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6273FACB" w:rsidR="009D692E" w:rsidRDefault="009D692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засідання виконавчого комітету міської ради</w:t>
      </w:r>
    </w:p>
    <w:p w14:paraId="7A986A41" w14:textId="74E430F8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BE7867">
        <w:rPr>
          <w:szCs w:val="22"/>
        </w:rPr>
        <w:t>16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BE7867">
        <w:rPr>
          <w:szCs w:val="22"/>
        </w:rPr>
        <w:t>2</w:t>
      </w:r>
      <w:r>
        <w:rPr>
          <w:szCs w:val="22"/>
        </w:rPr>
        <w:t>.202</w:t>
      </w:r>
      <w:r w:rsidR="00BE7867">
        <w:rPr>
          <w:szCs w:val="22"/>
        </w:rPr>
        <w:t>3</w:t>
      </w:r>
      <w:r>
        <w:rPr>
          <w:szCs w:val="22"/>
        </w:rPr>
        <w:t xml:space="preserve"> року </w:t>
      </w:r>
      <w:r w:rsidR="00984DD0">
        <w:rPr>
          <w:szCs w:val="22"/>
        </w:rPr>
        <w:t>№</w:t>
      </w:r>
      <w:r>
        <w:rPr>
          <w:szCs w:val="22"/>
        </w:rPr>
        <w:t xml:space="preserve"> </w:t>
      </w:r>
      <w:r w:rsidR="00BE7867">
        <w:rPr>
          <w:szCs w:val="22"/>
        </w:rPr>
        <w:t>3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7AC323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030BFDE5" w14:textId="7E17FF32" w:rsidR="0031299A" w:rsidRPr="005E2553" w:rsidRDefault="0031299A" w:rsidP="009D692E">
      <w:pPr>
        <w:tabs>
          <w:tab w:val="left" w:pos="900"/>
        </w:tabs>
        <w:ind w:firstLine="708"/>
        <w:rPr>
          <w:szCs w:val="22"/>
        </w:rPr>
      </w:pPr>
    </w:p>
    <w:p w14:paraId="011C46EC" w14:textId="77777777" w:rsidR="0031299A" w:rsidRPr="005E2553" w:rsidRDefault="0031299A" w:rsidP="0031299A">
      <w:pPr>
        <w:tabs>
          <w:tab w:val="left" w:pos="900"/>
        </w:tabs>
        <w:rPr>
          <w:szCs w:val="22"/>
        </w:rPr>
      </w:pPr>
      <w:r w:rsidRPr="005E2553">
        <w:rPr>
          <w:szCs w:val="22"/>
        </w:rPr>
        <w:t>ГОРБАНЬОВА</w:t>
      </w:r>
    </w:p>
    <w:p w14:paraId="34D980B6" w14:textId="666B8A6F" w:rsidR="0031299A" w:rsidRPr="005E2553" w:rsidRDefault="0031299A" w:rsidP="0031299A">
      <w:pPr>
        <w:tabs>
          <w:tab w:val="left" w:pos="900"/>
        </w:tabs>
        <w:rPr>
          <w:szCs w:val="22"/>
        </w:rPr>
      </w:pPr>
      <w:r w:rsidRPr="005E2553">
        <w:rPr>
          <w:szCs w:val="22"/>
        </w:rPr>
        <w:t>Тетяна Миколаївна</w:t>
      </w:r>
      <w:r w:rsidRPr="005E2553">
        <w:rPr>
          <w:szCs w:val="22"/>
        </w:rPr>
        <w:tab/>
      </w:r>
      <w:r w:rsidR="0005197B">
        <w:rPr>
          <w:szCs w:val="22"/>
        </w:rPr>
        <w:t xml:space="preserve">  </w:t>
      </w:r>
      <w:r w:rsidRPr="005E2553">
        <w:rPr>
          <w:szCs w:val="22"/>
        </w:rPr>
        <w:t>- член виконавчого комітету</w:t>
      </w:r>
    </w:p>
    <w:p w14:paraId="6D7A1FA1" w14:textId="77777777" w:rsidR="0031299A" w:rsidRPr="005E2553" w:rsidRDefault="0031299A" w:rsidP="0031299A">
      <w:pPr>
        <w:tabs>
          <w:tab w:val="left" w:pos="900"/>
        </w:tabs>
        <w:rPr>
          <w:szCs w:val="22"/>
        </w:rPr>
      </w:pPr>
    </w:p>
    <w:p w14:paraId="349E2A30" w14:textId="1E37E3F2" w:rsidR="009D692E" w:rsidRPr="005E2553" w:rsidRDefault="009D692E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ЗАРВАНСЬКИЙ</w:t>
      </w:r>
    </w:p>
    <w:p w14:paraId="61308A1D" w14:textId="305FCDEB" w:rsidR="009D692E" w:rsidRPr="005E2553" w:rsidRDefault="009D692E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Олександр</w:t>
      </w:r>
      <w:r w:rsidRPr="005E2553">
        <w:rPr>
          <w:rFonts w:asciiTheme="majorBidi" w:hAnsiTheme="majorBidi" w:cstheme="majorBidi"/>
          <w:szCs w:val="28"/>
        </w:rPr>
        <w:tab/>
      </w:r>
      <w:r w:rsidR="000A3B0E" w:rsidRPr="005E2553">
        <w:rPr>
          <w:rFonts w:asciiTheme="majorBidi" w:hAnsiTheme="majorBidi" w:cstheme="majorBidi"/>
          <w:szCs w:val="28"/>
        </w:rPr>
        <w:t>Петрович</w:t>
      </w:r>
      <w:r w:rsidRPr="005E2553">
        <w:rPr>
          <w:rFonts w:asciiTheme="majorBidi" w:hAnsiTheme="majorBidi" w:cstheme="majorBidi"/>
          <w:szCs w:val="28"/>
        </w:rPr>
        <w:tab/>
      </w:r>
      <w:r w:rsidR="0005197B">
        <w:rPr>
          <w:rFonts w:asciiTheme="majorBidi" w:hAnsiTheme="majorBidi" w:cstheme="majorBidi"/>
          <w:szCs w:val="28"/>
        </w:rPr>
        <w:t xml:space="preserve"> </w:t>
      </w:r>
      <w:r w:rsidRPr="005E2553"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21B08211" w14:textId="0B7A972D" w:rsidR="009D692E" w:rsidRPr="005E2553" w:rsidRDefault="009D692E" w:rsidP="009D692E">
      <w:pPr>
        <w:rPr>
          <w:rFonts w:asciiTheme="majorBidi" w:hAnsiTheme="majorBidi" w:cstheme="majorBidi"/>
          <w:szCs w:val="28"/>
        </w:rPr>
      </w:pPr>
    </w:p>
    <w:p w14:paraId="79065A62" w14:textId="0F975EAE" w:rsidR="009D692E" w:rsidRPr="005E2553" w:rsidRDefault="009D692E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КОСТИРКО</w:t>
      </w:r>
    </w:p>
    <w:p w14:paraId="3D17EA4A" w14:textId="690643B1" w:rsidR="009D692E" w:rsidRPr="005E2553" w:rsidRDefault="009D692E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Інна</w:t>
      </w:r>
      <w:r w:rsidRPr="005E2553">
        <w:rPr>
          <w:rFonts w:asciiTheme="majorBidi" w:hAnsiTheme="majorBidi" w:cstheme="majorBidi"/>
          <w:szCs w:val="28"/>
        </w:rPr>
        <w:tab/>
      </w:r>
      <w:r w:rsidR="000A3B0E" w:rsidRPr="005E2553">
        <w:rPr>
          <w:rFonts w:asciiTheme="majorBidi" w:hAnsiTheme="majorBidi" w:cstheme="majorBidi"/>
          <w:szCs w:val="28"/>
        </w:rPr>
        <w:t>Олександрівна</w:t>
      </w:r>
      <w:r w:rsidR="00C061D1" w:rsidRPr="005E2553">
        <w:rPr>
          <w:rFonts w:asciiTheme="majorBidi" w:hAnsiTheme="majorBidi" w:cstheme="majorBidi"/>
          <w:szCs w:val="28"/>
        </w:rPr>
        <w:t xml:space="preserve">    </w:t>
      </w:r>
      <w:r w:rsidR="0005197B">
        <w:rPr>
          <w:rFonts w:asciiTheme="majorBidi" w:hAnsiTheme="majorBidi" w:cstheme="majorBidi"/>
          <w:szCs w:val="28"/>
        </w:rPr>
        <w:t xml:space="preserve"> </w:t>
      </w:r>
      <w:r w:rsidR="00C061D1" w:rsidRPr="005E2553">
        <w:rPr>
          <w:rFonts w:asciiTheme="majorBidi" w:hAnsiTheme="majorBidi" w:cstheme="majorBidi"/>
          <w:szCs w:val="28"/>
        </w:rPr>
        <w:t xml:space="preserve"> </w:t>
      </w:r>
      <w:r w:rsidRPr="005E2553">
        <w:rPr>
          <w:rFonts w:asciiTheme="majorBidi" w:hAnsiTheme="majorBidi" w:cstheme="majorBidi"/>
          <w:szCs w:val="28"/>
        </w:rPr>
        <w:t>- член виконавчого комітету</w:t>
      </w:r>
    </w:p>
    <w:p w14:paraId="0AC38CDB" w14:textId="0AFF6FE0" w:rsidR="004D2D5E" w:rsidRPr="005E2553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Pr="005E2553" w:rsidRDefault="004D2D5E" w:rsidP="00AE77F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КОНЧЕНКО</w:t>
      </w:r>
    </w:p>
    <w:p w14:paraId="76275978" w14:textId="6157312C" w:rsidR="004D2D5E" w:rsidRPr="005E2553" w:rsidRDefault="004D2D5E" w:rsidP="00AE77F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 xml:space="preserve">Василь Сергійович       </w:t>
      </w:r>
      <w:r w:rsidR="0005197B">
        <w:rPr>
          <w:rFonts w:asciiTheme="majorBidi" w:hAnsiTheme="majorBidi" w:cstheme="majorBidi"/>
          <w:szCs w:val="28"/>
        </w:rPr>
        <w:t xml:space="preserve"> </w:t>
      </w:r>
      <w:r w:rsidRPr="005E2553">
        <w:rPr>
          <w:rFonts w:asciiTheme="majorBidi" w:hAnsiTheme="majorBidi" w:cstheme="majorBidi"/>
          <w:szCs w:val="28"/>
        </w:rPr>
        <w:t xml:space="preserve"> - староста</w:t>
      </w:r>
    </w:p>
    <w:p w14:paraId="4959D5FA" w14:textId="1672B7F5" w:rsidR="00027722" w:rsidRPr="005E2553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5E2553" w:rsidRDefault="00027722" w:rsidP="00027722">
      <w:pPr>
        <w:rPr>
          <w:szCs w:val="22"/>
        </w:rPr>
      </w:pPr>
      <w:r w:rsidRPr="005E2553">
        <w:rPr>
          <w:szCs w:val="22"/>
        </w:rPr>
        <w:t>КАЛЮЖНЮК</w:t>
      </w:r>
    </w:p>
    <w:p w14:paraId="4B6E7E9A" w14:textId="77777777" w:rsidR="00027722" w:rsidRPr="005E2553" w:rsidRDefault="00027722" w:rsidP="00027722">
      <w:pPr>
        <w:ind w:left="-284"/>
        <w:rPr>
          <w:szCs w:val="22"/>
        </w:rPr>
      </w:pPr>
      <w:r w:rsidRPr="005E2553">
        <w:rPr>
          <w:szCs w:val="22"/>
        </w:rPr>
        <w:t xml:space="preserve">   Людмила Ростиславівна </w:t>
      </w:r>
      <w:r w:rsidRPr="005E2553">
        <w:rPr>
          <w:rFonts w:asciiTheme="majorBidi" w:hAnsiTheme="majorBidi" w:cstheme="majorBidi"/>
          <w:szCs w:val="28"/>
        </w:rPr>
        <w:t>-</w:t>
      </w:r>
      <w:r w:rsidRPr="005E2553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5E2553" w:rsidRDefault="00027722" w:rsidP="00027722">
      <w:pPr>
        <w:ind w:left="-284"/>
        <w:rPr>
          <w:szCs w:val="22"/>
        </w:rPr>
      </w:pPr>
      <w:r w:rsidRPr="005E2553">
        <w:rPr>
          <w:szCs w:val="22"/>
        </w:rPr>
        <w:t xml:space="preserve">                                                виконавчих органів ради</w:t>
      </w:r>
    </w:p>
    <w:p w14:paraId="0082247C" w14:textId="0B4F7EBB" w:rsidR="009D692E" w:rsidRPr="005E2553" w:rsidRDefault="009D692E" w:rsidP="009D692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Pr="005E2553" w:rsidRDefault="009D692E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МИКУЛЬСЬКИЙ</w:t>
      </w:r>
    </w:p>
    <w:p w14:paraId="1F843F26" w14:textId="46AAAAE7" w:rsidR="009D692E" w:rsidRPr="005E2553" w:rsidRDefault="009D692E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Сергій</w:t>
      </w:r>
      <w:r w:rsidR="000A3B0E" w:rsidRPr="005E2553">
        <w:rPr>
          <w:rFonts w:asciiTheme="majorBidi" w:hAnsiTheme="majorBidi" w:cstheme="majorBidi"/>
          <w:szCs w:val="28"/>
        </w:rPr>
        <w:t xml:space="preserve"> Володимирович</w:t>
      </w:r>
      <w:r w:rsidR="00C061D1" w:rsidRPr="005E2553">
        <w:rPr>
          <w:rFonts w:asciiTheme="majorBidi" w:hAnsiTheme="majorBidi" w:cstheme="majorBidi"/>
          <w:szCs w:val="28"/>
        </w:rPr>
        <w:t xml:space="preserve"> </w:t>
      </w:r>
      <w:r w:rsidR="0005197B">
        <w:rPr>
          <w:rFonts w:asciiTheme="majorBidi" w:hAnsiTheme="majorBidi" w:cstheme="majorBidi"/>
          <w:szCs w:val="28"/>
        </w:rPr>
        <w:t xml:space="preserve"> </w:t>
      </w:r>
      <w:r w:rsidRPr="005E2553"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1C6B2CF2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  <w:t xml:space="preserve">  </w:t>
      </w:r>
      <w:r w:rsidR="000A3B0E" w:rsidRPr="005E2553">
        <w:rPr>
          <w:rFonts w:asciiTheme="majorBidi" w:hAnsiTheme="majorBidi" w:cstheme="majorBidi"/>
          <w:szCs w:val="28"/>
        </w:rPr>
        <w:t xml:space="preserve"> </w:t>
      </w:r>
      <w:r w:rsidR="0005197B">
        <w:rPr>
          <w:rFonts w:asciiTheme="majorBidi" w:hAnsiTheme="majorBidi" w:cstheme="majorBidi"/>
          <w:szCs w:val="28"/>
        </w:rPr>
        <w:t xml:space="preserve"> </w:t>
      </w:r>
      <w:r w:rsidRPr="005E2553"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029B56D6" w14:textId="77777777" w:rsidR="00362245" w:rsidRPr="005E2553" w:rsidRDefault="00362245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3808426A" w:rsidR="0057513F" w:rsidRPr="005E2553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ОСТАПЧУК</w:t>
      </w:r>
    </w:p>
    <w:p w14:paraId="2FE8B41A" w14:textId="53EBA7FB" w:rsidR="0057513F" w:rsidRPr="005E2553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 xml:space="preserve">Сергій Михайлович   </w:t>
      </w:r>
      <w:r w:rsidR="0005197B">
        <w:rPr>
          <w:rFonts w:asciiTheme="majorBidi" w:hAnsiTheme="majorBidi" w:cstheme="majorBidi"/>
          <w:szCs w:val="28"/>
        </w:rPr>
        <w:t xml:space="preserve">    </w:t>
      </w:r>
      <w:r w:rsidRPr="005E2553">
        <w:rPr>
          <w:rFonts w:asciiTheme="majorBidi" w:hAnsiTheme="majorBidi" w:cstheme="majorBidi"/>
          <w:szCs w:val="28"/>
        </w:rPr>
        <w:t>- заступник міського голови з питань</w:t>
      </w:r>
    </w:p>
    <w:p w14:paraId="5F033BE1" w14:textId="129A4815" w:rsidR="0057513F" w:rsidRPr="005E2553" w:rsidRDefault="0057513F" w:rsidP="000A3B0E">
      <w:pPr>
        <w:jc w:val="both"/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 xml:space="preserve">                                        </w:t>
      </w:r>
      <w:r w:rsidR="0005197B">
        <w:rPr>
          <w:rFonts w:asciiTheme="majorBidi" w:hAnsiTheme="majorBidi" w:cstheme="majorBidi"/>
          <w:szCs w:val="28"/>
        </w:rPr>
        <w:t xml:space="preserve">    </w:t>
      </w:r>
      <w:r w:rsidRPr="005E2553"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EF47D22" w14:textId="24715439" w:rsidR="000E6C0D" w:rsidRPr="005E2553" w:rsidRDefault="000E6C0D" w:rsidP="009D692E">
      <w:pPr>
        <w:rPr>
          <w:rFonts w:asciiTheme="majorBidi" w:hAnsiTheme="majorBidi" w:cstheme="majorBidi"/>
          <w:szCs w:val="28"/>
        </w:rPr>
      </w:pPr>
    </w:p>
    <w:p w14:paraId="6823F92C" w14:textId="29DBE231" w:rsidR="009D692E" w:rsidRPr="005E2553" w:rsidRDefault="009D692E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lastRenderedPageBreak/>
        <w:t>ПІГОЛЬ</w:t>
      </w:r>
    </w:p>
    <w:p w14:paraId="73C50DA5" w14:textId="0B06F8DB" w:rsidR="009D692E" w:rsidRPr="005E2553" w:rsidRDefault="009D692E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Ігор</w:t>
      </w:r>
      <w:r w:rsidRPr="005E2553">
        <w:rPr>
          <w:rFonts w:asciiTheme="majorBidi" w:hAnsiTheme="majorBidi" w:cstheme="majorBidi"/>
          <w:szCs w:val="28"/>
        </w:rPr>
        <w:tab/>
      </w:r>
      <w:r w:rsidR="000A3B0E" w:rsidRPr="005E2553">
        <w:rPr>
          <w:rFonts w:asciiTheme="majorBidi" w:hAnsiTheme="majorBidi" w:cstheme="majorBidi"/>
          <w:szCs w:val="28"/>
        </w:rPr>
        <w:t>Дмитрович</w:t>
      </w: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</w:r>
      <w:r w:rsidR="00B627E3" w:rsidRPr="005E2553">
        <w:rPr>
          <w:rFonts w:asciiTheme="majorBidi" w:hAnsiTheme="majorBidi" w:cstheme="majorBidi"/>
          <w:szCs w:val="28"/>
        </w:rPr>
        <w:t xml:space="preserve"> </w:t>
      </w:r>
      <w:r w:rsidRPr="005E2553">
        <w:rPr>
          <w:rFonts w:asciiTheme="majorBidi" w:hAnsiTheme="majorBidi" w:cstheme="majorBidi"/>
          <w:szCs w:val="28"/>
        </w:rPr>
        <w:t>-</w:t>
      </w:r>
      <w:r w:rsidR="00B627E3" w:rsidRPr="005E2553">
        <w:rPr>
          <w:rFonts w:asciiTheme="majorBidi" w:hAnsiTheme="majorBidi" w:cstheme="majorBidi"/>
          <w:szCs w:val="28"/>
        </w:rPr>
        <w:t xml:space="preserve"> </w:t>
      </w:r>
      <w:r w:rsidRPr="005E2553">
        <w:rPr>
          <w:rFonts w:asciiTheme="majorBidi" w:hAnsiTheme="majorBidi" w:cstheme="majorBidi"/>
          <w:szCs w:val="28"/>
        </w:rPr>
        <w:t xml:space="preserve">заступник міського голови з питань діяльності </w:t>
      </w:r>
    </w:p>
    <w:p w14:paraId="69A97790" w14:textId="77777777" w:rsidR="009D692E" w:rsidRPr="005E2553" w:rsidRDefault="009D692E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1862F1BA" w14:textId="77777777" w:rsidR="002B71C7" w:rsidRPr="005E2553" w:rsidRDefault="002B71C7" w:rsidP="002B71C7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5E2553" w:rsidRDefault="002B71C7" w:rsidP="002B71C7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ФЕДОРЧУК</w:t>
      </w:r>
    </w:p>
    <w:p w14:paraId="7EE9C1A6" w14:textId="43CC02FA" w:rsidR="002B71C7" w:rsidRPr="005E2553" w:rsidRDefault="002B71C7" w:rsidP="002B71C7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Світлана Йосипівна</w:t>
      </w:r>
      <w:r w:rsidRPr="005E2553">
        <w:rPr>
          <w:rFonts w:asciiTheme="majorBidi" w:hAnsiTheme="majorBidi" w:cstheme="majorBidi"/>
          <w:szCs w:val="28"/>
        </w:rPr>
        <w:tab/>
        <w:t xml:space="preserve"> - секретар міської ради</w:t>
      </w:r>
    </w:p>
    <w:p w14:paraId="7381438B" w14:textId="56018FAD" w:rsidR="009D692E" w:rsidRPr="005E2553" w:rsidRDefault="009D692E" w:rsidP="009D692E">
      <w:pPr>
        <w:rPr>
          <w:rFonts w:asciiTheme="majorBidi" w:hAnsiTheme="majorBidi" w:cstheme="majorBidi"/>
          <w:szCs w:val="28"/>
        </w:rPr>
      </w:pPr>
    </w:p>
    <w:p w14:paraId="5E1EDB46" w14:textId="77777777" w:rsidR="00C904C6" w:rsidRPr="005E2553" w:rsidRDefault="00C904C6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САКАЛЮК</w:t>
      </w:r>
    </w:p>
    <w:p w14:paraId="003DE1B7" w14:textId="049B1740" w:rsidR="00C904C6" w:rsidRPr="005E2553" w:rsidRDefault="00C904C6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 xml:space="preserve">Сергій </w:t>
      </w:r>
      <w:r w:rsidR="000A3B0E" w:rsidRPr="005E2553">
        <w:rPr>
          <w:rFonts w:asciiTheme="majorBidi" w:hAnsiTheme="majorBidi" w:cstheme="majorBidi"/>
          <w:szCs w:val="28"/>
        </w:rPr>
        <w:t xml:space="preserve"> Петрович</w:t>
      </w:r>
      <w:r w:rsidRPr="005E2553">
        <w:rPr>
          <w:rFonts w:asciiTheme="majorBidi" w:hAnsiTheme="majorBidi" w:cstheme="majorBidi"/>
          <w:szCs w:val="28"/>
        </w:rPr>
        <w:tab/>
      </w:r>
      <w:r w:rsidRPr="005E2553">
        <w:rPr>
          <w:rFonts w:asciiTheme="majorBidi" w:hAnsiTheme="majorBidi" w:cstheme="majorBidi"/>
          <w:szCs w:val="28"/>
        </w:rPr>
        <w:tab/>
      </w:r>
      <w:r w:rsidR="0005197B">
        <w:rPr>
          <w:rFonts w:asciiTheme="majorBidi" w:hAnsiTheme="majorBidi" w:cstheme="majorBidi"/>
          <w:szCs w:val="28"/>
        </w:rPr>
        <w:t xml:space="preserve"> </w:t>
      </w:r>
      <w:r w:rsidRPr="005E2553">
        <w:rPr>
          <w:rFonts w:asciiTheme="majorBidi" w:hAnsiTheme="majorBidi" w:cstheme="majorBidi"/>
          <w:szCs w:val="28"/>
        </w:rPr>
        <w:t>- член виконавчого комітету</w:t>
      </w:r>
    </w:p>
    <w:p w14:paraId="4946F363" w14:textId="41F3EA11" w:rsidR="00C904C6" w:rsidRPr="005E2553" w:rsidRDefault="00C904C6" w:rsidP="009D692E">
      <w:pPr>
        <w:rPr>
          <w:rFonts w:asciiTheme="majorBidi" w:hAnsiTheme="majorBidi" w:cstheme="majorBidi"/>
          <w:szCs w:val="28"/>
        </w:rPr>
      </w:pPr>
    </w:p>
    <w:p w14:paraId="53B980DE" w14:textId="328F0A83" w:rsidR="00C904C6" w:rsidRPr="005E2553" w:rsidRDefault="00C904C6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ЯРЕМЧУК</w:t>
      </w:r>
    </w:p>
    <w:p w14:paraId="349313D7" w14:textId="2E799FA0" w:rsidR="00C904C6" w:rsidRPr="005E2553" w:rsidRDefault="00C904C6" w:rsidP="009D692E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Володимир</w:t>
      </w:r>
      <w:r w:rsidRPr="005E2553">
        <w:rPr>
          <w:rFonts w:asciiTheme="majorBidi" w:hAnsiTheme="majorBidi" w:cstheme="majorBidi"/>
          <w:szCs w:val="28"/>
        </w:rPr>
        <w:tab/>
      </w:r>
      <w:r w:rsidR="000A3B0E" w:rsidRPr="005E2553">
        <w:rPr>
          <w:rFonts w:asciiTheme="majorBidi" w:hAnsiTheme="majorBidi" w:cstheme="majorBidi"/>
          <w:szCs w:val="28"/>
        </w:rPr>
        <w:t xml:space="preserve"> Володимирович </w:t>
      </w:r>
      <w:r w:rsidRPr="005E2553">
        <w:rPr>
          <w:rFonts w:asciiTheme="majorBidi" w:hAnsiTheme="majorBidi" w:cstheme="majorBidi"/>
          <w:szCs w:val="28"/>
        </w:rPr>
        <w:t>- член виконавчого комітету</w:t>
      </w:r>
    </w:p>
    <w:p w14:paraId="41DA5F1C" w14:textId="717F9860" w:rsidR="00C904C6" w:rsidRPr="00A953E7" w:rsidRDefault="00C904C6" w:rsidP="009D692E">
      <w:pPr>
        <w:rPr>
          <w:rFonts w:asciiTheme="majorBidi" w:hAnsiTheme="majorBidi" w:cstheme="majorBidi"/>
          <w:b/>
          <w:bCs/>
          <w:szCs w:val="28"/>
        </w:rPr>
      </w:pPr>
    </w:p>
    <w:p w14:paraId="47058799" w14:textId="22FB78B7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2452CE36" w14:textId="17BDBD45" w:rsidR="00504A07" w:rsidRDefault="00504A07" w:rsidP="00132473">
      <w:pPr>
        <w:jc w:val="center"/>
        <w:rPr>
          <w:rFonts w:asciiTheme="majorBidi" w:hAnsiTheme="majorBidi" w:cstheme="majorBidi"/>
          <w:szCs w:val="28"/>
        </w:rPr>
      </w:pPr>
    </w:p>
    <w:p w14:paraId="6512B6C3" w14:textId="736D07B6" w:rsidR="00504A07" w:rsidRPr="00110C48" w:rsidRDefault="00504A07" w:rsidP="00504A07">
      <w:pPr>
        <w:tabs>
          <w:tab w:val="left" w:pos="570"/>
        </w:tabs>
        <w:rPr>
          <w:rFonts w:asciiTheme="majorBidi" w:hAnsiTheme="majorBidi" w:cstheme="majorBidi"/>
          <w:szCs w:val="28"/>
        </w:rPr>
      </w:pPr>
      <w:r w:rsidRPr="00110C48">
        <w:rPr>
          <w:rFonts w:asciiTheme="majorBidi" w:hAnsiTheme="majorBidi" w:cstheme="majorBidi"/>
          <w:szCs w:val="28"/>
        </w:rPr>
        <w:t>БАБИЧ</w:t>
      </w:r>
    </w:p>
    <w:p w14:paraId="005717C6" w14:textId="4BBDF3DA" w:rsidR="00110C48" w:rsidRDefault="00504A07" w:rsidP="00110C48">
      <w:pPr>
        <w:tabs>
          <w:tab w:val="left" w:pos="795"/>
        </w:tabs>
        <w:rPr>
          <w:rFonts w:asciiTheme="majorBidi" w:hAnsiTheme="majorBidi" w:cstheme="majorBidi"/>
          <w:szCs w:val="28"/>
        </w:rPr>
      </w:pPr>
      <w:r w:rsidRPr="00110C48">
        <w:rPr>
          <w:rFonts w:asciiTheme="majorBidi" w:hAnsiTheme="majorBidi" w:cstheme="majorBidi"/>
          <w:szCs w:val="28"/>
        </w:rPr>
        <w:t>Дмитро Олександрович</w:t>
      </w:r>
      <w:r w:rsidRPr="0021197C">
        <w:rPr>
          <w:rFonts w:asciiTheme="majorBidi" w:hAnsiTheme="majorBidi" w:cstheme="majorBidi"/>
          <w:b/>
          <w:bCs/>
          <w:szCs w:val="28"/>
        </w:rPr>
        <w:t xml:space="preserve">  -</w:t>
      </w:r>
      <w:r w:rsidR="000F203B" w:rsidRPr="0021197C">
        <w:rPr>
          <w:rFonts w:asciiTheme="majorBidi" w:hAnsiTheme="majorBidi" w:cstheme="majorBidi"/>
          <w:b/>
          <w:bCs/>
          <w:szCs w:val="28"/>
        </w:rPr>
        <w:t xml:space="preserve"> </w:t>
      </w:r>
      <w:r w:rsidR="00110C48">
        <w:rPr>
          <w:rFonts w:asciiTheme="majorBidi" w:hAnsiTheme="majorBidi" w:cstheme="majorBidi"/>
          <w:szCs w:val="28"/>
        </w:rPr>
        <w:t>головний спеціаліст -державний інспектор</w:t>
      </w:r>
    </w:p>
    <w:p w14:paraId="2837C86B" w14:textId="40C6D8F0" w:rsidR="00110C48" w:rsidRDefault="00110C48" w:rsidP="00110C48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з контролю за використанням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та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охороною</w:t>
      </w:r>
    </w:p>
    <w:p w14:paraId="7F108144" w14:textId="7E25D088" w:rsidR="00110C48" w:rsidRDefault="00110C48" w:rsidP="00110C48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земель Славутської міської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ради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відділу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з питань</w:t>
      </w:r>
    </w:p>
    <w:p w14:paraId="373C1879" w14:textId="74BD7AD6" w:rsidR="00110C48" w:rsidRDefault="00110C48" w:rsidP="00110C48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регулювання земельних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відносин,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в.о. головного</w:t>
      </w:r>
    </w:p>
    <w:p w14:paraId="17839CB9" w14:textId="2F068601" w:rsidR="00110C48" w:rsidRDefault="00110C48" w:rsidP="00110C48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спеціаліста відділу комунальної власності                                           </w:t>
      </w:r>
    </w:p>
    <w:p w14:paraId="6E5D9565" w14:textId="17392BD8" w:rsidR="00B139C3" w:rsidRDefault="00B139C3" w:rsidP="00132473">
      <w:pPr>
        <w:jc w:val="center"/>
        <w:rPr>
          <w:rFonts w:asciiTheme="majorBidi" w:hAnsiTheme="majorBidi" w:cstheme="majorBidi"/>
          <w:szCs w:val="28"/>
        </w:rPr>
      </w:pPr>
    </w:p>
    <w:p w14:paraId="7AE9C5C7" w14:textId="32CC4454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5480E3A8" w14:textId="3A993B53" w:rsidR="00B139C3" w:rsidRDefault="00B139C3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</w:t>
      </w:r>
      <w:r w:rsidR="00110C48">
        <w:rPr>
          <w:rFonts w:asciiTheme="majorBidi" w:hAnsiTheme="majorBidi" w:cstheme="majorBidi"/>
          <w:szCs w:val="28"/>
        </w:rPr>
        <w:t xml:space="preserve"> </w:t>
      </w:r>
      <w:r w:rsidR="00D777B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110C48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начальник відділу бухгалтерського обліку</w:t>
      </w:r>
    </w:p>
    <w:p w14:paraId="6A76D29C" w14:textId="6B7A87F5" w:rsidR="0062383D" w:rsidRDefault="0062383D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1AC7937D" w14:textId="1BADFBDA" w:rsidR="0062383D" w:rsidRDefault="0062383D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БРОНІЧ</w:t>
      </w:r>
    </w:p>
    <w:p w14:paraId="7CA39FE0" w14:textId="67A0B7A4" w:rsidR="0062383D" w:rsidRDefault="0062383D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Олеся Володимирівна     - </w:t>
      </w:r>
      <w:r w:rsidR="00D427C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головний спеціаліст з питань охорони здоров’я</w:t>
      </w:r>
    </w:p>
    <w:p w14:paraId="04964475" w14:textId="17D3CC76" w:rsidR="0062383D" w:rsidRDefault="0062383D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управління економічного розвитку</w:t>
      </w:r>
    </w:p>
    <w:p w14:paraId="63548F05" w14:textId="3DFFA409" w:rsidR="002A794B" w:rsidRDefault="002A794B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1344B25B" w14:textId="658CF1DB" w:rsidR="002A794B" w:rsidRDefault="002A794B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ГЕДЗЮК</w:t>
      </w:r>
    </w:p>
    <w:p w14:paraId="31B6E260" w14:textId="06F45698" w:rsidR="002B6917" w:rsidRDefault="002A794B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Вікторович  Вікторович  -  начальник управління містобудування  </w:t>
      </w:r>
      <w:r w:rsidR="0088422D">
        <w:rPr>
          <w:rFonts w:asciiTheme="majorBidi" w:hAnsiTheme="majorBidi" w:cstheme="majorBidi"/>
          <w:szCs w:val="28"/>
        </w:rPr>
        <w:t>та</w:t>
      </w:r>
    </w:p>
    <w:p w14:paraId="6D272318" w14:textId="6D5C3F46" w:rsidR="002A794B" w:rsidRDefault="002A794B" w:rsidP="00B139C3">
      <w:pPr>
        <w:tabs>
          <w:tab w:val="left" w:pos="25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 архітектури</w:t>
      </w:r>
    </w:p>
    <w:p w14:paraId="74B5192D" w14:textId="28D2CA8A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0B11490A" w14:textId="77777777" w:rsidR="00DB3028" w:rsidRPr="005068E3" w:rsidRDefault="00DB3028" w:rsidP="009D692E">
      <w:pPr>
        <w:rPr>
          <w:rFonts w:asciiTheme="majorBidi" w:hAnsiTheme="majorBidi" w:cstheme="majorBidi"/>
          <w:szCs w:val="28"/>
        </w:rPr>
      </w:pPr>
      <w:r w:rsidRPr="005068E3">
        <w:rPr>
          <w:rFonts w:asciiTheme="majorBidi" w:hAnsiTheme="majorBidi" w:cstheme="majorBidi"/>
          <w:szCs w:val="28"/>
        </w:rPr>
        <w:t xml:space="preserve"> ДАЦЮК</w:t>
      </w:r>
    </w:p>
    <w:p w14:paraId="1A593DB4" w14:textId="25A0A03A" w:rsidR="00B139C3" w:rsidRPr="005068E3" w:rsidRDefault="00DB3028" w:rsidP="009D692E">
      <w:pPr>
        <w:rPr>
          <w:rFonts w:asciiTheme="majorBidi" w:hAnsiTheme="majorBidi" w:cstheme="majorBidi"/>
          <w:szCs w:val="28"/>
        </w:rPr>
      </w:pPr>
      <w:r w:rsidRPr="005068E3">
        <w:rPr>
          <w:rFonts w:asciiTheme="majorBidi" w:hAnsiTheme="majorBidi" w:cstheme="majorBidi"/>
          <w:szCs w:val="28"/>
        </w:rPr>
        <w:t xml:space="preserve"> Наталія  Василівна      </w:t>
      </w:r>
      <w:r w:rsidR="00D427CE">
        <w:rPr>
          <w:rFonts w:asciiTheme="majorBidi" w:hAnsiTheme="majorBidi" w:cstheme="majorBidi"/>
          <w:szCs w:val="28"/>
        </w:rPr>
        <w:t xml:space="preserve">     </w:t>
      </w:r>
      <w:r w:rsidR="00B139C3" w:rsidRPr="005068E3">
        <w:rPr>
          <w:rFonts w:asciiTheme="majorBidi" w:hAnsiTheme="majorBidi" w:cstheme="majorBidi"/>
          <w:szCs w:val="28"/>
        </w:rPr>
        <w:t xml:space="preserve">- </w:t>
      </w:r>
      <w:r w:rsidRPr="005068E3">
        <w:rPr>
          <w:rFonts w:asciiTheme="majorBidi" w:hAnsiTheme="majorBidi" w:cstheme="majorBidi"/>
          <w:szCs w:val="28"/>
        </w:rPr>
        <w:t xml:space="preserve">заступник </w:t>
      </w:r>
      <w:r w:rsidR="00B139C3" w:rsidRPr="005068E3">
        <w:rPr>
          <w:rFonts w:asciiTheme="majorBidi" w:hAnsiTheme="majorBidi" w:cstheme="majorBidi"/>
          <w:szCs w:val="28"/>
        </w:rPr>
        <w:t>начальник</w:t>
      </w:r>
      <w:r w:rsidRPr="005068E3">
        <w:rPr>
          <w:rFonts w:asciiTheme="majorBidi" w:hAnsiTheme="majorBidi" w:cstheme="majorBidi"/>
          <w:szCs w:val="28"/>
        </w:rPr>
        <w:t>а</w:t>
      </w:r>
      <w:r w:rsidR="00B139C3" w:rsidRPr="005068E3">
        <w:rPr>
          <w:rFonts w:asciiTheme="majorBidi" w:hAnsiTheme="majorBidi" w:cstheme="majorBidi"/>
          <w:szCs w:val="28"/>
        </w:rPr>
        <w:t xml:space="preserve"> фінансового управління</w:t>
      </w:r>
      <w:r w:rsidR="005068E3" w:rsidRPr="005068E3">
        <w:rPr>
          <w:rFonts w:asciiTheme="majorBidi" w:hAnsiTheme="majorBidi" w:cstheme="majorBidi"/>
          <w:szCs w:val="28"/>
        </w:rPr>
        <w:t>,</w:t>
      </w:r>
    </w:p>
    <w:p w14:paraId="57DA6E6D" w14:textId="6A0D91D6" w:rsidR="005068E3" w:rsidRPr="005068E3" w:rsidRDefault="005068E3" w:rsidP="009D692E">
      <w:pPr>
        <w:rPr>
          <w:rFonts w:asciiTheme="majorBidi" w:hAnsiTheme="majorBidi" w:cstheme="majorBidi"/>
          <w:szCs w:val="28"/>
        </w:rPr>
      </w:pPr>
      <w:r w:rsidRPr="005068E3"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D427CE">
        <w:rPr>
          <w:rFonts w:asciiTheme="majorBidi" w:hAnsiTheme="majorBidi" w:cstheme="majorBidi"/>
          <w:szCs w:val="28"/>
        </w:rPr>
        <w:t xml:space="preserve">  </w:t>
      </w:r>
      <w:r w:rsidRPr="005068E3">
        <w:rPr>
          <w:rFonts w:asciiTheme="majorBidi" w:hAnsiTheme="majorBidi" w:cstheme="majorBidi"/>
          <w:szCs w:val="28"/>
        </w:rPr>
        <w:t>начальник бюджетного відділу</w:t>
      </w:r>
    </w:p>
    <w:p w14:paraId="0589D6D0" w14:textId="14029420" w:rsidR="00B139C3" w:rsidRPr="00D21A47" w:rsidRDefault="00B139C3" w:rsidP="009D692E">
      <w:pPr>
        <w:rPr>
          <w:rFonts w:asciiTheme="majorBidi" w:hAnsiTheme="majorBidi" w:cstheme="majorBidi"/>
          <w:szCs w:val="28"/>
        </w:rPr>
      </w:pPr>
    </w:p>
    <w:p w14:paraId="41F949B2" w14:textId="5D3EC7B3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ДЕРБУГОВ</w:t>
      </w:r>
    </w:p>
    <w:p w14:paraId="4C7FF372" w14:textId="7644C593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Юрій Павлович            </w:t>
      </w:r>
      <w:r w:rsidR="00D777BB">
        <w:rPr>
          <w:rFonts w:asciiTheme="majorBidi" w:hAnsiTheme="majorBidi" w:cstheme="majorBidi"/>
          <w:szCs w:val="28"/>
        </w:rPr>
        <w:t xml:space="preserve">  </w:t>
      </w:r>
      <w:r w:rsidR="00D427CE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- начальник управління житлово-комунального</w:t>
      </w:r>
    </w:p>
    <w:p w14:paraId="014AD862" w14:textId="475C863F" w:rsidR="00D777BB" w:rsidRDefault="00D777BB" w:rsidP="00B139C3">
      <w:pPr>
        <w:ind w:left="2832" w:firstLine="33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  <w:r w:rsidR="00D427CE">
        <w:rPr>
          <w:rFonts w:asciiTheme="majorBidi" w:hAnsiTheme="majorBidi" w:cstheme="majorBidi"/>
          <w:szCs w:val="28"/>
        </w:rPr>
        <w:t xml:space="preserve">    </w:t>
      </w:r>
      <w:r w:rsidR="00B139C3">
        <w:rPr>
          <w:rFonts w:asciiTheme="majorBidi" w:hAnsiTheme="majorBidi" w:cstheme="majorBidi"/>
          <w:szCs w:val="28"/>
        </w:rPr>
        <w:t xml:space="preserve">господарства, енергозбереження, благоустрою та         </w:t>
      </w:r>
      <w:r w:rsidR="009673D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7CA9F011" w14:textId="439703D1" w:rsidR="00B139C3" w:rsidRDefault="00D777BB" w:rsidP="00B139C3">
      <w:pPr>
        <w:ind w:left="2832" w:firstLine="33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  <w:r w:rsidR="00D427CE">
        <w:rPr>
          <w:rFonts w:asciiTheme="majorBidi" w:hAnsiTheme="majorBidi" w:cstheme="majorBidi"/>
          <w:szCs w:val="28"/>
        </w:rPr>
        <w:t xml:space="preserve">    </w:t>
      </w:r>
      <w:r w:rsidR="00B139C3">
        <w:rPr>
          <w:rFonts w:asciiTheme="majorBidi" w:hAnsiTheme="majorBidi" w:cstheme="majorBidi"/>
          <w:szCs w:val="28"/>
        </w:rPr>
        <w:t>громадського порядку</w:t>
      </w:r>
    </w:p>
    <w:p w14:paraId="23AED4AB" w14:textId="0EB55324" w:rsidR="00B139C3" w:rsidRPr="00297398" w:rsidRDefault="00B139C3" w:rsidP="009D692E">
      <w:pPr>
        <w:rPr>
          <w:rFonts w:asciiTheme="majorBidi" w:hAnsiTheme="majorBidi" w:cstheme="majorBidi"/>
          <w:b/>
          <w:bCs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3FBD0BEB" w14:textId="5A2EE48B" w:rsidR="002B6917" w:rsidRDefault="00697C7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ЛЕВОСЮК</w:t>
      </w:r>
    </w:p>
    <w:p w14:paraId="1888E3DB" w14:textId="215AD7C0" w:rsidR="00697C70" w:rsidRDefault="00697C7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 Степанович    </w:t>
      </w:r>
      <w:r w:rsidR="00D427CE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>- начальник відділу з питань</w:t>
      </w:r>
    </w:p>
    <w:p w14:paraId="488FE531" w14:textId="3513A23D" w:rsidR="00697C70" w:rsidRDefault="00697C7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</w:t>
      </w:r>
      <w:r w:rsidR="00D427CE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>надзвичайних ситуацій</w:t>
      </w:r>
    </w:p>
    <w:p w14:paraId="054D3E8A" w14:textId="77777777" w:rsidR="00362245" w:rsidRDefault="00362245" w:rsidP="009D692E">
      <w:pPr>
        <w:rPr>
          <w:rFonts w:asciiTheme="majorBidi" w:hAnsiTheme="majorBidi" w:cstheme="majorBidi"/>
          <w:szCs w:val="28"/>
        </w:rPr>
      </w:pPr>
    </w:p>
    <w:p w14:paraId="3886ED05" w14:textId="0CDBB1F1" w:rsidR="00BA0A94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НОВАК</w:t>
      </w:r>
    </w:p>
    <w:p w14:paraId="63461110" w14:textId="3173B018" w:rsidR="00081129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Вікторівна        </w:t>
      </w:r>
      <w:r w:rsidR="003D6168">
        <w:rPr>
          <w:rFonts w:asciiTheme="majorBidi" w:hAnsiTheme="majorBidi" w:cstheme="majorBidi"/>
          <w:szCs w:val="28"/>
        </w:rPr>
        <w:t xml:space="preserve"> </w:t>
      </w:r>
      <w:r w:rsidR="00D427CE">
        <w:rPr>
          <w:rFonts w:asciiTheme="majorBidi" w:hAnsiTheme="majorBidi" w:cstheme="majorBidi"/>
          <w:szCs w:val="28"/>
        </w:rPr>
        <w:t xml:space="preserve"> </w:t>
      </w:r>
      <w:r w:rsidR="00B45A69">
        <w:rPr>
          <w:rFonts w:asciiTheme="majorBidi" w:hAnsiTheme="majorBidi" w:cstheme="majorBidi"/>
          <w:szCs w:val="28"/>
        </w:rPr>
        <w:t xml:space="preserve"> </w:t>
      </w:r>
      <w:r w:rsidR="00D427C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начальник відділу </w:t>
      </w:r>
      <w:r w:rsidR="001739AD">
        <w:rPr>
          <w:rFonts w:asciiTheme="majorBidi" w:hAnsiTheme="majorBidi" w:cstheme="majorBidi"/>
          <w:szCs w:val="28"/>
        </w:rPr>
        <w:t xml:space="preserve"> закупівель,</w:t>
      </w:r>
      <w:r>
        <w:rPr>
          <w:rFonts w:asciiTheme="majorBidi" w:hAnsiTheme="majorBidi" w:cstheme="majorBidi"/>
          <w:szCs w:val="28"/>
        </w:rPr>
        <w:t xml:space="preserve"> регуляторної політики</w:t>
      </w:r>
    </w:p>
    <w:p w14:paraId="26A5CE95" w14:textId="40D988E0" w:rsidR="00081129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  <w:r w:rsidR="003D6168">
        <w:rPr>
          <w:rFonts w:asciiTheme="majorBidi" w:hAnsiTheme="majorBidi" w:cstheme="majorBidi"/>
          <w:szCs w:val="28"/>
        </w:rPr>
        <w:t xml:space="preserve"> </w:t>
      </w:r>
      <w:r w:rsidR="00D427CE">
        <w:rPr>
          <w:rFonts w:asciiTheme="majorBidi" w:hAnsiTheme="majorBidi" w:cstheme="majorBidi"/>
          <w:szCs w:val="28"/>
        </w:rPr>
        <w:t xml:space="preserve">  </w:t>
      </w:r>
      <w:r w:rsidR="00B45A69">
        <w:rPr>
          <w:rFonts w:asciiTheme="majorBidi" w:hAnsiTheme="majorBidi" w:cstheme="majorBidi"/>
          <w:szCs w:val="28"/>
        </w:rPr>
        <w:t xml:space="preserve"> </w:t>
      </w:r>
      <w:r w:rsidR="002B6917">
        <w:rPr>
          <w:rFonts w:asciiTheme="majorBidi" w:hAnsiTheme="majorBidi" w:cstheme="majorBidi"/>
          <w:szCs w:val="28"/>
        </w:rPr>
        <w:t>та підприємництва</w:t>
      </w:r>
      <w:r w:rsidR="002012A8">
        <w:rPr>
          <w:rFonts w:asciiTheme="majorBidi" w:hAnsiTheme="majorBidi" w:cstheme="majorBidi"/>
          <w:szCs w:val="28"/>
        </w:rPr>
        <w:t xml:space="preserve"> </w:t>
      </w:r>
    </w:p>
    <w:p w14:paraId="2CABB05D" w14:textId="5199B0A2" w:rsidR="00095068" w:rsidRDefault="00095068" w:rsidP="009D692E">
      <w:pPr>
        <w:rPr>
          <w:rFonts w:asciiTheme="majorBidi" w:hAnsiTheme="majorBidi" w:cstheme="majorBidi"/>
          <w:szCs w:val="28"/>
        </w:rPr>
      </w:pPr>
    </w:p>
    <w:p w14:paraId="101A1052" w14:textId="309D23C7" w:rsidR="00095068" w:rsidRDefault="0009506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НЕТИКША</w:t>
      </w:r>
    </w:p>
    <w:p w14:paraId="177254C0" w14:textId="06E89EF7" w:rsidR="00095068" w:rsidRDefault="0009506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Тетяна Святославівна   </w:t>
      </w:r>
      <w:r w:rsidR="00D427C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D427C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начальник кошторисно- договірного</w:t>
      </w:r>
    </w:p>
    <w:p w14:paraId="537CBF81" w14:textId="25272BBF" w:rsidR="00095068" w:rsidRDefault="0009506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відділу управління капітального будівництва</w:t>
      </w:r>
    </w:p>
    <w:p w14:paraId="1D5A52EA" w14:textId="77777777" w:rsidR="00081129" w:rsidRDefault="00081129" w:rsidP="009D692E">
      <w:pPr>
        <w:rPr>
          <w:rFonts w:asciiTheme="majorBidi" w:hAnsiTheme="majorBidi" w:cstheme="majorBidi"/>
          <w:szCs w:val="28"/>
        </w:rPr>
      </w:pPr>
    </w:p>
    <w:p w14:paraId="5875E497" w14:textId="56F75BB5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09E808AC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відділу організаційно-кадрової роботи</w:t>
      </w:r>
    </w:p>
    <w:p w14:paraId="25A15719" w14:textId="39971ECB" w:rsidR="00D5419E" w:rsidRDefault="00D5419E" w:rsidP="009D692E">
      <w:pPr>
        <w:rPr>
          <w:rFonts w:asciiTheme="majorBidi" w:hAnsiTheme="majorBidi" w:cstheme="majorBidi"/>
          <w:szCs w:val="28"/>
        </w:rPr>
      </w:pPr>
    </w:p>
    <w:p w14:paraId="75851AE0" w14:textId="5C6318C1" w:rsidR="00D5419E" w:rsidRDefault="00D5419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СУХАНЕВИЧ</w:t>
      </w:r>
    </w:p>
    <w:p w14:paraId="603F6D2F" w14:textId="782DB012" w:rsidR="00086A1F" w:rsidRDefault="00AB5A32" w:rsidP="00AB5A3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  <w:r w:rsidR="00D5419E">
        <w:rPr>
          <w:rFonts w:asciiTheme="majorBidi" w:hAnsiTheme="majorBidi" w:cstheme="majorBidi"/>
          <w:szCs w:val="28"/>
        </w:rPr>
        <w:t>Галина Василівна            -</w:t>
      </w:r>
      <w:r w:rsidR="007271D6">
        <w:rPr>
          <w:rFonts w:asciiTheme="majorBidi" w:hAnsiTheme="majorBidi" w:cstheme="majorBidi"/>
          <w:szCs w:val="28"/>
        </w:rPr>
        <w:t xml:space="preserve"> </w:t>
      </w:r>
      <w:r w:rsidR="00D5419E">
        <w:rPr>
          <w:rFonts w:asciiTheme="majorBidi" w:hAnsiTheme="majorBidi" w:cstheme="majorBidi"/>
          <w:szCs w:val="28"/>
        </w:rPr>
        <w:t xml:space="preserve">завідувач сектором опіки, піклування та </w:t>
      </w:r>
    </w:p>
    <w:p w14:paraId="3E7C5ADB" w14:textId="0BC8AC56" w:rsidR="00D5419E" w:rsidRDefault="00D5419E" w:rsidP="00D5419E">
      <w:pPr>
        <w:ind w:left="142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усиновлення  дітей-сиріт, позбавлених </w:t>
      </w:r>
    </w:p>
    <w:p w14:paraId="7FB2F053" w14:textId="2C881438" w:rsidR="00D5419E" w:rsidRDefault="00D5419E" w:rsidP="00D5419E">
      <w:pPr>
        <w:ind w:left="142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батьківського піклування служби (відділу)</w:t>
      </w:r>
    </w:p>
    <w:p w14:paraId="3BA9E3D5" w14:textId="7B7C6BED" w:rsidR="00D5419E" w:rsidRDefault="00D5419E" w:rsidP="00D5419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у справах дітей </w:t>
      </w:r>
    </w:p>
    <w:p w14:paraId="59114411" w14:textId="066D373E" w:rsidR="00590940" w:rsidRDefault="00590940" w:rsidP="00D5419E">
      <w:pPr>
        <w:rPr>
          <w:rFonts w:asciiTheme="majorBidi" w:hAnsiTheme="majorBidi" w:cstheme="majorBidi"/>
          <w:szCs w:val="28"/>
        </w:rPr>
      </w:pPr>
    </w:p>
    <w:p w14:paraId="69F43F5F" w14:textId="77777777" w:rsidR="00590940" w:rsidRPr="00863A67" w:rsidRDefault="00590940" w:rsidP="00590940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ЧУМАК</w:t>
      </w:r>
    </w:p>
    <w:p w14:paraId="5A300CC2" w14:textId="53139D53" w:rsidR="00590940" w:rsidRPr="00863A67" w:rsidRDefault="00590940" w:rsidP="00590940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Людмила Анатоліївна </w:t>
      </w:r>
      <w:r>
        <w:rPr>
          <w:rFonts w:asciiTheme="majorBidi" w:hAnsiTheme="majorBidi" w:cstheme="majorBidi"/>
          <w:szCs w:val="28"/>
        </w:rPr>
        <w:t xml:space="preserve">  </w:t>
      </w:r>
      <w:r w:rsidR="00CF45EE"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начальник управління  інформаційного</w:t>
      </w:r>
    </w:p>
    <w:p w14:paraId="006641E0" w14:textId="0C6AED3E" w:rsidR="00590940" w:rsidRDefault="00590940" w:rsidP="00590940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                                         </w:t>
      </w:r>
      <w:r>
        <w:rPr>
          <w:rFonts w:asciiTheme="majorBidi" w:hAnsiTheme="majorBidi" w:cstheme="majorBidi"/>
          <w:szCs w:val="28"/>
        </w:rPr>
        <w:t xml:space="preserve">  </w:t>
      </w:r>
      <w:r w:rsidR="00CF45EE"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забезпечення та внутрішньої політики</w:t>
      </w:r>
    </w:p>
    <w:p w14:paraId="26ECEAB1" w14:textId="77777777" w:rsidR="00590940" w:rsidRDefault="00590940" w:rsidP="00D5419E">
      <w:pPr>
        <w:rPr>
          <w:rFonts w:asciiTheme="majorBidi" w:hAnsiTheme="majorBidi" w:cstheme="majorBidi"/>
          <w:szCs w:val="28"/>
        </w:rPr>
      </w:pPr>
    </w:p>
    <w:p w14:paraId="63BAC5F2" w14:textId="3B08E927" w:rsidR="00D5419E" w:rsidRDefault="00590940" w:rsidP="005909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  <w:r w:rsidR="00D5419E">
        <w:rPr>
          <w:rFonts w:asciiTheme="majorBidi" w:hAnsiTheme="majorBidi" w:cstheme="majorBidi"/>
          <w:szCs w:val="28"/>
        </w:rPr>
        <w:t xml:space="preserve">                                           </w:t>
      </w:r>
    </w:p>
    <w:p w14:paraId="0C83AABF" w14:textId="184174D5" w:rsidR="00357D4A" w:rsidRDefault="00357D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Світлана Дем’янівна       -</w:t>
      </w:r>
      <w:r w:rsidR="00CF45E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начальник  управління соціального захисту </w:t>
      </w:r>
    </w:p>
    <w:p w14:paraId="74D1B604" w14:textId="06A23D6C" w:rsidR="00357D4A" w:rsidRDefault="00357D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населення  виконавчого комітету Славутської</w:t>
      </w:r>
    </w:p>
    <w:p w14:paraId="34DBFBDC" w14:textId="3B1933C2" w:rsidR="00357D4A" w:rsidRDefault="00357D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міської ради</w:t>
      </w:r>
    </w:p>
    <w:p w14:paraId="0734D832" w14:textId="1156A2D3" w:rsidR="00192E24" w:rsidRDefault="00192E24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686C9259" w14:textId="77777777" w:rsidR="00132473" w:rsidRDefault="00132473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4AB56417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 w:rsidR="00CF45EE">
        <w:rPr>
          <w:szCs w:val="22"/>
        </w:rPr>
        <w:t xml:space="preserve">         </w:t>
      </w:r>
      <w:r>
        <w:rPr>
          <w:szCs w:val="22"/>
        </w:rPr>
        <w:t>- член виконавчого комітету</w:t>
      </w:r>
    </w:p>
    <w:p w14:paraId="2ADBE4E0" w14:textId="50E83506" w:rsidR="000D7518" w:rsidRDefault="000D7518" w:rsidP="009D692E">
      <w:pPr>
        <w:rPr>
          <w:szCs w:val="22"/>
        </w:rPr>
      </w:pPr>
    </w:p>
    <w:p w14:paraId="7A7A88ED" w14:textId="77777777" w:rsidR="000D7518" w:rsidRDefault="000D7518" w:rsidP="000D7518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9E3D42C" w14:textId="77777777" w:rsidR="000D7518" w:rsidRDefault="000D7518" w:rsidP="000D7518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Вікторія Леонтіївна      - керуючий справами виконавчого комітету</w:t>
      </w:r>
    </w:p>
    <w:p w14:paraId="444F815D" w14:textId="77777777" w:rsidR="000D7518" w:rsidRDefault="000D7518" w:rsidP="000D7518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39229D69" w14:textId="77777777" w:rsidR="000D7518" w:rsidRDefault="000D7518" w:rsidP="000D7518">
      <w:pPr>
        <w:rPr>
          <w:rFonts w:asciiTheme="majorBidi" w:hAnsiTheme="majorBidi" w:cstheme="majorBidi"/>
          <w:szCs w:val="28"/>
        </w:rPr>
      </w:pPr>
    </w:p>
    <w:p w14:paraId="463CF3EF" w14:textId="77777777" w:rsidR="000D7518" w:rsidRPr="00863A67" w:rsidRDefault="000D7518" w:rsidP="000D7518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2B66FCAE" w14:textId="0A147503" w:rsidR="000D7518" w:rsidRDefault="000D7518" w:rsidP="000D7518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Віталій Васильович      - член виконавчого комітету</w:t>
      </w:r>
    </w:p>
    <w:p w14:paraId="7747043D" w14:textId="77777777" w:rsidR="000D7518" w:rsidRDefault="000D7518" w:rsidP="009D692E">
      <w:pPr>
        <w:rPr>
          <w:szCs w:val="22"/>
        </w:rPr>
      </w:pPr>
    </w:p>
    <w:p w14:paraId="4336ABBB" w14:textId="35BE61AF" w:rsidR="000D7518" w:rsidRPr="00C061D1" w:rsidRDefault="000D7518" w:rsidP="000D7518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2366F2A3" w14:textId="33A1E478" w:rsidR="000D7518" w:rsidRDefault="000D7518" w:rsidP="000D7518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Ельміра Миколаївна     - член виконавчого комітету</w:t>
      </w:r>
    </w:p>
    <w:p w14:paraId="573C4F9A" w14:textId="77777777" w:rsidR="00400EF5" w:rsidRDefault="00400EF5" w:rsidP="000D7518">
      <w:pPr>
        <w:rPr>
          <w:rFonts w:asciiTheme="majorBidi" w:hAnsiTheme="majorBidi" w:cstheme="majorBidi"/>
          <w:szCs w:val="28"/>
        </w:rPr>
      </w:pPr>
    </w:p>
    <w:p w14:paraId="470E1D11" w14:textId="77777777" w:rsidR="00400EF5" w:rsidRPr="00C061D1" w:rsidRDefault="00400EF5" w:rsidP="00400EF5">
      <w:pPr>
        <w:rPr>
          <w:szCs w:val="22"/>
        </w:rPr>
      </w:pPr>
      <w:r w:rsidRPr="00C061D1">
        <w:rPr>
          <w:szCs w:val="22"/>
        </w:rPr>
        <w:t>ОСІПЧУК</w:t>
      </w:r>
    </w:p>
    <w:p w14:paraId="037DEC65" w14:textId="65586B34" w:rsidR="00400EF5" w:rsidRDefault="00400EF5" w:rsidP="00400EF5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  <w:t xml:space="preserve">Миколайович   </w:t>
      </w:r>
      <w:r>
        <w:rPr>
          <w:szCs w:val="22"/>
        </w:rPr>
        <w:t xml:space="preserve">   </w:t>
      </w:r>
      <w:r w:rsidRPr="00C061D1">
        <w:rPr>
          <w:rFonts w:asciiTheme="majorBidi" w:hAnsiTheme="majorBidi" w:cstheme="majorBidi"/>
          <w:szCs w:val="28"/>
        </w:rPr>
        <w:t xml:space="preserve">- </w:t>
      </w:r>
      <w:r w:rsidRPr="00C061D1">
        <w:rPr>
          <w:szCs w:val="22"/>
        </w:rPr>
        <w:t>член виконавчого комітету</w:t>
      </w:r>
    </w:p>
    <w:p w14:paraId="0C159EA2" w14:textId="77777777" w:rsidR="006337F0" w:rsidRDefault="006337F0" w:rsidP="00400EF5">
      <w:pPr>
        <w:rPr>
          <w:szCs w:val="22"/>
        </w:rPr>
      </w:pPr>
    </w:p>
    <w:p w14:paraId="2E1C1566" w14:textId="066DAEC5" w:rsidR="00764383" w:rsidRDefault="00764383" w:rsidP="00400EF5">
      <w:pPr>
        <w:rPr>
          <w:szCs w:val="22"/>
        </w:rPr>
      </w:pPr>
    </w:p>
    <w:p w14:paraId="12EDC783" w14:textId="77777777" w:rsidR="00764383" w:rsidRPr="005E2553" w:rsidRDefault="00764383" w:rsidP="00764383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t>СУКОВА</w:t>
      </w:r>
    </w:p>
    <w:p w14:paraId="470B9DE4" w14:textId="77777777" w:rsidR="00764383" w:rsidRPr="005E2553" w:rsidRDefault="00764383" w:rsidP="00764383">
      <w:pPr>
        <w:rPr>
          <w:rFonts w:asciiTheme="majorBidi" w:hAnsiTheme="majorBidi" w:cstheme="majorBidi"/>
          <w:szCs w:val="28"/>
        </w:rPr>
      </w:pPr>
      <w:r w:rsidRPr="005E2553">
        <w:rPr>
          <w:rFonts w:asciiTheme="majorBidi" w:hAnsiTheme="majorBidi" w:cstheme="majorBidi"/>
          <w:szCs w:val="28"/>
        </w:rPr>
        <w:lastRenderedPageBreak/>
        <w:t>Тетяна Вікторівна           - член виконавчого комітету</w:t>
      </w:r>
    </w:p>
    <w:p w14:paraId="38D65E55" w14:textId="77777777" w:rsidR="00764383" w:rsidRPr="00C061D1" w:rsidRDefault="00764383" w:rsidP="00400EF5">
      <w:pPr>
        <w:rPr>
          <w:szCs w:val="22"/>
        </w:rPr>
      </w:pPr>
    </w:p>
    <w:p w14:paraId="4CC8CF97" w14:textId="77777777" w:rsidR="00400EF5" w:rsidRPr="00C061D1" w:rsidRDefault="00400EF5" w:rsidP="00400EF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4ED0A7B3" w14:textId="3473602E" w:rsidR="00400EF5" w:rsidRDefault="00400EF5" w:rsidP="00400EF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493D8872" w14:textId="77777777" w:rsidR="006337F0" w:rsidRPr="00C061D1" w:rsidRDefault="006337F0" w:rsidP="00400EF5">
      <w:pPr>
        <w:rPr>
          <w:rFonts w:asciiTheme="majorBidi" w:hAnsiTheme="majorBidi" w:cstheme="majorBidi"/>
          <w:szCs w:val="28"/>
        </w:rPr>
      </w:pPr>
    </w:p>
    <w:p w14:paraId="7EDB7CFA" w14:textId="40697155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B005B2" w:rsidRPr="00176159">
        <w:rPr>
          <w:bCs/>
          <w:szCs w:val="28"/>
        </w:rPr>
        <w:t>2</w:t>
      </w:r>
      <w:r w:rsidR="00873334">
        <w:rPr>
          <w:bCs/>
          <w:szCs w:val="28"/>
        </w:rPr>
        <w:t xml:space="preserve">5 </w:t>
      </w:r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1E0669" w:rsidRPr="00C061D1">
        <w:rPr>
          <w:bCs/>
          <w:szCs w:val="28"/>
        </w:rPr>
        <w:t>ів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B45A69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5947C4A1" w14:textId="77777777" w:rsidR="003572E7" w:rsidRDefault="003572E7" w:rsidP="00A63FC4">
      <w:pPr>
        <w:tabs>
          <w:tab w:val="left" w:pos="360"/>
          <w:tab w:val="left" w:pos="3165"/>
          <w:tab w:val="left" w:pos="4230"/>
        </w:tabs>
        <w:rPr>
          <w:bCs/>
          <w:szCs w:val="28"/>
        </w:rPr>
      </w:pPr>
    </w:p>
    <w:p w14:paraId="773521DB" w14:textId="74576EEF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7B6313D0" w14:textId="5090658A" w:rsidR="00A63FC4" w:rsidRDefault="00B877B4" w:rsidP="00A63FC4">
      <w:pPr>
        <w:tabs>
          <w:tab w:val="left" w:pos="6120"/>
        </w:tabs>
        <w:ind w:right="-284"/>
        <w:jc w:val="both"/>
        <w:rPr>
          <w:b/>
          <w:szCs w:val="28"/>
        </w:rPr>
      </w:pPr>
      <w:r>
        <w:rPr>
          <w:bCs/>
          <w:szCs w:val="28"/>
        </w:rPr>
        <w:t xml:space="preserve"> </w:t>
      </w:r>
    </w:p>
    <w:p w14:paraId="22FC1D68" w14:textId="23E4AD7A" w:rsidR="00A63FC4" w:rsidRPr="00013ECE" w:rsidRDefault="00BB58BF" w:rsidP="00B45A69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A63FC4" w:rsidRPr="00013ECE">
        <w:rPr>
          <w:bCs/>
          <w:szCs w:val="28"/>
        </w:rPr>
        <w:t>1.Про виконання заходів щодо наповнення доходної частини бюджету Славутської міської територіальної громади, економного та раціонального використання бюджетних коштів  в процесі їх виконання за 2022 рік.</w:t>
      </w:r>
    </w:p>
    <w:p w14:paraId="5DE9A01C" w14:textId="3EA53BEA" w:rsidR="00A63FC4" w:rsidRDefault="00BB58BF" w:rsidP="00B45A69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A63FC4" w:rsidRPr="00013ECE">
        <w:rPr>
          <w:bCs/>
          <w:szCs w:val="28"/>
        </w:rPr>
        <w:t>2.</w:t>
      </w:r>
      <w:r w:rsidR="00E7533B">
        <w:rPr>
          <w:bCs/>
          <w:szCs w:val="28"/>
        </w:rPr>
        <w:t xml:space="preserve"> </w:t>
      </w:r>
      <w:r w:rsidR="00A63FC4" w:rsidRPr="00013ECE">
        <w:rPr>
          <w:bCs/>
          <w:szCs w:val="28"/>
        </w:rPr>
        <w:t xml:space="preserve">Про затвердження заходів щодо наповнення доходної частини бюджету міської територіальної громади, економного та раціонального використання бюджетних коштів в процесі їх виконання  на 2023 рік.    </w:t>
      </w:r>
    </w:p>
    <w:p w14:paraId="636CF639" w14:textId="63F850C7" w:rsidR="00A63FC4" w:rsidRPr="00A63FC4" w:rsidRDefault="00A63FC4" w:rsidP="00A63FC4">
      <w:pPr>
        <w:tabs>
          <w:tab w:val="left" w:pos="6120"/>
        </w:tabs>
        <w:ind w:hanging="567"/>
        <w:jc w:val="both"/>
        <w:rPr>
          <w:bCs/>
          <w:szCs w:val="28"/>
        </w:rPr>
      </w:pPr>
      <w:r w:rsidRPr="00B63482">
        <w:rPr>
          <w:bCs/>
          <w:szCs w:val="28"/>
        </w:rPr>
        <w:t xml:space="preserve">     </w:t>
      </w:r>
      <w:r>
        <w:rPr>
          <w:bCs/>
          <w:szCs w:val="28"/>
        </w:rPr>
        <w:t xml:space="preserve"> </w:t>
      </w:r>
      <w:r w:rsidRPr="00B63482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BB58BF">
        <w:rPr>
          <w:bCs/>
          <w:szCs w:val="28"/>
        </w:rPr>
        <w:t xml:space="preserve">         </w:t>
      </w:r>
      <w:r>
        <w:rPr>
          <w:bCs/>
          <w:szCs w:val="28"/>
        </w:rPr>
        <w:t>3</w:t>
      </w:r>
      <w:r w:rsidRPr="00926611">
        <w:rPr>
          <w:bCs/>
          <w:szCs w:val="28"/>
        </w:rPr>
        <w:t>.</w:t>
      </w:r>
      <w:r w:rsidR="00E7533B">
        <w:rPr>
          <w:bCs/>
          <w:szCs w:val="28"/>
        </w:rPr>
        <w:t xml:space="preserve"> </w:t>
      </w:r>
      <w:r w:rsidRPr="00926611">
        <w:rPr>
          <w:bCs/>
          <w:szCs w:val="28"/>
        </w:rPr>
        <w:t>Про</w:t>
      </w:r>
      <w:r>
        <w:rPr>
          <w:bCs/>
          <w:szCs w:val="28"/>
        </w:rPr>
        <w:t xml:space="preserve"> безоплатну передачу на баланс комунальній організації ДЮСШ              </w:t>
      </w:r>
      <w:r w:rsidR="006337F0">
        <w:rPr>
          <w:bCs/>
          <w:szCs w:val="28"/>
        </w:rPr>
        <w:t xml:space="preserve">                                       </w:t>
      </w:r>
      <w:r>
        <w:rPr>
          <w:bCs/>
          <w:szCs w:val="28"/>
        </w:rPr>
        <w:t xml:space="preserve"> м.</w:t>
      </w:r>
      <w:r w:rsidR="006337F0">
        <w:rPr>
          <w:bCs/>
          <w:szCs w:val="28"/>
        </w:rPr>
        <w:t xml:space="preserve"> </w:t>
      </w:r>
      <w:r>
        <w:rPr>
          <w:bCs/>
          <w:szCs w:val="28"/>
        </w:rPr>
        <w:t xml:space="preserve">Славута незавершених капітальних інвестицій в необоротні активи та інших необоротних активів.                                         </w:t>
      </w:r>
    </w:p>
    <w:p w14:paraId="662EDEB8" w14:textId="312698D4" w:rsidR="00A63FC4" w:rsidRDefault="00A63FC4" w:rsidP="00A63FC4">
      <w:pPr>
        <w:tabs>
          <w:tab w:val="left" w:pos="6120"/>
        </w:tabs>
        <w:jc w:val="both"/>
        <w:rPr>
          <w:bCs/>
          <w:szCs w:val="28"/>
        </w:rPr>
      </w:pPr>
      <w:r w:rsidRPr="00B63482">
        <w:rPr>
          <w:bCs/>
          <w:szCs w:val="28"/>
        </w:rPr>
        <w:t xml:space="preserve"> </w:t>
      </w:r>
      <w:r w:rsidR="00BB58BF">
        <w:rPr>
          <w:bCs/>
          <w:szCs w:val="28"/>
        </w:rPr>
        <w:t xml:space="preserve">        </w:t>
      </w:r>
      <w:r>
        <w:rPr>
          <w:bCs/>
          <w:szCs w:val="28"/>
        </w:rPr>
        <w:t>4</w:t>
      </w:r>
      <w:r w:rsidRPr="006D30E7">
        <w:rPr>
          <w:bCs/>
          <w:szCs w:val="28"/>
        </w:rPr>
        <w:t>.</w:t>
      </w:r>
      <w:r>
        <w:rPr>
          <w:bCs/>
          <w:szCs w:val="28"/>
        </w:rPr>
        <w:t xml:space="preserve"> Про продовження строку дії договору найму соціального житла.</w:t>
      </w:r>
    </w:p>
    <w:p w14:paraId="1E8E3494" w14:textId="5FE2B122" w:rsidR="00A63FC4" w:rsidRPr="00A63FC4" w:rsidRDefault="00A63FC4" w:rsidP="00A63FC4">
      <w:pPr>
        <w:tabs>
          <w:tab w:val="left" w:pos="6120"/>
        </w:tabs>
        <w:ind w:left="567" w:hanging="567"/>
        <w:jc w:val="both"/>
        <w:rPr>
          <w:bCs/>
          <w:szCs w:val="28"/>
        </w:rPr>
      </w:pPr>
      <w:r w:rsidRPr="00BB3AC3">
        <w:rPr>
          <w:bCs/>
          <w:szCs w:val="28"/>
        </w:rPr>
        <w:t xml:space="preserve"> </w:t>
      </w:r>
      <w:r w:rsidR="00BB58BF">
        <w:rPr>
          <w:bCs/>
          <w:szCs w:val="28"/>
        </w:rPr>
        <w:t xml:space="preserve">        </w:t>
      </w:r>
      <w:r w:rsidRPr="00BB3AC3">
        <w:rPr>
          <w:bCs/>
          <w:szCs w:val="28"/>
        </w:rPr>
        <w:t xml:space="preserve">5. Про житлові питання.             </w:t>
      </w:r>
    </w:p>
    <w:p w14:paraId="5083C9BD" w14:textId="11B9CF21" w:rsidR="00A63FC4" w:rsidRDefault="00A63FC4" w:rsidP="00A63FC4">
      <w:pPr>
        <w:tabs>
          <w:tab w:val="left" w:pos="1005"/>
        </w:tabs>
        <w:rPr>
          <w:szCs w:val="28"/>
        </w:rPr>
      </w:pPr>
      <w:r>
        <w:rPr>
          <w:szCs w:val="28"/>
        </w:rPr>
        <w:t xml:space="preserve"> </w:t>
      </w:r>
      <w:r w:rsidR="00BB58BF">
        <w:rPr>
          <w:szCs w:val="28"/>
        </w:rPr>
        <w:t xml:space="preserve">        </w:t>
      </w:r>
      <w:r>
        <w:rPr>
          <w:szCs w:val="28"/>
        </w:rPr>
        <w:t>6</w:t>
      </w:r>
      <w:r w:rsidRPr="00CF5A4A">
        <w:rPr>
          <w:szCs w:val="28"/>
        </w:rPr>
        <w:t>.</w:t>
      </w:r>
      <w:r w:rsidRPr="00412E92">
        <w:rPr>
          <w:szCs w:val="28"/>
        </w:rPr>
        <w:t xml:space="preserve"> </w:t>
      </w:r>
      <w:r>
        <w:rPr>
          <w:szCs w:val="28"/>
        </w:rPr>
        <w:t>Про передачу з балансу на баланс  комунального майна.</w:t>
      </w:r>
    </w:p>
    <w:p w14:paraId="1AD5520E" w14:textId="71D0BD9D" w:rsidR="00A63FC4" w:rsidRPr="00A63FC4" w:rsidRDefault="00A63FC4" w:rsidP="00B45A69">
      <w:pPr>
        <w:tabs>
          <w:tab w:val="left" w:pos="1005"/>
        </w:tabs>
        <w:ind w:right="-143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="00BB58BF">
        <w:rPr>
          <w:b/>
          <w:bCs/>
          <w:szCs w:val="28"/>
        </w:rPr>
        <w:t xml:space="preserve">        </w:t>
      </w:r>
      <w:r w:rsidRPr="00A63FC4">
        <w:rPr>
          <w:szCs w:val="28"/>
        </w:rPr>
        <w:t>7.</w:t>
      </w:r>
      <w:r w:rsidRPr="004F0DDF">
        <w:rPr>
          <w:b/>
          <w:bCs/>
          <w:szCs w:val="28"/>
        </w:rPr>
        <w:t xml:space="preserve"> </w:t>
      </w:r>
      <w:r w:rsidRPr="00C307E2">
        <w:rPr>
          <w:szCs w:val="28"/>
        </w:rPr>
        <w:t>Про передачу масок-респіраторів FFP2/масок-респіраторів Blue Bec</w:t>
      </w:r>
      <w:r w:rsidR="0075087D">
        <w:rPr>
          <w:szCs w:val="28"/>
        </w:rPr>
        <w:t xml:space="preserve">   </w:t>
      </w:r>
      <w:r w:rsidRPr="00C307E2">
        <w:rPr>
          <w:szCs w:val="28"/>
        </w:rPr>
        <w:t>FFP2,1 підприємствам, установам,  організаціям.</w:t>
      </w:r>
    </w:p>
    <w:p w14:paraId="04B9A254" w14:textId="3882D075" w:rsidR="00A63FC4" w:rsidRPr="00B11CDD" w:rsidRDefault="00BB58BF" w:rsidP="00CA4520">
      <w:pPr>
        <w:tabs>
          <w:tab w:val="left" w:pos="1005"/>
        </w:tabs>
        <w:rPr>
          <w:szCs w:val="28"/>
        </w:rPr>
      </w:pPr>
      <w:r>
        <w:rPr>
          <w:szCs w:val="28"/>
        </w:rPr>
        <w:t xml:space="preserve">        </w:t>
      </w:r>
      <w:r w:rsidR="00A63FC4">
        <w:rPr>
          <w:szCs w:val="28"/>
        </w:rPr>
        <w:t>8</w:t>
      </w:r>
      <w:r w:rsidR="00A63FC4" w:rsidRPr="00B11CDD">
        <w:rPr>
          <w:szCs w:val="28"/>
        </w:rPr>
        <w:t>.</w:t>
      </w:r>
      <w:r w:rsidR="00A63FC4">
        <w:rPr>
          <w:szCs w:val="28"/>
        </w:rPr>
        <w:t xml:space="preserve"> Про оновлення складу постійно діючої комісії із встановленням факту отруєння бджіл на території Славутської міської ТГ.</w:t>
      </w:r>
    </w:p>
    <w:p w14:paraId="49EADC3F" w14:textId="318C2E22" w:rsidR="00A63FC4" w:rsidRPr="00920664" w:rsidRDefault="00BB58BF" w:rsidP="00CA4520">
      <w:pPr>
        <w:tabs>
          <w:tab w:val="left" w:pos="1005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A63FC4">
        <w:rPr>
          <w:szCs w:val="28"/>
        </w:rPr>
        <w:t>9</w:t>
      </w:r>
      <w:r w:rsidR="00A63FC4" w:rsidRPr="00920664">
        <w:rPr>
          <w:szCs w:val="28"/>
        </w:rPr>
        <w:t>.Про укладення додаткових угод до договорів про закупівлю робіт та договорів підряду.</w:t>
      </w:r>
    </w:p>
    <w:p w14:paraId="52103F31" w14:textId="4C5ACC9D" w:rsidR="00A63FC4" w:rsidRPr="00920664" w:rsidRDefault="006A2507" w:rsidP="00CA4520">
      <w:pPr>
        <w:tabs>
          <w:tab w:val="left" w:pos="1005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A63FC4">
        <w:rPr>
          <w:szCs w:val="28"/>
        </w:rPr>
        <w:t>10</w:t>
      </w:r>
      <w:r w:rsidR="00A63FC4" w:rsidRPr="00920664">
        <w:rPr>
          <w:szCs w:val="28"/>
        </w:rPr>
        <w:t>.Про укладення додаткових угод до договорів  про здійснення технічного нагляду за будівництвом об’єкта архітектури.</w:t>
      </w:r>
    </w:p>
    <w:p w14:paraId="545520A1" w14:textId="63DCD0B5" w:rsidR="00A63FC4" w:rsidRPr="00920664" w:rsidRDefault="006A2507" w:rsidP="00A63FC4">
      <w:pPr>
        <w:tabs>
          <w:tab w:val="left" w:pos="1005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A63FC4">
        <w:rPr>
          <w:szCs w:val="28"/>
        </w:rPr>
        <w:t>11</w:t>
      </w:r>
      <w:r w:rsidR="00A63FC4" w:rsidRPr="00920664">
        <w:rPr>
          <w:szCs w:val="28"/>
        </w:rPr>
        <w:t>.Про укладення додаткових угод про здійснення авторського нагляду.</w:t>
      </w:r>
    </w:p>
    <w:p w14:paraId="60D1948E" w14:textId="735DC4A7" w:rsidR="00A63FC4" w:rsidRPr="00F44605" w:rsidRDefault="006A2507" w:rsidP="00A63FC4">
      <w:pPr>
        <w:tabs>
          <w:tab w:val="left" w:pos="1005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A63FC4" w:rsidRPr="00F44605">
        <w:rPr>
          <w:szCs w:val="28"/>
        </w:rPr>
        <w:t>12.Про  затвердження кошторисної документації на додатков</w:t>
      </w:r>
      <w:r w:rsidR="00D17CD0">
        <w:rPr>
          <w:szCs w:val="28"/>
        </w:rPr>
        <w:t>і</w:t>
      </w:r>
      <w:r w:rsidR="00A63FC4" w:rsidRPr="00F44605">
        <w:rPr>
          <w:szCs w:val="28"/>
        </w:rPr>
        <w:t xml:space="preserve"> роботи по капітальному ремонту (термомодернізація, ремонт та утеплення покрівлі) будівлі дошкільного навчального закладу № 9 «Теремок» по вул. Козацька, </w:t>
      </w:r>
      <w:r w:rsidR="0088422D">
        <w:rPr>
          <w:szCs w:val="28"/>
        </w:rPr>
        <w:t xml:space="preserve">              </w:t>
      </w:r>
      <w:r w:rsidR="00A63FC4" w:rsidRPr="00F44605">
        <w:rPr>
          <w:szCs w:val="28"/>
        </w:rPr>
        <w:t>буд, 39 в м.</w:t>
      </w:r>
      <w:r w:rsidR="006337F0">
        <w:rPr>
          <w:szCs w:val="28"/>
        </w:rPr>
        <w:t xml:space="preserve"> </w:t>
      </w:r>
      <w:r w:rsidR="00A63FC4" w:rsidRPr="00F44605">
        <w:rPr>
          <w:szCs w:val="28"/>
        </w:rPr>
        <w:t>Славута Хмельницької області.</w:t>
      </w:r>
    </w:p>
    <w:p w14:paraId="201EBFA1" w14:textId="2969A7C2" w:rsidR="00A63FC4" w:rsidRPr="000C62B3" w:rsidRDefault="006A2507" w:rsidP="000C62B3">
      <w:pPr>
        <w:tabs>
          <w:tab w:val="left" w:pos="1005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A63FC4" w:rsidRPr="00F44605">
        <w:rPr>
          <w:szCs w:val="28"/>
        </w:rPr>
        <w:t>13.Про затвердження кошторисної документації на поточний ремонт приміщень будівлі по вул. Соборності</w:t>
      </w:r>
      <w:r w:rsidR="00D17CD0">
        <w:rPr>
          <w:szCs w:val="28"/>
        </w:rPr>
        <w:t>,7</w:t>
      </w:r>
      <w:r w:rsidR="00A63FC4" w:rsidRPr="00F44605">
        <w:rPr>
          <w:szCs w:val="28"/>
        </w:rPr>
        <w:t xml:space="preserve"> м. Славута Хмельницької області.</w:t>
      </w:r>
    </w:p>
    <w:p w14:paraId="06158E8F" w14:textId="26301DEF" w:rsidR="00A63FC4" w:rsidRPr="00CA4520" w:rsidRDefault="006A2507" w:rsidP="00CA4520">
      <w:pPr>
        <w:tabs>
          <w:tab w:val="left" w:pos="1005"/>
        </w:tabs>
        <w:rPr>
          <w:szCs w:val="28"/>
        </w:rPr>
      </w:pPr>
      <w:r>
        <w:rPr>
          <w:szCs w:val="28"/>
        </w:rPr>
        <w:t xml:space="preserve">       </w:t>
      </w:r>
      <w:r w:rsidR="00A63FC4">
        <w:rPr>
          <w:szCs w:val="28"/>
        </w:rPr>
        <w:t>14</w:t>
      </w:r>
      <w:r w:rsidR="00A63FC4" w:rsidRPr="00742582">
        <w:rPr>
          <w:szCs w:val="28"/>
        </w:rPr>
        <w:t>.Про надання дозволу на розміщення зовнішньої реклами.</w:t>
      </w:r>
    </w:p>
    <w:p w14:paraId="040ABF39" w14:textId="1EF92654" w:rsidR="00A63FC4" w:rsidRDefault="006A2507" w:rsidP="00A63FC4">
      <w:pPr>
        <w:pStyle w:val="ab"/>
        <w:spacing w:after="0"/>
        <w:jc w:val="both"/>
        <w:rPr>
          <w:szCs w:val="28"/>
        </w:rPr>
      </w:pPr>
      <w:r>
        <w:rPr>
          <w:szCs w:val="28"/>
        </w:rPr>
        <w:t xml:space="preserve">       </w:t>
      </w:r>
      <w:r w:rsidR="00A63FC4" w:rsidRPr="00701943">
        <w:rPr>
          <w:szCs w:val="28"/>
        </w:rPr>
        <w:t>1</w:t>
      </w:r>
      <w:r w:rsidR="00A63FC4">
        <w:rPr>
          <w:szCs w:val="28"/>
        </w:rPr>
        <w:t>5</w:t>
      </w:r>
      <w:r w:rsidR="00A63FC4" w:rsidRPr="00701943">
        <w:rPr>
          <w:szCs w:val="28"/>
        </w:rPr>
        <w:t xml:space="preserve">.Про внесення змін до рішення виконавчого комітету Славутської міської  ради від 19.08.2021 року №252 «Про затвердження </w:t>
      </w:r>
      <w:r w:rsidR="00A63FC4">
        <w:rPr>
          <w:szCs w:val="28"/>
        </w:rPr>
        <w:t xml:space="preserve">  </w:t>
      </w:r>
      <w:r w:rsidR="00A63FC4" w:rsidRPr="00701943">
        <w:rPr>
          <w:szCs w:val="28"/>
        </w:rPr>
        <w:t>Переліку</w:t>
      </w:r>
      <w:r w:rsidR="00A63FC4">
        <w:rPr>
          <w:szCs w:val="28"/>
        </w:rPr>
        <w:t xml:space="preserve"> </w:t>
      </w:r>
      <w:r w:rsidR="00A63FC4" w:rsidRPr="00701943">
        <w:rPr>
          <w:szCs w:val="28"/>
        </w:rPr>
        <w:t xml:space="preserve"> наборів даних Славутської міської ради та її виконавчих органів, комунальних підприємств та установ, які підлягають оприлюдненню у формі відкритих даних в мережі Інтернет».</w:t>
      </w:r>
    </w:p>
    <w:p w14:paraId="6B878DD0" w14:textId="430BE125" w:rsidR="00A63FC4" w:rsidRPr="00D20CEF" w:rsidRDefault="006A2507" w:rsidP="00A63FC4">
      <w:pPr>
        <w:tabs>
          <w:tab w:val="left" w:pos="1005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A63FC4" w:rsidRPr="004B0A4D">
        <w:rPr>
          <w:szCs w:val="28"/>
        </w:rPr>
        <w:t>1</w:t>
      </w:r>
      <w:r w:rsidR="00A63FC4">
        <w:rPr>
          <w:szCs w:val="28"/>
        </w:rPr>
        <w:t>6</w:t>
      </w:r>
      <w:r w:rsidR="00A63FC4" w:rsidRPr="004B0A4D">
        <w:rPr>
          <w:szCs w:val="28"/>
        </w:rPr>
        <w:t>.</w:t>
      </w:r>
      <w:r w:rsidR="00A63FC4">
        <w:rPr>
          <w:szCs w:val="28"/>
        </w:rPr>
        <w:t xml:space="preserve"> Про  затвердження нормативів питного водопостачання та норм споживання послуг з централізованого водопостачання та централізованого водовідведення для населення м. Славута.</w:t>
      </w:r>
    </w:p>
    <w:p w14:paraId="6DF971D2" w14:textId="299FAF91" w:rsidR="00A63FC4" w:rsidRDefault="006A2507" w:rsidP="001207B2">
      <w:pPr>
        <w:tabs>
          <w:tab w:val="left" w:pos="1005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 </w:t>
      </w:r>
      <w:r w:rsidR="00A63FC4" w:rsidRPr="00491429">
        <w:rPr>
          <w:szCs w:val="28"/>
        </w:rPr>
        <w:t>1</w:t>
      </w:r>
      <w:r w:rsidR="00A63FC4">
        <w:rPr>
          <w:szCs w:val="28"/>
        </w:rPr>
        <w:t>7</w:t>
      </w:r>
      <w:r w:rsidR="00A63FC4" w:rsidRPr="00491429">
        <w:rPr>
          <w:szCs w:val="28"/>
        </w:rPr>
        <w:t>.</w:t>
      </w:r>
      <w:r w:rsidR="00A63FC4">
        <w:rPr>
          <w:szCs w:val="28"/>
        </w:rPr>
        <w:t xml:space="preserve"> Про  внесення змін до рішення виконавчого комітету Славутської ради від 19.01.2023 року № 21 «Про визначення одержувачів та розпорядників нижчого рівня бюджетних коштів».       </w:t>
      </w:r>
    </w:p>
    <w:p w14:paraId="655BB675" w14:textId="0F4EA170" w:rsidR="00A63FC4" w:rsidRPr="00CA4520" w:rsidRDefault="006A2507" w:rsidP="00CA4520">
      <w:pPr>
        <w:tabs>
          <w:tab w:val="left" w:pos="1005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A63FC4" w:rsidRPr="001257AD">
        <w:rPr>
          <w:szCs w:val="28"/>
        </w:rPr>
        <w:t>1</w:t>
      </w:r>
      <w:r w:rsidR="00A63FC4">
        <w:rPr>
          <w:szCs w:val="28"/>
        </w:rPr>
        <w:t>8</w:t>
      </w:r>
      <w:r w:rsidR="00A63FC4" w:rsidRPr="001257AD">
        <w:rPr>
          <w:szCs w:val="28"/>
        </w:rPr>
        <w:t>.</w:t>
      </w:r>
      <w:r w:rsidR="00A63FC4">
        <w:rPr>
          <w:szCs w:val="28"/>
        </w:rPr>
        <w:t>Про видалення зелених насаджень в м. Славута.</w:t>
      </w:r>
    </w:p>
    <w:p w14:paraId="0A738717" w14:textId="69E54DCB" w:rsidR="00A63FC4" w:rsidRPr="00BB3AC3" w:rsidRDefault="006A2507" w:rsidP="00A63FC4">
      <w:pPr>
        <w:tabs>
          <w:tab w:val="left" w:pos="1005"/>
        </w:tabs>
        <w:rPr>
          <w:szCs w:val="28"/>
        </w:rPr>
      </w:pPr>
      <w:r>
        <w:rPr>
          <w:szCs w:val="28"/>
        </w:rPr>
        <w:t xml:space="preserve">         </w:t>
      </w:r>
      <w:r w:rsidR="00A63FC4" w:rsidRPr="00BB3AC3">
        <w:rPr>
          <w:szCs w:val="28"/>
        </w:rPr>
        <w:t>19.Про  виділення одноразової адресної матеріальної допомоги</w:t>
      </w:r>
      <w:r w:rsidR="001207B2">
        <w:rPr>
          <w:szCs w:val="28"/>
        </w:rPr>
        <w:t>.</w:t>
      </w:r>
    </w:p>
    <w:p w14:paraId="580FAF91" w14:textId="4C32D83F" w:rsidR="00A63FC4" w:rsidRPr="00CA4520" w:rsidRDefault="006A2507" w:rsidP="00A63FC4">
      <w:pPr>
        <w:tabs>
          <w:tab w:val="left" w:pos="1005"/>
        </w:tabs>
        <w:rPr>
          <w:szCs w:val="28"/>
        </w:rPr>
      </w:pPr>
      <w:r>
        <w:rPr>
          <w:szCs w:val="28"/>
        </w:rPr>
        <w:t xml:space="preserve">         </w:t>
      </w:r>
      <w:r w:rsidR="00A63FC4" w:rsidRPr="00BB3AC3">
        <w:rPr>
          <w:szCs w:val="28"/>
        </w:rPr>
        <w:t>20.Про надання допомоги на поховання.</w:t>
      </w:r>
    </w:p>
    <w:p w14:paraId="6CCF35C0" w14:textId="61058CD4" w:rsidR="00A63FC4" w:rsidRPr="00214617" w:rsidRDefault="006A2507" w:rsidP="00A63FC4">
      <w:pPr>
        <w:jc w:val="both"/>
        <w:rPr>
          <w:sz w:val="24"/>
          <w:lang w:val="ru-RU" w:eastAsia="zh-CN"/>
        </w:rPr>
      </w:pPr>
      <w:r>
        <w:rPr>
          <w:szCs w:val="28"/>
        </w:rPr>
        <w:t xml:space="preserve">         </w:t>
      </w:r>
      <w:r w:rsidR="00A63FC4">
        <w:rPr>
          <w:szCs w:val="28"/>
        </w:rPr>
        <w:t>21</w:t>
      </w:r>
      <w:r w:rsidR="00A63FC4" w:rsidRPr="00214617">
        <w:rPr>
          <w:szCs w:val="28"/>
        </w:rPr>
        <w:t>.</w:t>
      </w:r>
      <w:r w:rsidR="00A63FC4" w:rsidRPr="00214617">
        <w:rPr>
          <w:szCs w:val="28"/>
          <w:lang w:eastAsia="zh-CN"/>
        </w:rPr>
        <w:t>Про надання</w:t>
      </w:r>
      <w:r w:rsidR="00995478">
        <w:rPr>
          <w:szCs w:val="28"/>
          <w:lang w:eastAsia="zh-CN"/>
        </w:rPr>
        <w:t xml:space="preserve"> особа</w:t>
      </w:r>
      <w:r w:rsidR="00A63FC4" w:rsidRPr="00214617">
        <w:rPr>
          <w:szCs w:val="28"/>
          <w:lang w:eastAsia="zh-CN"/>
        </w:rPr>
        <w:t xml:space="preserve">. дозволу </w:t>
      </w:r>
      <w:r w:rsidR="00A63FC4" w:rsidRPr="00214617">
        <w:rPr>
          <w:sz w:val="24"/>
          <w:lang w:val="ru-RU" w:eastAsia="zh-CN"/>
        </w:rPr>
        <w:t xml:space="preserve"> </w:t>
      </w:r>
      <w:r w:rsidR="00A63FC4" w:rsidRPr="00214617">
        <w:rPr>
          <w:szCs w:val="28"/>
          <w:lang w:eastAsia="zh-CN"/>
        </w:rPr>
        <w:t xml:space="preserve">на укладання договору дарування </w:t>
      </w:r>
      <w:r w:rsidR="00A63FC4" w:rsidRPr="00214617">
        <w:rPr>
          <w:szCs w:val="28"/>
          <w:lang w:val="ru-RU" w:eastAsia="zh-CN"/>
        </w:rPr>
        <w:t xml:space="preserve">квартири </w:t>
      </w:r>
      <w:r w:rsidR="00A63FC4" w:rsidRPr="00214617">
        <w:rPr>
          <w:sz w:val="24"/>
          <w:lang w:val="ru-RU" w:eastAsia="zh-CN"/>
        </w:rPr>
        <w:t xml:space="preserve"> </w:t>
      </w:r>
      <w:r w:rsidR="00A63FC4" w:rsidRPr="00214617">
        <w:rPr>
          <w:szCs w:val="28"/>
          <w:lang w:eastAsia="zh-CN"/>
        </w:rPr>
        <w:t xml:space="preserve">неповнолітнім дітям </w:t>
      </w:r>
      <w:r w:rsidR="00995478">
        <w:rPr>
          <w:szCs w:val="28"/>
          <w:lang w:eastAsia="zh-CN"/>
        </w:rPr>
        <w:t xml:space="preserve">особа, </w:t>
      </w:r>
      <w:r w:rsidR="00A63FC4" w:rsidRPr="00214617">
        <w:rPr>
          <w:szCs w:val="28"/>
          <w:lang w:eastAsia="zh-CN"/>
        </w:rPr>
        <w:t>2008 р.н.,</w:t>
      </w:r>
      <w:r w:rsidR="00995478">
        <w:rPr>
          <w:szCs w:val="28"/>
          <w:lang w:eastAsia="zh-CN"/>
        </w:rPr>
        <w:t xml:space="preserve"> особа</w:t>
      </w:r>
      <w:r w:rsidR="00A63FC4" w:rsidRPr="00214617">
        <w:rPr>
          <w:szCs w:val="28"/>
          <w:lang w:eastAsia="zh-CN"/>
        </w:rPr>
        <w:t xml:space="preserve">., 2016 р.н. </w:t>
      </w:r>
      <w:r w:rsidR="00A63FC4" w:rsidRPr="00214617">
        <w:rPr>
          <w:szCs w:val="28"/>
          <w:lang w:val="ru-RU" w:eastAsia="zh-CN"/>
        </w:rPr>
        <w:t>в рівних частках.</w:t>
      </w:r>
    </w:p>
    <w:p w14:paraId="1C659EBE" w14:textId="6B778730" w:rsidR="00A63FC4" w:rsidRPr="00214617" w:rsidRDefault="006A2507" w:rsidP="0075087D">
      <w:pPr>
        <w:jc w:val="both"/>
        <w:outlineLvl w:val="0"/>
        <w:rPr>
          <w:szCs w:val="28"/>
          <w:lang w:eastAsia="zh-CN"/>
        </w:rPr>
      </w:pPr>
      <w:r>
        <w:rPr>
          <w:szCs w:val="28"/>
        </w:rPr>
        <w:t xml:space="preserve">        </w:t>
      </w:r>
      <w:r w:rsidR="009E2190">
        <w:rPr>
          <w:szCs w:val="28"/>
        </w:rPr>
        <w:t xml:space="preserve"> </w:t>
      </w:r>
      <w:r w:rsidR="00A63FC4" w:rsidRPr="00214617">
        <w:rPr>
          <w:szCs w:val="28"/>
        </w:rPr>
        <w:t>2</w:t>
      </w:r>
      <w:r w:rsidR="00A63FC4">
        <w:rPr>
          <w:szCs w:val="28"/>
        </w:rPr>
        <w:t>2</w:t>
      </w:r>
      <w:r w:rsidR="00A63FC4" w:rsidRPr="00214617">
        <w:rPr>
          <w:szCs w:val="28"/>
        </w:rPr>
        <w:t>.</w:t>
      </w:r>
      <w:r w:rsidR="00A63FC4" w:rsidRPr="00214617">
        <w:rPr>
          <w:szCs w:val="28"/>
          <w:lang w:eastAsia="zh-CN"/>
        </w:rPr>
        <w:t xml:space="preserve"> Про надання</w:t>
      </w:r>
      <w:r w:rsidR="00995478">
        <w:rPr>
          <w:szCs w:val="28"/>
          <w:lang w:eastAsia="zh-CN"/>
        </w:rPr>
        <w:t xml:space="preserve"> особа</w:t>
      </w:r>
      <w:r w:rsidR="00A63FC4" w:rsidRPr="00214617">
        <w:rPr>
          <w:szCs w:val="28"/>
          <w:lang w:eastAsia="zh-CN"/>
        </w:rPr>
        <w:t>.</w:t>
      </w:r>
      <w:r w:rsidR="00A63FC4" w:rsidRPr="00214617">
        <w:rPr>
          <w:sz w:val="24"/>
          <w:lang w:val="ru-RU" w:eastAsia="zh-CN"/>
        </w:rPr>
        <w:t xml:space="preserve"> </w:t>
      </w:r>
      <w:r w:rsidR="00A63FC4" w:rsidRPr="00214617">
        <w:rPr>
          <w:szCs w:val="28"/>
          <w:lang w:eastAsia="zh-CN"/>
        </w:rPr>
        <w:t>дозволу на укладання договору прийняття</w:t>
      </w:r>
      <w:r w:rsidR="0075087D">
        <w:rPr>
          <w:sz w:val="24"/>
          <w:lang w:val="ru-RU" w:eastAsia="zh-CN"/>
        </w:rPr>
        <w:t xml:space="preserve"> </w:t>
      </w:r>
      <w:r w:rsidR="00A63FC4" w:rsidRPr="00214617">
        <w:rPr>
          <w:szCs w:val="28"/>
          <w:lang w:eastAsia="zh-CN"/>
        </w:rPr>
        <w:t>в дар квартири від імені малолітнього сина.</w:t>
      </w:r>
    </w:p>
    <w:p w14:paraId="4C398592" w14:textId="72B083DD" w:rsidR="00A63FC4" w:rsidRPr="00214617" w:rsidRDefault="006A2507" w:rsidP="0075087D">
      <w:pPr>
        <w:suppressAutoHyphens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        </w:t>
      </w:r>
      <w:r w:rsidR="009E2190">
        <w:rPr>
          <w:szCs w:val="28"/>
          <w:lang w:eastAsia="zh-CN"/>
        </w:rPr>
        <w:t xml:space="preserve"> </w:t>
      </w:r>
      <w:r w:rsidR="00A63FC4" w:rsidRPr="00214617">
        <w:rPr>
          <w:szCs w:val="28"/>
          <w:lang w:eastAsia="zh-CN"/>
        </w:rPr>
        <w:t>2</w:t>
      </w:r>
      <w:r w:rsidR="00A63FC4">
        <w:rPr>
          <w:szCs w:val="28"/>
          <w:lang w:eastAsia="zh-CN"/>
        </w:rPr>
        <w:t>3</w:t>
      </w:r>
      <w:r w:rsidR="00A63FC4" w:rsidRPr="00214617">
        <w:rPr>
          <w:szCs w:val="28"/>
          <w:lang w:eastAsia="zh-CN"/>
        </w:rPr>
        <w:t xml:space="preserve">.Про надання </w:t>
      </w:r>
      <w:r w:rsidR="002A5DBA">
        <w:rPr>
          <w:szCs w:val="28"/>
          <w:lang w:eastAsia="zh-CN"/>
        </w:rPr>
        <w:t xml:space="preserve"> особа </w:t>
      </w:r>
      <w:r w:rsidR="00A63FC4" w:rsidRPr="00214617">
        <w:rPr>
          <w:szCs w:val="28"/>
          <w:lang w:eastAsia="zh-CN"/>
        </w:rPr>
        <w:t>дозволу на укладання договору дарування</w:t>
      </w:r>
      <w:r w:rsidR="0075087D">
        <w:rPr>
          <w:sz w:val="24"/>
          <w:lang w:val="ru-RU" w:eastAsia="zh-CN"/>
        </w:rPr>
        <w:t xml:space="preserve"> </w:t>
      </w:r>
      <w:r w:rsidR="00A63FC4" w:rsidRPr="00214617">
        <w:rPr>
          <w:szCs w:val="28"/>
          <w:lang w:eastAsia="zh-CN"/>
        </w:rPr>
        <w:t>будинку, право користування</w:t>
      </w:r>
      <w:r w:rsidR="00A63FC4" w:rsidRPr="00214617">
        <w:rPr>
          <w:sz w:val="24"/>
          <w:lang w:val="ru-RU" w:eastAsia="zh-CN"/>
        </w:rPr>
        <w:t xml:space="preserve"> </w:t>
      </w:r>
      <w:r w:rsidR="00A63FC4" w:rsidRPr="00214617">
        <w:rPr>
          <w:szCs w:val="28"/>
          <w:lang w:eastAsia="zh-CN"/>
        </w:rPr>
        <w:t>яким має малолітня дитина.</w:t>
      </w:r>
    </w:p>
    <w:p w14:paraId="2D23CCF3" w14:textId="6AED3081" w:rsidR="00A63FC4" w:rsidRPr="00214617" w:rsidRDefault="006A2507" w:rsidP="00AF72D6">
      <w:pPr>
        <w:tabs>
          <w:tab w:val="left" w:pos="5865"/>
        </w:tabs>
        <w:rPr>
          <w:szCs w:val="28"/>
        </w:rPr>
      </w:pPr>
      <w:r>
        <w:rPr>
          <w:szCs w:val="28"/>
        </w:rPr>
        <w:t xml:space="preserve">        </w:t>
      </w:r>
      <w:r w:rsidR="009E2190">
        <w:rPr>
          <w:szCs w:val="28"/>
        </w:rPr>
        <w:t xml:space="preserve"> </w:t>
      </w:r>
      <w:r w:rsidR="00A63FC4" w:rsidRPr="00214617">
        <w:rPr>
          <w:szCs w:val="28"/>
        </w:rPr>
        <w:t>2</w:t>
      </w:r>
      <w:r w:rsidR="00A63FC4">
        <w:rPr>
          <w:szCs w:val="28"/>
        </w:rPr>
        <w:t>4</w:t>
      </w:r>
      <w:r w:rsidR="00A63FC4" w:rsidRPr="00214617">
        <w:rPr>
          <w:szCs w:val="28"/>
        </w:rPr>
        <w:t xml:space="preserve">. Про звільнення </w:t>
      </w:r>
      <w:r w:rsidR="002A5DBA">
        <w:rPr>
          <w:szCs w:val="28"/>
        </w:rPr>
        <w:t xml:space="preserve">особа </w:t>
      </w:r>
      <w:r w:rsidR="00A63FC4" w:rsidRPr="00214617">
        <w:rPr>
          <w:szCs w:val="28"/>
        </w:rPr>
        <w:t>від здійснення повноважень опікуна</w:t>
      </w:r>
      <w:r w:rsidR="00AF72D6">
        <w:rPr>
          <w:szCs w:val="28"/>
        </w:rPr>
        <w:t xml:space="preserve"> </w:t>
      </w:r>
      <w:r w:rsidR="00A63FC4" w:rsidRPr="00214617">
        <w:rPr>
          <w:szCs w:val="28"/>
        </w:rPr>
        <w:t>над малолітньою</w:t>
      </w:r>
      <w:r w:rsidR="002A5DBA">
        <w:rPr>
          <w:szCs w:val="28"/>
        </w:rPr>
        <w:t xml:space="preserve"> особа</w:t>
      </w:r>
      <w:r w:rsidR="00A63FC4" w:rsidRPr="00214617">
        <w:rPr>
          <w:szCs w:val="28"/>
        </w:rPr>
        <w:t xml:space="preserve">., 2009 р.н. </w:t>
      </w:r>
    </w:p>
    <w:p w14:paraId="517A4AD6" w14:textId="5C5151CB" w:rsidR="00A63FC4" w:rsidRPr="00214617" w:rsidRDefault="006A2507" w:rsidP="00A63FC4">
      <w:pPr>
        <w:tabs>
          <w:tab w:val="left" w:pos="5865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9E2190">
        <w:rPr>
          <w:szCs w:val="28"/>
        </w:rPr>
        <w:t xml:space="preserve"> </w:t>
      </w:r>
      <w:r w:rsidR="00A63FC4" w:rsidRPr="00214617">
        <w:rPr>
          <w:szCs w:val="28"/>
        </w:rPr>
        <w:t>2</w:t>
      </w:r>
      <w:r w:rsidR="00A63FC4">
        <w:rPr>
          <w:szCs w:val="28"/>
        </w:rPr>
        <w:t>5</w:t>
      </w:r>
      <w:r w:rsidR="00A63FC4" w:rsidRPr="00214617">
        <w:rPr>
          <w:szCs w:val="28"/>
        </w:rPr>
        <w:t>. Про</w:t>
      </w:r>
      <w:bookmarkStart w:id="0" w:name="_Hlk480279826"/>
      <w:r w:rsidR="00A63FC4" w:rsidRPr="00214617">
        <w:rPr>
          <w:szCs w:val="28"/>
        </w:rPr>
        <w:t xml:space="preserve"> встановлення опіки  </w:t>
      </w:r>
      <w:r w:rsidR="00A63FC4" w:rsidRPr="00214617">
        <w:rPr>
          <w:szCs w:val="28"/>
          <w:lang w:val="ru-RU"/>
        </w:rPr>
        <w:t>н</w:t>
      </w:r>
      <w:r w:rsidR="00A63FC4" w:rsidRPr="00214617">
        <w:rPr>
          <w:szCs w:val="28"/>
        </w:rPr>
        <w:t>ад</w:t>
      </w:r>
      <w:r w:rsidR="002A5DBA">
        <w:rPr>
          <w:szCs w:val="28"/>
        </w:rPr>
        <w:t xml:space="preserve"> особа</w:t>
      </w:r>
      <w:r w:rsidR="00A63FC4" w:rsidRPr="00214617">
        <w:rPr>
          <w:szCs w:val="28"/>
        </w:rPr>
        <w:t xml:space="preserve">. 2009 </w:t>
      </w:r>
      <w:r w:rsidR="00A63FC4" w:rsidRPr="00214617">
        <w:rPr>
          <w:szCs w:val="28"/>
          <w:lang w:val="ru-RU"/>
        </w:rPr>
        <w:t>р.н.</w:t>
      </w:r>
      <w:r w:rsidR="00A63FC4" w:rsidRPr="00214617">
        <w:rPr>
          <w:szCs w:val="28"/>
        </w:rPr>
        <w:t xml:space="preserve">  та призначення опікуна над дитиною і її майном.</w:t>
      </w:r>
      <w:bookmarkEnd w:id="0"/>
      <w:r w:rsidR="00A63FC4" w:rsidRPr="00214617">
        <w:rPr>
          <w:sz w:val="24"/>
          <w:lang w:eastAsia="zh-CN"/>
        </w:rPr>
        <w:t xml:space="preserve">                                                                                                               </w:t>
      </w:r>
    </w:p>
    <w:p w14:paraId="371D185B" w14:textId="77777777" w:rsidR="002D1E79" w:rsidRDefault="002D1E79" w:rsidP="008110E7">
      <w:pPr>
        <w:pStyle w:val="Standard"/>
        <w:jc w:val="both"/>
        <w:rPr>
          <w:szCs w:val="28"/>
        </w:rPr>
      </w:pPr>
    </w:p>
    <w:p w14:paraId="573D76CF" w14:textId="5DE7E74D" w:rsidR="00FA5335" w:rsidRPr="006B60CB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C03C80D" w14:textId="5D1FBA16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19F2A3C0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 w:firstLine="710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>Результати голосування:</w:t>
      </w:r>
    </w:p>
    <w:p w14:paraId="763929BA" w14:textId="05F76DEF" w:rsidR="00FA5335" w:rsidRPr="006B60CB" w:rsidRDefault="009E2190" w:rsidP="009E2190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FA5335" w:rsidRPr="006B60CB">
        <w:rPr>
          <w:bCs/>
          <w:szCs w:val="28"/>
        </w:rPr>
        <w:t xml:space="preserve">За  </w:t>
      </w:r>
      <w:r w:rsidR="00FA5335" w:rsidRPr="002454B9">
        <w:rPr>
          <w:bCs/>
          <w:szCs w:val="28"/>
        </w:rPr>
        <w:t>- 1</w:t>
      </w:r>
      <w:r w:rsidR="001E693A" w:rsidRPr="002454B9">
        <w:rPr>
          <w:bCs/>
          <w:szCs w:val="28"/>
        </w:rPr>
        <w:t>2</w:t>
      </w:r>
      <w:r w:rsidR="00FA5335" w:rsidRPr="002454B9">
        <w:rPr>
          <w:bCs/>
          <w:szCs w:val="28"/>
        </w:rPr>
        <w:t>,</w:t>
      </w:r>
      <w:r w:rsidR="00FA5335" w:rsidRPr="00201413">
        <w:rPr>
          <w:bCs/>
          <w:szCs w:val="28"/>
        </w:rPr>
        <w:t xml:space="preserve">  </w:t>
      </w:r>
      <w:r w:rsidR="00FA5335"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7E8B69A1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 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0BAFB610" w:rsidR="00FA5335" w:rsidRDefault="00FA5335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засідання виконавчого комітету міської ради. </w:t>
      </w:r>
    </w:p>
    <w:p w14:paraId="276D1475" w14:textId="1EB6A4B2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5BA2588A" w:rsidR="009A797B" w:rsidRDefault="009A797B" w:rsidP="008B6A0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972FA8">
        <w:rPr>
          <w:bCs/>
          <w:szCs w:val="28"/>
        </w:rPr>
        <w:t xml:space="preserve"> ДАЦЮК Наталію</w:t>
      </w:r>
      <w:r w:rsidR="000C62B3">
        <w:rPr>
          <w:bCs/>
          <w:szCs w:val="28"/>
        </w:rPr>
        <w:t xml:space="preserve"> </w:t>
      </w:r>
      <w:r w:rsidR="00972FA8">
        <w:rPr>
          <w:bCs/>
          <w:szCs w:val="28"/>
        </w:rPr>
        <w:t>-  заступника начальника фінансового управління</w:t>
      </w:r>
      <w:r w:rsidR="00972FA8" w:rsidRPr="00972FA8">
        <w:rPr>
          <w:bCs/>
          <w:szCs w:val="28"/>
        </w:rPr>
        <w:t xml:space="preserve"> </w:t>
      </w:r>
      <w:r w:rsidR="000C62B3">
        <w:rPr>
          <w:bCs/>
          <w:szCs w:val="28"/>
        </w:rPr>
        <w:t xml:space="preserve">- начальника бюджетного відділу </w:t>
      </w:r>
      <w:r w:rsidR="00972FA8">
        <w:rPr>
          <w:bCs/>
          <w:szCs w:val="28"/>
        </w:rPr>
        <w:t>п</w:t>
      </w:r>
      <w:r w:rsidR="00972FA8" w:rsidRPr="00013ECE">
        <w:rPr>
          <w:bCs/>
          <w:szCs w:val="28"/>
        </w:rPr>
        <w:t>ро виконання заходів щодо наповнення доходної частини бюджету Славутської міської територіальної громади, економного та раціонального використання бюджетних коштів  в процесі їх виконання за 2022 рік.</w:t>
      </w:r>
    </w:p>
    <w:p w14:paraId="47987978" w14:textId="0E8080D5" w:rsidR="009A797B" w:rsidRPr="006C4FC4" w:rsidRDefault="009A797B" w:rsidP="008B6A0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77777777" w:rsidR="009A797B" w:rsidRDefault="009A797B" w:rsidP="008B6A0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97C04AB" w14:textId="77777777" w:rsidR="009A797B" w:rsidRDefault="009A797B" w:rsidP="008B6A08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CBDE60" w14:textId="4606967E" w:rsidR="009A797B" w:rsidRPr="009A797B" w:rsidRDefault="009A797B" w:rsidP="008B6A0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72FA8" w:rsidRPr="00013ECE">
        <w:rPr>
          <w:bCs/>
          <w:szCs w:val="28"/>
        </w:rPr>
        <w:t>Про виконання заходів щодо наповнення доходної частини бюджету Славутської міської територіальної громади, економного та раціонального використання бюджетних коштів  в процесі їх виконання за 2022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3AC56DC" w14:textId="77777777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3656DDD" w14:textId="664DD1D1" w:rsidR="00FB5E1A" w:rsidRDefault="00FB5E1A" w:rsidP="008B6A0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430E5">
        <w:rPr>
          <w:bCs/>
          <w:szCs w:val="28"/>
        </w:rPr>
        <w:t xml:space="preserve"> </w:t>
      </w:r>
      <w:r w:rsidR="003833B9">
        <w:rPr>
          <w:bCs/>
          <w:szCs w:val="28"/>
        </w:rPr>
        <w:t>ДАЦЮК Наталію</w:t>
      </w:r>
      <w:r w:rsidR="00D31447">
        <w:rPr>
          <w:bCs/>
          <w:szCs w:val="28"/>
        </w:rPr>
        <w:t xml:space="preserve"> </w:t>
      </w:r>
      <w:r w:rsidR="003833B9">
        <w:rPr>
          <w:bCs/>
          <w:szCs w:val="28"/>
        </w:rPr>
        <w:t>- заступника начальника фінансового управління</w:t>
      </w:r>
      <w:r w:rsidR="000C62B3">
        <w:rPr>
          <w:bCs/>
          <w:szCs w:val="28"/>
        </w:rPr>
        <w:t xml:space="preserve"> -</w:t>
      </w:r>
      <w:r w:rsidR="000C62B3" w:rsidRPr="000C62B3">
        <w:rPr>
          <w:bCs/>
          <w:szCs w:val="28"/>
        </w:rPr>
        <w:t xml:space="preserve"> </w:t>
      </w:r>
      <w:r w:rsidR="000C62B3">
        <w:rPr>
          <w:bCs/>
          <w:szCs w:val="28"/>
        </w:rPr>
        <w:t>начальника бюджетного відділу</w:t>
      </w:r>
      <w:r w:rsidR="003833B9" w:rsidRPr="003833B9">
        <w:rPr>
          <w:bCs/>
          <w:szCs w:val="28"/>
        </w:rPr>
        <w:t xml:space="preserve"> </w:t>
      </w:r>
      <w:r w:rsidR="003833B9">
        <w:rPr>
          <w:bCs/>
          <w:szCs w:val="28"/>
        </w:rPr>
        <w:t>п</w:t>
      </w:r>
      <w:r w:rsidR="003833B9" w:rsidRPr="00013ECE">
        <w:rPr>
          <w:bCs/>
          <w:szCs w:val="28"/>
        </w:rPr>
        <w:t xml:space="preserve">ро затвердження заходів щодо наповнення доходної частини бюджету міської територіальної громади, </w:t>
      </w:r>
      <w:r w:rsidR="003833B9" w:rsidRPr="00013ECE">
        <w:rPr>
          <w:bCs/>
          <w:szCs w:val="28"/>
        </w:rPr>
        <w:lastRenderedPageBreak/>
        <w:t xml:space="preserve">економного та раціонального використання бюджетних коштів в процесі їх виконання  на 2023 рік.    </w:t>
      </w:r>
    </w:p>
    <w:p w14:paraId="65346943" w14:textId="67F255A8" w:rsidR="00FB5E1A" w:rsidRPr="006C4FC4" w:rsidRDefault="00FB5E1A" w:rsidP="008B6A0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B70F1A" w14:textId="77777777" w:rsidR="00FB5E1A" w:rsidRDefault="00FB5E1A" w:rsidP="008B6A0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7CB112A" w14:textId="77777777" w:rsidR="00FB5E1A" w:rsidRDefault="00FB5E1A" w:rsidP="008B6A08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45E655B" w14:textId="47923922" w:rsidR="00FB5E1A" w:rsidRPr="009A797B" w:rsidRDefault="00FB5E1A" w:rsidP="008B6A0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833B9" w:rsidRPr="00013ECE">
        <w:rPr>
          <w:bCs/>
          <w:szCs w:val="28"/>
        </w:rPr>
        <w:t>Про затвердження заходів щодо наповнення доходної частини бюджету міської територіальної громади, економного та раціонального використання бюджетних коштів в процесі їх виконання  на 2023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795EFA0" w14:textId="54631984" w:rsidR="000C0899" w:rsidRDefault="000C0899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25FE233" w14:textId="4FA6A4DE" w:rsidR="00FB5E1A" w:rsidRDefault="00FB5E1A" w:rsidP="00FB5E1A">
      <w:pPr>
        <w:pStyle w:val="Standard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32A6D">
        <w:rPr>
          <w:bCs/>
          <w:szCs w:val="28"/>
        </w:rPr>
        <w:t xml:space="preserve"> </w:t>
      </w:r>
      <w:r w:rsidR="00D31447">
        <w:rPr>
          <w:bCs/>
          <w:szCs w:val="28"/>
        </w:rPr>
        <w:t>Ігоря ПІГОЛЯ - заступника міського голови з питань діяльності виконавчих органів ради</w:t>
      </w:r>
      <w:r w:rsidR="00D31447" w:rsidRPr="00D31447">
        <w:rPr>
          <w:bCs/>
          <w:szCs w:val="28"/>
        </w:rPr>
        <w:t xml:space="preserve"> </w:t>
      </w:r>
      <w:r w:rsidR="00D31447">
        <w:rPr>
          <w:bCs/>
          <w:szCs w:val="28"/>
        </w:rPr>
        <w:t>п</w:t>
      </w:r>
      <w:r w:rsidR="00D31447" w:rsidRPr="00926611">
        <w:rPr>
          <w:bCs/>
          <w:szCs w:val="28"/>
        </w:rPr>
        <w:t>ро</w:t>
      </w:r>
      <w:r w:rsidR="00D31447">
        <w:rPr>
          <w:bCs/>
          <w:szCs w:val="28"/>
        </w:rPr>
        <w:t xml:space="preserve"> безоплатну передачу на баланс комунальній організації ДЮСШ м.</w:t>
      </w:r>
      <w:r w:rsidR="008D3A5F">
        <w:rPr>
          <w:bCs/>
          <w:szCs w:val="28"/>
        </w:rPr>
        <w:t xml:space="preserve"> </w:t>
      </w:r>
      <w:r w:rsidR="00D31447">
        <w:rPr>
          <w:bCs/>
          <w:szCs w:val="28"/>
        </w:rPr>
        <w:t xml:space="preserve">Славута незавершених капітальних інвестицій в необоротні активи та інших необоротних активів.                                         </w:t>
      </w:r>
    </w:p>
    <w:p w14:paraId="13759A05" w14:textId="325F3699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1A25CFA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CD5AE45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C8B89E5" w14:textId="1F4AA904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31447" w:rsidRPr="00926611">
        <w:rPr>
          <w:bCs/>
          <w:szCs w:val="28"/>
        </w:rPr>
        <w:t>Про</w:t>
      </w:r>
      <w:r w:rsidR="00D31447">
        <w:rPr>
          <w:bCs/>
          <w:szCs w:val="28"/>
        </w:rPr>
        <w:t xml:space="preserve"> безоплатну передачу на баланс комунальній організації ДЮСШ м.</w:t>
      </w:r>
      <w:r w:rsidR="008D3A5F">
        <w:rPr>
          <w:bCs/>
          <w:szCs w:val="28"/>
        </w:rPr>
        <w:t xml:space="preserve"> </w:t>
      </w:r>
      <w:r w:rsidR="00D31447">
        <w:rPr>
          <w:bCs/>
          <w:szCs w:val="28"/>
        </w:rPr>
        <w:t>Славута незавершених капітальних інвестицій в необоротні активи та інших необоротних активів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B825B6D" w14:textId="703607B5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B5621BB" w14:textId="333ED404" w:rsidR="00895D98" w:rsidRDefault="00FB5E1A" w:rsidP="00D40420">
      <w:pPr>
        <w:tabs>
          <w:tab w:val="left" w:pos="795"/>
        </w:tabs>
        <w:jc w:val="both"/>
        <w:rPr>
          <w:bCs/>
          <w:szCs w:val="28"/>
        </w:rPr>
      </w:pPr>
      <w:r w:rsidRPr="00ED2BFC">
        <w:rPr>
          <w:b/>
          <w:szCs w:val="28"/>
        </w:rPr>
        <w:t xml:space="preserve">          </w:t>
      </w:r>
      <w:r w:rsidRPr="00E04E95">
        <w:rPr>
          <w:bCs/>
          <w:szCs w:val="28"/>
        </w:rPr>
        <w:t>СЛУХАЛИ:</w:t>
      </w:r>
      <w:r w:rsidR="000C4089" w:rsidRPr="00E04E95">
        <w:rPr>
          <w:bCs/>
          <w:szCs w:val="28"/>
        </w:rPr>
        <w:t xml:space="preserve"> </w:t>
      </w:r>
      <w:r w:rsidR="00ED2BFC" w:rsidRPr="00E04E95">
        <w:rPr>
          <w:bCs/>
          <w:szCs w:val="28"/>
        </w:rPr>
        <w:t>Дмитра БАБИЧА</w:t>
      </w:r>
      <w:r w:rsidR="00AB42B1" w:rsidRPr="00E04E95">
        <w:rPr>
          <w:bCs/>
          <w:szCs w:val="28"/>
        </w:rPr>
        <w:t xml:space="preserve"> </w:t>
      </w:r>
      <w:r w:rsidR="00D40420">
        <w:rPr>
          <w:b/>
          <w:szCs w:val="28"/>
        </w:rPr>
        <w:t>-</w:t>
      </w:r>
      <w:r w:rsidR="00ED2BFC" w:rsidRPr="00ED2BFC">
        <w:rPr>
          <w:bCs/>
          <w:szCs w:val="28"/>
        </w:rPr>
        <w:t xml:space="preserve"> </w:t>
      </w:r>
      <w:r w:rsidR="00740ED4">
        <w:rPr>
          <w:rFonts w:asciiTheme="majorBidi" w:hAnsiTheme="majorBidi" w:cstheme="majorBidi"/>
          <w:szCs w:val="28"/>
        </w:rPr>
        <w:t>головн</w:t>
      </w:r>
      <w:r w:rsidR="00895D98">
        <w:rPr>
          <w:rFonts w:asciiTheme="majorBidi" w:hAnsiTheme="majorBidi" w:cstheme="majorBidi"/>
          <w:szCs w:val="28"/>
        </w:rPr>
        <w:t>ого</w:t>
      </w:r>
      <w:r w:rsidR="00740ED4">
        <w:rPr>
          <w:rFonts w:asciiTheme="majorBidi" w:hAnsiTheme="majorBidi" w:cstheme="majorBidi"/>
          <w:szCs w:val="28"/>
        </w:rPr>
        <w:t xml:space="preserve"> спеціаліст</w:t>
      </w:r>
      <w:r w:rsidR="00895D98">
        <w:rPr>
          <w:rFonts w:asciiTheme="majorBidi" w:hAnsiTheme="majorBidi" w:cstheme="majorBidi"/>
          <w:szCs w:val="28"/>
        </w:rPr>
        <w:t>а</w:t>
      </w:r>
      <w:r w:rsidR="00D40420">
        <w:rPr>
          <w:rFonts w:asciiTheme="majorBidi" w:hAnsiTheme="majorBidi" w:cstheme="majorBidi"/>
          <w:szCs w:val="28"/>
        </w:rPr>
        <w:t xml:space="preserve"> </w:t>
      </w:r>
      <w:r w:rsidR="00740ED4">
        <w:rPr>
          <w:rFonts w:asciiTheme="majorBidi" w:hAnsiTheme="majorBidi" w:cstheme="majorBidi"/>
          <w:szCs w:val="28"/>
        </w:rPr>
        <w:t>-</w:t>
      </w:r>
      <w:r w:rsidR="00D40420">
        <w:rPr>
          <w:rFonts w:asciiTheme="majorBidi" w:hAnsiTheme="majorBidi" w:cstheme="majorBidi"/>
          <w:szCs w:val="28"/>
        </w:rPr>
        <w:t xml:space="preserve"> </w:t>
      </w:r>
      <w:r w:rsidR="00740ED4">
        <w:rPr>
          <w:rFonts w:asciiTheme="majorBidi" w:hAnsiTheme="majorBidi" w:cstheme="majorBidi"/>
          <w:szCs w:val="28"/>
        </w:rPr>
        <w:t>державн</w:t>
      </w:r>
      <w:r w:rsidR="00895D98">
        <w:rPr>
          <w:rFonts w:asciiTheme="majorBidi" w:hAnsiTheme="majorBidi" w:cstheme="majorBidi"/>
          <w:szCs w:val="28"/>
        </w:rPr>
        <w:t>ого</w:t>
      </w:r>
      <w:r w:rsidR="00740ED4">
        <w:rPr>
          <w:rFonts w:asciiTheme="majorBidi" w:hAnsiTheme="majorBidi" w:cstheme="majorBidi"/>
          <w:szCs w:val="28"/>
        </w:rPr>
        <w:t xml:space="preserve"> інспектор</w:t>
      </w:r>
      <w:r w:rsidR="00895D98">
        <w:rPr>
          <w:rFonts w:asciiTheme="majorBidi" w:hAnsiTheme="majorBidi" w:cstheme="majorBidi"/>
          <w:szCs w:val="28"/>
        </w:rPr>
        <w:t>а</w:t>
      </w:r>
      <w:r w:rsidR="00740ED4">
        <w:rPr>
          <w:rFonts w:asciiTheme="majorBidi" w:hAnsiTheme="majorBidi" w:cstheme="majorBidi"/>
          <w:szCs w:val="28"/>
        </w:rPr>
        <w:t xml:space="preserve"> з контролю за використанням</w:t>
      </w:r>
      <w:r w:rsidR="00740ED4" w:rsidRPr="003C0BD6">
        <w:rPr>
          <w:rFonts w:asciiTheme="majorBidi" w:hAnsiTheme="majorBidi" w:cstheme="majorBidi"/>
          <w:szCs w:val="28"/>
        </w:rPr>
        <w:t xml:space="preserve"> </w:t>
      </w:r>
      <w:r w:rsidR="00740ED4">
        <w:rPr>
          <w:rFonts w:asciiTheme="majorBidi" w:hAnsiTheme="majorBidi" w:cstheme="majorBidi"/>
          <w:szCs w:val="28"/>
        </w:rPr>
        <w:t>та</w:t>
      </w:r>
      <w:r w:rsidR="00740ED4" w:rsidRPr="003C0BD6">
        <w:rPr>
          <w:rFonts w:asciiTheme="majorBidi" w:hAnsiTheme="majorBidi" w:cstheme="majorBidi"/>
          <w:szCs w:val="28"/>
        </w:rPr>
        <w:t xml:space="preserve"> </w:t>
      </w:r>
      <w:r w:rsidR="00740ED4">
        <w:rPr>
          <w:rFonts w:asciiTheme="majorBidi" w:hAnsiTheme="majorBidi" w:cstheme="majorBidi"/>
          <w:szCs w:val="28"/>
        </w:rPr>
        <w:t>охороною земель Славутської міської</w:t>
      </w:r>
      <w:r w:rsidR="00740ED4" w:rsidRPr="003C0BD6">
        <w:rPr>
          <w:rFonts w:asciiTheme="majorBidi" w:hAnsiTheme="majorBidi" w:cstheme="majorBidi"/>
          <w:szCs w:val="28"/>
        </w:rPr>
        <w:t xml:space="preserve"> </w:t>
      </w:r>
      <w:r w:rsidR="00740ED4">
        <w:rPr>
          <w:rFonts w:asciiTheme="majorBidi" w:hAnsiTheme="majorBidi" w:cstheme="majorBidi"/>
          <w:szCs w:val="28"/>
        </w:rPr>
        <w:t>ради</w:t>
      </w:r>
      <w:r w:rsidR="00740ED4" w:rsidRPr="003C0BD6">
        <w:rPr>
          <w:rFonts w:asciiTheme="majorBidi" w:hAnsiTheme="majorBidi" w:cstheme="majorBidi"/>
          <w:szCs w:val="28"/>
        </w:rPr>
        <w:t xml:space="preserve"> </w:t>
      </w:r>
      <w:r w:rsidR="00740ED4">
        <w:rPr>
          <w:rFonts w:asciiTheme="majorBidi" w:hAnsiTheme="majorBidi" w:cstheme="majorBidi"/>
          <w:szCs w:val="28"/>
        </w:rPr>
        <w:t>відділу</w:t>
      </w:r>
      <w:r w:rsidR="00740ED4" w:rsidRPr="003C0BD6">
        <w:rPr>
          <w:rFonts w:asciiTheme="majorBidi" w:hAnsiTheme="majorBidi" w:cstheme="majorBidi"/>
          <w:szCs w:val="28"/>
        </w:rPr>
        <w:t xml:space="preserve"> </w:t>
      </w:r>
      <w:r w:rsidR="00740ED4">
        <w:rPr>
          <w:rFonts w:asciiTheme="majorBidi" w:hAnsiTheme="majorBidi" w:cstheme="majorBidi"/>
          <w:szCs w:val="28"/>
        </w:rPr>
        <w:t>з питань  регулювання земельних</w:t>
      </w:r>
      <w:r w:rsidR="00740ED4" w:rsidRPr="003C0BD6">
        <w:rPr>
          <w:rFonts w:asciiTheme="majorBidi" w:hAnsiTheme="majorBidi" w:cstheme="majorBidi"/>
          <w:szCs w:val="28"/>
        </w:rPr>
        <w:t xml:space="preserve"> </w:t>
      </w:r>
      <w:r w:rsidR="00740ED4">
        <w:rPr>
          <w:rFonts w:asciiTheme="majorBidi" w:hAnsiTheme="majorBidi" w:cstheme="majorBidi"/>
          <w:szCs w:val="28"/>
        </w:rPr>
        <w:t>відносин,</w:t>
      </w:r>
      <w:r w:rsidR="00740ED4" w:rsidRPr="003C0BD6">
        <w:rPr>
          <w:rFonts w:asciiTheme="majorBidi" w:hAnsiTheme="majorBidi" w:cstheme="majorBidi"/>
          <w:szCs w:val="28"/>
        </w:rPr>
        <w:t xml:space="preserve"> </w:t>
      </w:r>
      <w:r w:rsidR="00740ED4">
        <w:rPr>
          <w:rFonts w:asciiTheme="majorBidi" w:hAnsiTheme="majorBidi" w:cstheme="majorBidi"/>
          <w:szCs w:val="28"/>
        </w:rPr>
        <w:t>в.о. головного  спеціаліста відділу комунальної власності</w:t>
      </w:r>
      <w:r w:rsidR="00895D98">
        <w:rPr>
          <w:rFonts w:asciiTheme="majorBidi" w:hAnsiTheme="majorBidi" w:cstheme="majorBidi"/>
          <w:szCs w:val="28"/>
        </w:rPr>
        <w:t xml:space="preserve">  </w:t>
      </w:r>
      <w:r w:rsidR="00895D98">
        <w:rPr>
          <w:bCs/>
          <w:szCs w:val="28"/>
        </w:rPr>
        <w:t>п</w:t>
      </w:r>
      <w:r w:rsidR="00ED2BFC">
        <w:rPr>
          <w:bCs/>
          <w:szCs w:val="28"/>
        </w:rPr>
        <w:t>ро продовження строку дії договору найму соціального житла.</w:t>
      </w:r>
    </w:p>
    <w:p w14:paraId="6DD44353" w14:textId="78A55FB9" w:rsidR="00FB5E1A" w:rsidRPr="006C4FC4" w:rsidRDefault="00FB5E1A" w:rsidP="00895D98">
      <w:pPr>
        <w:tabs>
          <w:tab w:val="left" w:pos="795"/>
        </w:tabs>
        <w:rPr>
          <w:bCs/>
          <w:szCs w:val="28"/>
        </w:rPr>
      </w:pPr>
      <w:r w:rsidRPr="00ED2BFC">
        <w:rPr>
          <w:b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327B873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5DBB978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966F215" w14:textId="4BA50C15" w:rsidR="00FB5E1A" w:rsidRDefault="00FB5E1A" w:rsidP="006C3D8C">
      <w:pPr>
        <w:tabs>
          <w:tab w:val="left" w:pos="6120"/>
        </w:tabs>
        <w:ind w:hanging="567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6C3D8C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ED2BFC">
        <w:rPr>
          <w:bCs/>
          <w:szCs w:val="28"/>
        </w:rPr>
        <w:t>Про продовження строку дії договору найму соціального житла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5CD685C" w14:textId="77777777" w:rsidR="00D95B1D" w:rsidRPr="009A797B" w:rsidRDefault="00D95B1D" w:rsidP="006C3D8C">
      <w:pPr>
        <w:tabs>
          <w:tab w:val="left" w:pos="6120"/>
        </w:tabs>
        <w:ind w:hanging="567"/>
        <w:jc w:val="both"/>
        <w:rPr>
          <w:bCs/>
          <w:szCs w:val="28"/>
        </w:rPr>
      </w:pPr>
    </w:p>
    <w:p w14:paraId="2B31E159" w14:textId="7E7E7179" w:rsidR="00FB5E1A" w:rsidRDefault="00E04E95" w:rsidP="00E04E95">
      <w:pPr>
        <w:pStyle w:val="Standard"/>
        <w:jc w:val="both"/>
        <w:rPr>
          <w:bCs/>
          <w:szCs w:val="28"/>
        </w:rPr>
      </w:pPr>
      <w:r w:rsidRPr="00ED2BFC">
        <w:rPr>
          <w:b/>
          <w:szCs w:val="28"/>
        </w:rPr>
        <w:t xml:space="preserve">          </w:t>
      </w:r>
      <w:r w:rsidRPr="00E04E95">
        <w:rPr>
          <w:bCs/>
          <w:szCs w:val="28"/>
        </w:rPr>
        <w:t>СЛУХАЛИ: Дмитра БАБИЧА</w:t>
      </w:r>
      <w:r>
        <w:rPr>
          <w:b/>
          <w:szCs w:val="28"/>
        </w:rPr>
        <w:t xml:space="preserve"> </w:t>
      </w:r>
      <w:r w:rsidRPr="00ED2BFC">
        <w:rPr>
          <w:b/>
          <w:szCs w:val="28"/>
        </w:rPr>
        <w:t>-</w:t>
      </w:r>
      <w:r w:rsidRPr="00ED2BFC">
        <w:rPr>
          <w:bCs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головного спеціаліста -державного інспектора з контролю за використанням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та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охороною земель Славутської міської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ради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відділу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з питань  регулювання земельних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відносин,</w:t>
      </w:r>
      <w:r w:rsidRPr="003C0BD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в.о. головного  спеціаліста відділу комунальної власності  </w:t>
      </w:r>
      <w:r w:rsidR="00D95B1D">
        <w:rPr>
          <w:bCs/>
          <w:szCs w:val="28"/>
        </w:rPr>
        <w:t>п</w:t>
      </w:r>
      <w:r w:rsidR="00D95B1D" w:rsidRPr="00BB3AC3">
        <w:rPr>
          <w:bCs/>
          <w:szCs w:val="28"/>
        </w:rPr>
        <w:t xml:space="preserve">ро житлові питання.             </w:t>
      </w:r>
    </w:p>
    <w:p w14:paraId="339ED75E" w14:textId="23772BC3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FB9084A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87FE23D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D17129B" w14:textId="69567179" w:rsidR="00FB5E1A" w:rsidRPr="009A797B" w:rsidRDefault="00FB5E1A" w:rsidP="00FB5E1A">
      <w:pPr>
        <w:pStyle w:val="Standard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ED2BFC" w:rsidRPr="00BB3AC3">
        <w:rPr>
          <w:bCs/>
          <w:szCs w:val="28"/>
        </w:rPr>
        <w:t>Про житлові питання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391EB92" w14:textId="77777777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49A5BBE" w14:textId="4EFC6275" w:rsidR="00FB5E1A" w:rsidRPr="00182A92" w:rsidRDefault="00FB5E1A" w:rsidP="00954ABD">
      <w:pPr>
        <w:tabs>
          <w:tab w:val="left" w:pos="1005"/>
        </w:tabs>
        <w:ind w:left="142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182A92">
        <w:rPr>
          <w:bCs/>
          <w:szCs w:val="28"/>
        </w:rPr>
        <w:t xml:space="preserve"> Валентина ЛЕВОСЮКА - начальник</w:t>
      </w:r>
      <w:r w:rsidR="009C658D">
        <w:rPr>
          <w:bCs/>
          <w:szCs w:val="28"/>
        </w:rPr>
        <w:t>а</w:t>
      </w:r>
      <w:r w:rsidR="00182A92">
        <w:rPr>
          <w:bCs/>
          <w:szCs w:val="28"/>
        </w:rPr>
        <w:t xml:space="preserve">  відділу з питань надзвичайних ситуацій </w:t>
      </w:r>
      <w:r w:rsidR="009C658D">
        <w:rPr>
          <w:szCs w:val="28"/>
        </w:rPr>
        <w:t>п</w:t>
      </w:r>
      <w:r w:rsidR="00182A92">
        <w:rPr>
          <w:szCs w:val="28"/>
        </w:rPr>
        <w:t>ро передачу з балансу на баланс  комунального майна.</w:t>
      </w:r>
    </w:p>
    <w:p w14:paraId="50BE5546" w14:textId="054CAF26" w:rsidR="00FB5E1A" w:rsidRPr="006C4FC4" w:rsidRDefault="00FB5E1A" w:rsidP="00954ABD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658D">
        <w:rPr>
          <w:bCs/>
          <w:szCs w:val="28"/>
        </w:rPr>
        <w:t xml:space="preserve">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0DA42AF" w14:textId="69E7E64C" w:rsidR="00FB5E1A" w:rsidRDefault="009C658D" w:rsidP="00954AB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  </w:t>
      </w:r>
      <w:r w:rsidR="00FB5E1A">
        <w:rPr>
          <w:bCs/>
          <w:szCs w:val="28"/>
        </w:rPr>
        <w:t xml:space="preserve">Прошу </w:t>
      </w:r>
      <w:r w:rsidR="00FB5E1A" w:rsidRPr="00C04304">
        <w:rPr>
          <w:bCs/>
          <w:szCs w:val="28"/>
        </w:rPr>
        <w:t xml:space="preserve"> </w:t>
      </w:r>
      <w:r w:rsidR="00FB5E1A" w:rsidRPr="006B60CB">
        <w:rPr>
          <w:szCs w:val="28"/>
        </w:rPr>
        <w:t>голосувати за  прийняття  проєкту  рішення  як рішення викон</w:t>
      </w:r>
      <w:r w:rsidR="00FB5E1A">
        <w:rPr>
          <w:szCs w:val="28"/>
        </w:rPr>
        <w:t>авчого комітету</w:t>
      </w:r>
      <w:r w:rsidR="00FB5E1A" w:rsidRPr="006B60CB">
        <w:rPr>
          <w:szCs w:val="28"/>
        </w:rPr>
        <w:t>.</w:t>
      </w:r>
    </w:p>
    <w:p w14:paraId="403D0EC3" w14:textId="704095F9" w:rsidR="00FB5E1A" w:rsidRDefault="009C658D" w:rsidP="00954ABD">
      <w:pPr>
        <w:ind w:right="-1" w:firstLine="708"/>
        <w:jc w:val="both"/>
        <w:rPr>
          <w:szCs w:val="28"/>
        </w:rPr>
      </w:pPr>
      <w:r>
        <w:rPr>
          <w:szCs w:val="28"/>
        </w:rPr>
        <w:t xml:space="preserve">  </w:t>
      </w:r>
      <w:r w:rsidR="00FB5E1A" w:rsidRPr="006B60CB">
        <w:rPr>
          <w:szCs w:val="28"/>
        </w:rPr>
        <w:t>Голосували: За -1</w:t>
      </w:r>
      <w:r w:rsidR="00FB5E1A">
        <w:rPr>
          <w:szCs w:val="28"/>
        </w:rPr>
        <w:t>2</w:t>
      </w:r>
      <w:r w:rsidR="00FB5E1A" w:rsidRPr="006B60CB">
        <w:rPr>
          <w:szCs w:val="28"/>
        </w:rPr>
        <w:t>, утримались -</w:t>
      </w:r>
      <w:r w:rsidR="00FB5E1A">
        <w:rPr>
          <w:szCs w:val="28"/>
        </w:rPr>
        <w:t xml:space="preserve"> </w:t>
      </w:r>
      <w:r w:rsidR="00FB5E1A" w:rsidRPr="006B60CB">
        <w:rPr>
          <w:szCs w:val="28"/>
        </w:rPr>
        <w:t xml:space="preserve">0, проти - 0.     </w:t>
      </w:r>
      <w:r w:rsidR="00FB5E1A" w:rsidRPr="007F5D20">
        <w:rPr>
          <w:szCs w:val="28"/>
        </w:rPr>
        <w:t xml:space="preserve">         </w:t>
      </w:r>
    </w:p>
    <w:p w14:paraId="016C2ADB" w14:textId="02F85FA6" w:rsidR="00FB5E1A" w:rsidRPr="00182A92" w:rsidRDefault="00FB5E1A" w:rsidP="00954ABD">
      <w:pPr>
        <w:tabs>
          <w:tab w:val="left" w:pos="1005"/>
        </w:tabs>
        <w:ind w:lef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182A92">
        <w:rPr>
          <w:szCs w:val="28"/>
        </w:rPr>
        <w:t>Про передачу з балансу на баланс  комунального майна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CB1289A" w14:textId="436F78A2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8374ED0" w14:textId="73995D71" w:rsidR="00FB5E1A" w:rsidRPr="00182A92" w:rsidRDefault="00FB5E1A" w:rsidP="00E8044F">
      <w:pPr>
        <w:tabs>
          <w:tab w:val="left" w:pos="1005"/>
        </w:tabs>
        <w:ind w:left="142"/>
        <w:jc w:val="both"/>
        <w:rPr>
          <w:b/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182A92" w:rsidRPr="00182A92">
        <w:rPr>
          <w:bCs/>
          <w:szCs w:val="28"/>
        </w:rPr>
        <w:t xml:space="preserve"> </w:t>
      </w:r>
      <w:r w:rsidR="00182A92">
        <w:rPr>
          <w:bCs/>
          <w:szCs w:val="28"/>
        </w:rPr>
        <w:t>Валентина ЛЕВОСЮКА - начальник</w:t>
      </w:r>
      <w:r w:rsidR="009C658D">
        <w:rPr>
          <w:bCs/>
          <w:szCs w:val="28"/>
        </w:rPr>
        <w:t>а</w:t>
      </w:r>
      <w:r w:rsidR="00182A92">
        <w:rPr>
          <w:bCs/>
          <w:szCs w:val="28"/>
        </w:rPr>
        <w:t xml:space="preserve">  відділу з питань надзвичайних ситуацій</w:t>
      </w:r>
      <w:r w:rsidR="00182A92" w:rsidRPr="00182A92">
        <w:rPr>
          <w:szCs w:val="28"/>
        </w:rPr>
        <w:t xml:space="preserve"> </w:t>
      </w:r>
      <w:r w:rsidR="00481867">
        <w:rPr>
          <w:szCs w:val="28"/>
        </w:rPr>
        <w:t>п</w:t>
      </w:r>
      <w:r w:rsidR="00182A92" w:rsidRPr="00C307E2">
        <w:rPr>
          <w:szCs w:val="28"/>
        </w:rPr>
        <w:t>ро передачу масок-респіраторів FFP2/масок-респіраторів Blue Bec FFP2,1 підприємствам, установам,  організаціям.</w:t>
      </w:r>
    </w:p>
    <w:p w14:paraId="7CD78A87" w14:textId="3CE2A268" w:rsidR="00FB5E1A" w:rsidRPr="006C4FC4" w:rsidRDefault="00FB5E1A" w:rsidP="00E8044F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3EA5EBE" w14:textId="77777777" w:rsidR="00FB5E1A" w:rsidRDefault="00FB5E1A" w:rsidP="00E8044F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141890D" w14:textId="77777777" w:rsidR="00FB5E1A" w:rsidRDefault="00FB5E1A" w:rsidP="00E8044F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A336C19" w14:textId="56C27969" w:rsidR="00FB5E1A" w:rsidRPr="00182A92" w:rsidRDefault="00FB5E1A" w:rsidP="00E8044F">
      <w:pPr>
        <w:tabs>
          <w:tab w:val="left" w:pos="1005"/>
        </w:tabs>
        <w:ind w:left="142"/>
        <w:jc w:val="both"/>
        <w:rPr>
          <w:b/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182A92" w:rsidRPr="00C307E2">
        <w:rPr>
          <w:szCs w:val="28"/>
        </w:rPr>
        <w:t>Про передачу масок-респіраторів FFP2/масок-респіраторів Blue Bec FFP2,1 підприємствам, установам,  організаціям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3EFBA08" w14:textId="7EC0B91E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489B74D" w14:textId="79D629E6" w:rsidR="00FB5E1A" w:rsidRPr="003F1DBC" w:rsidRDefault="00FB5E1A" w:rsidP="002F1A4D">
      <w:pPr>
        <w:tabs>
          <w:tab w:val="left" w:pos="1005"/>
        </w:tabs>
        <w:ind w:left="142"/>
        <w:jc w:val="both"/>
        <w:rPr>
          <w:szCs w:val="28"/>
        </w:rPr>
      </w:pPr>
      <w:r>
        <w:rPr>
          <w:bCs/>
          <w:szCs w:val="28"/>
        </w:rPr>
        <w:t xml:space="preserve">         СЛУХАЛИ:</w:t>
      </w:r>
      <w:r w:rsidR="003F1DBC" w:rsidRPr="003F1DBC">
        <w:rPr>
          <w:b/>
          <w:bCs/>
          <w:i/>
          <w:iCs/>
          <w:sz w:val="24"/>
        </w:rPr>
        <w:t xml:space="preserve"> </w:t>
      </w:r>
      <w:r w:rsidR="003F1DBC" w:rsidRPr="003F1DBC">
        <w:rPr>
          <w:szCs w:val="28"/>
        </w:rPr>
        <w:t xml:space="preserve">Олесю БРОНІЧ - головного спеціаліста  з питань охорони здоров’я управління економічного розвитку  </w:t>
      </w:r>
      <w:r w:rsidR="00371D31">
        <w:rPr>
          <w:szCs w:val="28"/>
        </w:rPr>
        <w:t>п</w:t>
      </w:r>
      <w:r w:rsidR="003F1DBC">
        <w:rPr>
          <w:szCs w:val="28"/>
        </w:rPr>
        <w:t>ро оновлення складу постійної діючої комісії із встановлення факту отруєння бджіл на території Славутської міської ТГ.</w:t>
      </w:r>
    </w:p>
    <w:p w14:paraId="2249CF4E" w14:textId="393E0BBB" w:rsidR="00FB5E1A" w:rsidRPr="006C4FC4" w:rsidRDefault="00FB5E1A" w:rsidP="002F1A4D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2815B3">
        <w:rPr>
          <w:bCs/>
          <w:szCs w:val="28"/>
        </w:rPr>
        <w:t xml:space="preserve">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4A29E02" w14:textId="1C54E3F2" w:rsidR="00FB5E1A" w:rsidRDefault="002815B3" w:rsidP="002F1A4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FB5E1A">
        <w:rPr>
          <w:bCs/>
          <w:szCs w:val="28"/>
        </w:rPr>
        <w:t xml:space="preserve">Прошу </w:t>
      </w:r>
      <w:r w:rsidR="00FB5E1A" w:rsidRPr="00C04304">
        <w:rPr>
          <w:bCs/>
          <w:szCs w:val="28"/>
        </w:rPr>
        <w:t xml:space="preserve"> </w:t>
      </w:r>
      <w:r w:rsidR="00FB5E1A" w:rsidRPr="006B60CB">
        <w:rPr>
          <w:szCs w:val="28"/>
        </w:rPr>
        <w:t>голосувати за  прийняття  проєкту  рішення  як рішення викон</w:t>
      </w:r>
      <w:r w:rsidR="00FB5E1A">
        <w:rPr>
          <w:szCs w:val="28"/>
        </w:rPr>
        <w:t>авчого комітету</w:t>
      </w:r>
      <w:r w:rsidR="00FB5E1A" w:rsidRPr="006B60CB">
        <w:rPr>
          <w:szCs w:val="28"/>
        </w:rPr>
        <w:t>.</w:t>
      </w:r>
    </w:p>
    <w:p w14:paraId="6D946ED1" w14:textId="3917EB6D" w:rsidR="00FB5E1A" w:rsidRDefault="009A005E" w:rsidP="002F1A4D">
      <w:pPr>
        <w:ind w:right="-1"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FB5E1A" w:rsidRPr="006B60CB">
        <w:rPr>
          <w:szCs w:val="28"/>
        </w:rPr>
        <w:t>Голосували: За -1</w:t>
      </w:r>
      <w:r w:rsidR="00FB5E1A">
        <w:rPr>
          <w:szCs w:val="28"/>
        </w:rPr>
        <w:t>2</w:t>
      </w:r>
      <w:r w:rsidR="00FB5E1A" w:rsidRPr="006B60CB">
        <w:rPr>
          <w:szCs w:val="28"/>
        </w:rPr>
        <w:t>, утримались -</w:t>
      </w:r>
      <w:r w:rsidR="00FB5E1A">
        <w:rPr>
          <w:szCs w:val="28"/>
        </w:rPr>
        <w:t xml:space="preserve"> </w:t>
      </w:r>
      <w:r w:rsidR="00FB5E1A" w:rsidRPr="006B60CB">
        <w:rPr>
          <w:szCs w:val="28"/>
        </w:rPr>
        <w:t xml:space="preserve">0, проти - 0.     </w:t>
      </w:r>
      <w:r w:rsidR="00FB5E1A" w:rsidRPr="007F5D20">
        <w:rPr>
          <w:szCs w:val="28"/>
        </w:rPr>
        <w:t xml:space="preserve">         </w:t>
      </w:r>
    </w:p>
    <w:p w14:paraId="1212C1E2" w14:textId="10C645E5" w:rsidR="00FB5E1A" w:rsidRPr="003F1DBC" w:rsidRDefault="00FB5E1A" w:rsidP="002F1A4D">
      <w:pPr>
        <w:tabs>
          <w:tab w:val="left" w:pos="1005"/>
        </w:tabs>
        <w:ind w:lef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F1DBC">
        <w:rPr>
          <w:szCs w:val="28"/>
        </w:rPr>
        <w:t>Про оновлення складу постійної діючої комісії із встановлення факту отруєння бджіл на території Славутської міської ТГ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>прийняти як рішення виконавчого комітету.</w:t>
      </w:r>
    </w:p>
    <w:p w14:paraId="3B0AE81E" w14:textId="77777777" w:rsidR="007A43DD" w:rsidRDefault="007A43DD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FCF482B" w14:textId="33BEC71C" w:rsidR="00FB5E1A" w:rsidRPr="00C8186B" w:rsidRDefault="00FB5E1A" w:rsidP="00C8186B">
      <w:pPr>
        <w:tabs>
          <w:tab w:val="left" w:pos="1005"/>
        </w:tabs>
        <w:ind w:left="142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C8186B" w:rsidRPr="00C8186B">
        <w:rPr>
          <w:b/>
          <w:bCs/>
          <w:i/>
          <w:iCs/>
          <w:sz w:val="24"/>
        </w:rPr>
        <w:t xml:space="preserve"> </w:t>
      </w:r>
      <w:r w:rsidR="00C8186B" w:rsidRPr="00C8186B">
        <w:rPr>
          <w:szCs w:val="28"/>
        </w:rPr>
        <w:t>Тетяну НЕТИКШУ</w:t>
      </w:r>
      <w:r w:rsidR="00C872D3">
        <w:rPr>
          <w:szCs w:val="28"/>
        </w:rPr>
        <w:t xml:space="preserve"> </w:t>
      </w:r>
      <w:r w:rsidR="00C8186B" w:rsidRPr="00C8186B">
        <w:rPr>
          <w:szCs w:val="28"/>
        </w:rPr>
        <w:t>- начальника кошторисно</w:t>
      </w:r>
      <w:r w:rsidR="00C872D3">
        <w:rPr>
          <w:szCs w:val="28"/>
        </w:rPr>
        <w:t xml:space="preserve"> </w:t>
      </w:r>
      <w:r w:rsidR="00C8186B" w:rsidRPr="00C8186B">
        <w:rPr>
          <w:szCs w:val="28"/>
        </w:rPr>
        <w:t xml:space="preserve">- договірного відділу управління капітального будівництва </w:t>
      </w:r>
      <w:r w:rsidR="00C8186B">
        <w:rPr>
          <w:szCs w:val="28"/>
        </w:rPr>
        <w:t>п</w:t>
      </w:r>
      <w:r w:rsidR="00C8186B" w:rsidRPr="00920664">
        <w:rPr>
          <w:szCs w:val="28"/>
        </w:rPr>
        <w:t>ро укладення додаткових угод до договорів про закупівлю робіт та договорів підряду.</w:t>
      </w:r>
    </w:p>
    <w:p w14:paraId="1E1048E7" w14:textId="2C77AA54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1C990FE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CCC60A0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7A3B9CF" w14:textId="10026E43" w:rsidR="00FB5E1A" w:rsidRPr="00C8186B" w:rsidRDefault="00FB5E1A" w:rsidP="00C8186B">
      <w:pPr>
        <w:tabs>
          <w:tab w:val="left" w:pos="1005"/>
        </w:tabs>
        <w:ind w:lef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C8186B" w:rsidRPr="00920664">
        <w:rPr>
          <w:szCs w:val="28"/>
        </w:rPr>
        <w:t>Про укладення додаткових угод до договорів про закупівлю робіт та договорів підряду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4204FB6" w14:textId="469EED1B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E106C15" w14:textId="38E93AC4" w:rsidR="00FB5E1A" w:rsidRPr="00C8186B" w:rsidRDefault="00FB5E1A" w:rsidP="00C8186B">
      <w:pPr>
        <w:tabs>
          <w:tab w:val="left" w:pos="1005"/>
        </w:tabs>
        <w:ind w:left="142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C8186B" w:rsidRPr="00C8186B">
        <w:rPr>
          <w:szCs w:val="28"/>
        </w:rPr>
        <w:t xml:space="preserve"> Тетяну НЕТИКШУ- начальника кошторисно</w:t>
      </w:r>
      <w:r w:rsidR="00C872D3">
        <w:rPr>
          <w:szCs w:val="28"/>
        </w:rPr>
        <w:t xml:space="preserve"> </w:t>
      </w:r>
      <w:r w:rsidR="00C8186B" w:rsidRPr="00C8186B">
        <w:rPr>
          <w:szCs w:val="28"/>
        </w:rPr>
        <w:t xml:space="preserve">- договірного відділу управління капітального будівництва </w:t>
      </w:r>
      <w:r w:rsidR="00C8186B">
        <w:rPr>
          <w:szCs w:val="28"/>
        </w:rPr>
        <w:t>п</w:t>
      </w:r>
      <w:r w:rsidR="00C8186B" w:rsidRPr="00920664">
        <w:rPr>
          <w:szCs w:val="28"/>
        </w:rPr>
        <w:t xml:space="preserve">ро укладення додаткових угод до </w:t>
      </w:r>
      <w:r w:rsidR="00C8186B" w:rsidRPr="00920664">
        <w:rPr>
          <w:szCs w:val="28"/>
        </w:rPr>
        <w:lastRenderedPageBreak/>
        <w:t>договорів  про здійснення технічного нагляду за будівництвом об’єкта архітектури.</w:t>
      </w:r>
    </w:p>
    <w:p w14:paraId="270F1927" w14:textId="480E3969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944B780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C40642C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D4FA814" w14:textId="3BF542C2" w:rsidR="00FB5E1A" w:rsidRPr="00C8186B" w:rsidRDefault="00FB5E1A" w:rsidP="00C8186B">
      <w:pPr>
        <w:tabs>
          <w:tab w:val="left" w:pos="1005"/>
        </w:tabs>
        <w:ind w:lef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C8186B" w:rsidRPr="00920664">
        <w:rPr>
          <w:szCs w:val="28"/>
        </w:rPr>
        <w:t>Про укладення додаткових угод до договорів  про здійснення технічного нагляду за будівництвом об’єкта архітектури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9FB058A" w14:textId="33EFD4AB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83A6562" w14:textId="5ED22473" w:rsidR="00FB5E1A" w:rsidRPr="00074EE8" w:rsidRDefault="00FB5E1A" w:rsidP="00074EE8">
      <w:pPr>
        <w:tabs>
          <w:tab w:val="left" w:pos="1005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074EE8" w:rsidRPr="00074EE8">
        <w:rPr>
          <w:szCs w:val="28"/>
        </w:rPr>
        <w:t xml:space="preserve"> </w:t>
      </w:r>
      <w:r w:rsidR="00074EE8" w:rsidRPr="00C8186B">
        <w:rPr>
          <w:szCs w:val="28"/>
        </w:rPr>
        <w:t>Тетяну НЕТИКШУ</w:t>
      </w:r>
      <w:r w:rsidR="00C872D3">
        <w:rPr>
          <w:szCs w:val="28"/>
        </w:rPr>
        <w:t xml:space="preserve"> </w:t>
      </w:r>
      <w:r w:rsidR="00074EE8" w:rsidRPr="00C8186B">
        <w:rPr>
          <w:szCs w:val="28"/>
        </w:rPr>
        <w:t>- начальника кошторисно</w:t>
      </w:r>
      <w:r w:rsidR="00C872D3">
        <w:rPr>
          <w:szCs w:val="28"/>
        </w:rPr>
        <w:t xml:space="preserve"> </w:t>
      </w:r>
      <w:r w:rsidR="00074EE8" w:rsidRPr="00C8186B">
        <w:rPr>
          <w:szCs w:val="28"/>
        </w:rPr>
        <w:t>- договірного відділу управління капітального будівництва</w:t>
      </w:r>
      <w:r w:rsidR="00074EE8" w:rsidRPr="00074EE8">
        <w:rPr>
          <w:szCs w:val="28"/>
        </w:rPr>
        <w:t xml:space="preserve"> </w:t>
      </w:r>
      <w:r w:rsidR="007D5B1F">
        <w:rPr>
          <w:szCs w:val="28"/>
        </w:rPr>
        <w:t>п</w:t>
      </w:r>
      <w:r w:rsidR="00074EE8" w:rsidRPr="00920664">
        <w:rPr>
          <w:szCs w:val="28"/>
        </w:rPr>
        <w:t>ро укладення додаткових угод про здійснення авторського нагляду.</w:t>
      </w:r>
    </w:p>
    <w:p w14:paraId="33502EAE" w14:textId="04ED9CDD" w:rsidR="00FB5E1A" w:rsidRPr="006C4FC4" w:rsidRDefault="00FB5E1A" w:rsidP="00FB5E1A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1B8707" w14:textId="77777777" w:rsidR="00FB5E1A" w:rsidRDefault="00FB5E1A" w:rsidP="00FB5E1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917EBC4" w14:textId="77777777" w:rsidR="00FB5E1A" w:rsidRDefault="00FB5E1A" w:rsidP="00FB5E1A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5BC77F8" w14:textId="73D8269D" w:rsidR="00FB5E1A" w:rsidRPr="00074EE8" w:rsidRDefault="00FB5E1A" w:rsidP="00074EE8">
      <w:pPr>
        <w:tabs>
          <w:tab w:val="left" w:pos="100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074EE8" w:rsidRPr="00920664">
        <w:rPr>
          <w:szCs w:val="28"/>
        </w:rPr>
        <w:t>Про укладення додаткових угод про здійснення авторського нагляду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35E75A6" w14:textId="79D430A7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30CFE74E" w14:textId="461F807E" w:rsidR="000544CB" w:rsidRPr="00074EE8" w:rsidRDefault="000544CB" w:rsidP="000544CB">
      <w:pPr>
        <w:tabs>
          <w:tab w:val="left" w:pos="1005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Pr="00074EE8">
        <w:rPr>
          <w:szCs w:val="28"/>
        </w:rPr>
        <w:t xml:space="preserve"> </w:t>
      </w:r>
      <w:r w:rsidR="00416EA6" w:rsidRPr="00C8186B">
        <w:rPr>
          <w:szCs w:val="28"/>
        </w:rPr>
        <w:t>Тетяну НЕТИКШУ- начальника кошторисно</w:t>
      </w:r>
      <w:r w:rsidR="00575670">
        <w:rPr>
          <w:szCs w:val="28"/>
        </w:rPr>
        <w:t xml:space="preserve"> </w:t>
      </w:r>
      <w:r w:rsidR="00416EA6" w:rsidRPr="00C8186B">
        <w:rPr>
          <w:szCs w:val="28"/>
        </w:rPr>
        <w:t>- договірного відділу управління капітального будівництва</w:t>
      </w:r>
      <w:r w:rsidR="00416EA6">
        <w:rPr>
          <w:szCs w:val="28"/>
        </w:rPr>
        <w:t xml:space="preserve"> </w:t>
      </w:r>
      <w:r w:rsidR="00B86F60">
        <w:rPr>
          <w:szCs w:val="28"/>
        </w:rPr>
        <w:t>п</w:t>
      </w:r>
      <w:r w:rsidR="00416EA6" w:rsidRPr="00F44605">
        <w:rPr>
          <w:szCs w:val="28"/>
        </w:rPr>
        <w:t>ро  затвердження кошторисної документації на додаткової роботи по капітальному ремонту (термомодернізація, ремонт та утеплення покрівлі) будівлі дошкільного навчального закладу № 9 «Теремок» по вул. Козацька, буд, 39 в м.</w:t>
      </w:r>
      <w:r w:rsidR="00575670">
        <w:rPr>
          <w:szCs w:val="28"/>
        </w:rPr>
        <w:t xml:space="preserve"> </w:t>
      </w:r>
      <w:r w:rsidR="00416EA6" w:rsidRPr="00F44605">
        <w:rPr>
          <w:szCs w:val="28"/>
        </w:rPr>
        <w:t>Славута Хмельницької області.</w:t>
      </w:r>
    </w:p>
    <w:p w14:paraId="32E975B3" w14:textId="77777777" w:rsidR="000544CB" w:rsidRPr="006C4FC4" w:rsidRDefault="000544CB" w:rsidP="000544C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155301D" w14:textId="77777777" w:rsidR="000544CB" w:rsidRDefault="000544CB" w:rsidP="000544CB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C23AB70" w14:textId="77777777" w:rsidR="000544CB" w:rsidRDefault="000544CB" w:rsidP="000544CB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F74DEE5" w14:textId="77F53F2B" w:rsidR="000544CB" w:rsidRPr="00074EE8" w:rsidRDefault="000544CB" w:rsidP="000544CB">
      <w:pPr>
        <w:tabs>
          <w:tab w:val="left" w:pos="100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16EA6" w:rsidRPr="00F44605">
        <w:rPr>
          <w:szCs w:val="28"/>
        </w:rPr>
        <w:t>Про  затвердження кошторисної документації на додаткової роботи по капітальному ремонту (термомодернізація, ремонт та утеплення покрівлі) будівлі дошкільного навчального закладу № 9 «Теремок» по вул. Козацька, буд, 39 в м.</w:t>
      </w:r>
      <w:r w:rsidR="00575670">
        <w:rPr>
          <w:szCs w:val="28"/>
        </w:rPr>
        <w:t xml:space="preserve"> </w:t>
      </w:r>
      <w:r w:rsidR="00416EA6" w:rsidRPr="00F44605">
        <w:rPr>
          <w:szCs w:val="28"/>
        </w:rPr>
        <w:t>Славута Хмельницької області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7575278" w14:textId="77777777" w:rsidR="00416EA6" w:rsidRDefault="00416EA6" w:rsidP="00E300C1">
      <w:pPr>
        <w:jc w:val="both"/>
        <w:rPr>
          <w:rFonts w:eastAsia="Calibri"/>
          <w:szCs w:val="28"/>
          <w:lang w:eastAsia="uk-UA"/>
        </w:rPr>
      </w:pPr>
    </w:p>
    <w:p w14:paraId="5C038296" w14:textId="2A8D27EE" w:rsidR="00416EA6" w:rsidRPr="00074EE8" w:rsidRDefault="00416EA6" w:rsidP="00416EA6">
      <w:pPr>
        <w:tabs>
          <w:tab w:val="left" w:pos="1005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Pr="00074EE8">
        <w:rPr>
          <w:szCs w:val="28"/>
        </w:rPr>
        <w:t xml:space="preserve"> </w:t>
      </w:r>
      <w:r w:rsidR="00B86F60" w:rsidRPr="00C8186B">
        <w:rPr>
          <w:szCs w:val="28"/>
        </w:rPr>
        <w:t>Тетяну НЕТИКШУ- начальника кошторисно</w:t>
      </w:r>
      <w:r w:rsidR="00B8493F">
        <w:rPr>
          <w:szCs w:val="28"/>
        </w:rPr>
        <w:t xml:space="preserve"> </w:t>
      </w:r>
      <w:r w:rsidR="00B86F60" w:rsidRPr="00C8186B">
        <w:rPr>
          <w:szCs w:val="28"/>
        </w:rPr>
        <w:t>- договірного відділу управління капітального будівництва</w:t>
      </w:r>
      <w:r w:rsidR="00B86F60">
        <w:rPr>
          <w:szCs w:val="28"/>
        </w:rPr>
        <w:t xml:space="preserve"> </w:t>
      </w:r>
      <w:r w:rsidR="00B8493F">
        <w:rPr>
          <w:szCs w:val="28"/>
        </w:rPr>
        <w:t>п</w:t>
      </w:r>
      <w:r w:rsidR="00B86F60" w:rsidRPr="00F44605">
        <w:rPr>
          <w:szCs w:val="28"/>
        </w:rPr>
        <w:t xml:space="preserve">ро затвердження кошторисної документації на поточний ремонт приміщень будівлі по вул. Соборності </w:t>
      </w:r>
      <w:r w:rsidR="00B8493F">
        <w:rPr>
          <w:szCs w:val="28"/>
        </w:rPr>
        <w:t xml:space="preserve">                              </w:t>
      </w:r>
      <w:r w:rsidR="00B86F60" w:rsidRPr="00F44605">
        <w:rPr>
          <w:szCs w:val="28"/>
        </w:rPr>
        <w:t>м. Славута Хмельницької області.</w:t>
      </w:r>
    </w:p>
    <w:p w14:paraId="0DB588CA" w14:textId="77777777" w:rsidR="00416EA6" w:rsidRPr="006C4FC4" w:rsidRDefault="00416EA6" w:rsidP="00416EA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84D6E20" w14:textId="77777777" w:rsidR="00416EA6" w:rsidRDefault="00416EA6" w:rsidP="00416EA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D8672B5" w14:textId="77777777" w:rsidR="00416EA6" w:rsidRDefault="00416EA6" w:rsidP="00416EA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9EB3C41" w14:textId="283AD14D" w:rsidR="00416EA6" w:rsidRPr="00074EE8" w:rsidRDefault="00416EA6" w:rsidP="00416EA6">
      <w:pPr>
        <w:tabs>
          <w:tab w:val="left" w:pos="100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86F60" w:rsidRPr="00F44605">
        <w:rPr>
          <w:szCs w:val="28"/>
        </w:rPr>
        <w:t xml:space="preserve">Про затвердження кошторисної документації на поточний ремонт приміщень будівлі по вул. Соборності </w:t>
      </w:r>
      <w:r w:rsidR="00B8493F">
        <w:rPr>
          <w:szCs w:val="28"/>
        </w:rPr>
        <w:t xml:space="preserve">                         </w:t>
      </w:r>
      <w:r w:rsidR="00B86F60" w:rsidRPr="00F44605">
        <w:rPr>
          <w:szCs w:val="28"/>
        </w:rPr>
        <w:t>м. Славута Хмельницької області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82DCE9F" w14:textId="77777777" w:rsidR="00416EA6" w:rsidRDefault="00416EA6" w:rsidP="00B86F60">
      <w:pPr>
        <w:jc w:val="both"/>
        <w:rPr>
          <w:rFonts w:eastAsia="Calibri"/>
          <w:szCs w:val="28"/>
          <w:lang w:eastAsia="uk-UA"/>
        </w:rPr>
      </w:pPr>
    </w:p>
    <w:p w14:paraId="205C731E" w14:textId="00409C59" w:rsidR="00416EA6" w:rsidRPr="00B86F60" w:rsidRDefault="00416EA6" w:rsidP="00B86F60">
      <w:pPr>
        <w:tabs>
          <w:tab w:val="left" w:pos="1005"/>
        </w:tabs>
        <w:rPr>
          <w:szCs w:val="28"/>
        </w:rPr>
      </w:pPr>
      <w:r>
        <w:rPr>
          <w:bCs/>
          <w:szCs w:val="28"/>
        </w:rPr>
        <w:t xml:space="preserve">          СЛУХАЛИ:</w:t>
      </w:r>
      <w:r w:rsidRPr="00074EE8">
        <w:rPr>
          <w:szCs w:val="28"/>
        </w:rPr>
        <w:t xml:space="preserve"> </w:t>
      </w:r>
      <w:r w:rsidR="00B86F60" w:rsidRPr="00B86F60">
        <w:rPr>
          <w:szCs w:val="28"/>
        </w:rPr>
        <w:t xml:space="preserve">Віктора ГЕДЗЮКА - начальника управління містобудування  та  архітектури </w:t>
      </w:r>
      <w:r w:rsidR="00B86F60">
        <w:rPr>
          <w:szCs w:val="28"/>
        </w:rPr>
        <w:t>п</w:t>
      </w:r>
      <w:r w:rsidR="00B86F60" w:rsidRPr="00742582">
        <w:rPr>
          <w:szCs w:val="28"/>
        </w:rPr>
        <w:t>ро надання дозволу на розміщення зовнішньої реклами.</w:t>
      </w:r>
    </w:p>
    <w:p w14:paraId="15B91912" w14:textId="77777777" w:rsidR="00416EA6" w:rsidRPr="006C4FC4" w:rsidRDefault="00416EA6" w:rsidP="00416EA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90392D7" w14:textId="77777777" w:rsidR="00416EA6" w:rsidRDefault="00416EA6" w:rsidP="00416EA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9253101" w14:textId="77777777" w:rsidR="00416EA6" w:rsidRDefault="00416EA6" w:rsidP="00416EA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2D5A03F" w14:textId="61B053AB" w:rsidR="00416EA6" w:rsidRPr="00074EE8" w:rsidRDefault="00416EA6" w:rsidP="00274691">
      <w:pPr>
        <w:tabs>
          <w:tab w:val="left" w:pos="100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86F60" w:rsidRPr="00742582">
        <w:rPr>
          <w:szCs w:val="28"/>
        </w:rPr>
        <w:t>Про надання дозволу на розміщення зовнішньої реклами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0F5E04E" w14:textId="77777777" w:rsidR="00416EA6" w:rsidRDefault="00416EA6" w:rsidP="00416EA6">
      <w:pPr>
        <w:ind w:firstLine="708"/>
        <w:jc w:val="both"/>
        <w:rPr>
          <w:rFonts w:eastAsia="Calibri"/>
          <w:szCs w:val="28"/>
          <w:lang w:eastAsia="uk-UA"/>
        </w:rPr>
      </w:pPr>
    </w:p>
    <w:p w14:paraId="03AAE3F6" w14:textId="6691F0C2" w:rsidR="00416EA6" w:rsidRPr="00244EE3" w:rsidRDefault="00416EA6" w:rsidP="00845ADF">
      <w:pPr>
        <w:pStyle w:val="ab"/>
        <w:spacing w:after="0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Pr="00074EE8">
        <w:rPr>
          <w:szCs w:val="28"/>
        </w:rPr>
        <w:t xml:space="preserve"> </w:t>
      </w:r>
      <w:r w:rsidR="00244EE3" w:rsidRPr="00244EE3">
        <w:rPr>
          <w:szCs w:val="28"/>
        </w:rPr>
        <w:t>Людмилу ЧУМАК</w:t>
      </w:r>
      <w:r w:rsidR="00274691">
        <w:rPr>
          <w:szCs w:val="28"/>
        </w:rPr>
        <w:t xml:space="preserve"> </w:t>
      </w:r>
      <w:r w:rsidR="00244EE3" w:rsidRPr="00244EE3">
        <w:rPr>
          <w:szCs w:val="28"/>
        </w:rPr>
        <w:t xml:space="preserve">- начальника управління  інформаційного забезпечення та внутрішньої політики </w:t>
      </w:r>
      <w:r w:rsidR="00845ADF">
        <w:rPr>
          <w:szCs w:val="28"/>
        </w:rPr>
        <w:t>п</w:t>
      </w:r>
      <w:r w:rsidR="00845ADF" w:rsidRPr="00701943">
        <w:rPr>
          <w:szCs w:val="28"/>
        </w:rPr>
        <w:t xml:space="preserve">ро внесення змін до рішення виконавчого комітету Славутської міської  ради від 19.08.2021 року №252 «Про затвердження </w:t>
      </w:r>
      <w:r w:rsidR="00845ADF">
        <w:rPr>
          <w:szCs w:val="28"/>
        </w:rPr>
        <w:t xml:space="preserve">  </w:t>
      </w:r>
      <w:r w:rsidR="00845ADF" w:rsidRPr="00701943">
        <w:rPr>
          <w:szCs w:val="28"/>
        </w:rPr>
        <w:t>Переліку</w:t>
      </w:r>
      <w:r w:rsidR="00845ADF">
        <w:rPr>
          <w:szCs w:val="28"/>
        </w:rPr>
        <w:t xml:space="preserve"> </w:t>
      </w:r>
      <w:r w:rsidR="00845ADF" w:rsidRPr="00701943">
        <w:rPr>
          <w:szCs w:val="28"/>
        </w:rPr>
        <w:t xml:space="preserve"> наборів даних Славутської міської ради та її виконавчих органів, комунальних підприємств та установ, які підлягають оприлюдненню у формі відкритих даних в мережі Інтернет».</w:t>
      </w:r>
    </w:p>
    <w:p w14:paraId="4DF7FCC1" w14:textId="77777777" w:rsidR="00416EA6" w:rsidRPr="006C4FC4" w:rsidRDefault="00416EA6" w:rsidP="00416EA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DA84E48" w14:textId="77777777" w:rsidR="00416EA6" w:rsidRDefault="00416EA6" w:rsidP="00416EA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CCFF5A5" w14:textId="77777777" w:rsidR="00416EA6" w:rsidRDefault="00416EA6" w:rsidP="00416EA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10FC4CF" w14:textId="0D097418" w:rsidR="00416EA6" w:rsidRPr="00074EE8" w:rsidRDefault="00416EA6" w:rsidP="00AF5E35">
      <w:pPr>
        <w:pStyle w:val="ab"/>
        <w:spacing w:after="0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845ADF" w:rsidRPr="00701943">
        <w:rPr>
          <w:szCs w:val="28"/>
        </w:rPr>
        <w:t xml:space="preserve">Про внесення змін до рішення виконавчого комітету Славутської міської  ради від 19.08.2021 року №252 «Про затвердження </w:t>
      </w:r>
      <w:r w:rsidR="00845ADF">
        <w:rPr>
          <w:szCs w:val="28"/>
        </w:rPr>
        <w:t xml:space="preserve">  </w:t>
      </w:r>
      <w:r w:rsidR="00845ADF" w:rsidRPr="00701943">
        <w:rPr>
          <w:szCs w:val="28"/>
        </w:rPr>
        <w:t>Переліку</w:t>
      </w:r>
      <w:r w:rsidR="00845ADF">
        <w:rPr>
          <w:szCs w:val="28"/>
        </w:rPr>
        <w:t xml:space="preserve"> </w:t>
      </w:r>
      <w:r w:rsidR="00845ADF" w:rsidRPr="00701943">
        <w:rPr>
          <w:szCs w:val="28"/>
        </w:rPr>
        <w:t xml:space="preserve"> наборів даних Славутської міської ради та її виконавчих органів, комунальних підприємств та установ, які підлягають оприлюдненню у формі відкритих даних в мережі Інтернет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36F29D3" w14:textId="77777777" w:rsidR="00416EA6" w:rsidRDefault="00416EA6" w:rsidP="00416EA6">
      <w:pPr>
        <w:ind w:firstLine="708"/>
        <w:jc w:val="both"/>
        <w:rPr>
          <w:rFonts w:eastAsia="Calibri"/>
          <w:szCs w:val="28"/>
          <w:lang w:eastAsia="uk-UA"/>
        </w:rPr>
      </w:pPr>
    </w:p>
    <w:p w14:paraId="5AA4357A" w14:textId="1A9735AC" w:rsidR="00416EA6" w:rsidRPr="00D5721C" w:rsidRDefault="00416EA6" w:rsidP="001A5B11">
      <w:pPr>
        <w:tabs>
          <w:tab w:val="left" w:pos="1005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D5721C">
        <w:rPr>
          <w:bCs/>
          <w:szCs w:val="28"/>
        </w:rPr>
        <w:t xml:space="preserve">СЛУХАЛИ: </w:t>
      </w:r>
      <w:r w:rsidR="00D5721C" w:rsidRPr="00D5721C">
        <w:rPr>
          <w:bCs/>
          <w:szCs w:val="28"/>
        </w:rPr>
        <w:t>Тетяну НОВАК - начальника  відділу  закупівель,  регуляторної політики та підприємництва</w:t>
      </w:r>
      <w:r w:rsidR="00D5721C" w:rsidRPr="00D5721C">
        <w:rPr>
          <w:szCs w:val="28"/>
        </w:rPr>
        <w:t xml:space="preserve"> </w:t>
      </w:r>
      <w:r w:rsidR="003E4364">
        <w:rPr>
          <w:szCs w:val="28"/>
        </w:rPr>
        <w:t>п</w:t>
      </w:r>
      <w:r w:rsidR="00D5721C">
        <w:rPr>
          <w:szCs w:val="28"/>
        </w:rPr>
        <w:t>ро  затвердження нормативів питного водопостачання та норм споживання послуг з централізованого водопостачання та централізованого водовідведення для населення м. Славута.</w:t>
      </w:r>
    </w:p>
    <w:p w14:paraId="68A48181" w14:textId="77777777" w:rsidR="00416EA6" w:rsidRPr="006C4FC4" w:rsidRDefault="00416EA6" w:rsidP="00416EA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A091931" w14:textId="77777777" w:rsidR="00416EA6" w:rsidRDefault="00416EA6" w:rsidP="00416EA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A1832C9" w14:textId="77777777" w:rsidR="00416EA6" w:rsidRDefault="00416EA6" w:rsidP="00416EA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49F2D81" w14:textId="13A15527" w:rsidR="00AF72D6" w:rsidRPr="00074EE8" w:rsidRDefault="00416EA6" w:rsidP="00630B22">
      <w:pPr>
        <w:tabs>
          <w:tab w:val="left" w:pos="100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5721C">
        <w:rPr>
          <w:szCs w:val="28"/>
        </w:rPr>
        <w:t>Про  затвердження нормативів питного водопостачання та норм споживання послуг з централізованого водопостачання та централізованого водовідведення для населення м. Славута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F03B712" w14:textId="77777777" w:rsidR="00416EA6" w:rsidRDefault="00416EA6" w:rsidP="00416EA6">
      <w:pPr>
        <w:ind w:firstLine="708"/>
        <w:jc w:val="both"/>
        <w:rPr>
          <w:rFonts w:eastAsia="Calibri"/>
          <w:szCs w:val="28"/>
          <w:lang w:eastAsia="uk-UA"/>
        </w:rPr>
      </w:pPr>
    </w:p>
    <w:p w14:paraId="5C9305CE" w14:textId="336FDAFB" w:rsidR="00416EA6" w:rsidRPr="00E92714" w:rsidRDefault="00416EA6" w:rsidP="003E4364">
      <w:pPr>
        <w:tabs>
          <w:tab w:val="left" w:pos="1005"/>
        </w:tabs>
        <w:jc w:val="both"/>
        <w:rPr>
          <w:b/>
          <w:bCs/>
          <w:i/>
          <w:iCs/>
          <w:sz w:val="24"/>
        </w:rPr>
      </w:pPr>
      <w:r>
        <w:rPr>
          <w:bCs/>
          <w:szCs w:val="28"/>
        </w:rPr>
        <w:t xml:space="preserve">          СЛУХАЛИ:</w:t>
      </w:r>
      <w:r w:rsidRPr="00074EE8">
        <w:rPr>
          <w:szCs w:val="28"/>
        </w:rPr>
        <w:t xml:space="preserve"> </w:t>
      </w:r>
      <w:r w:rsidR="00475740" w:rsidRPr="00475740">
        <w:rPr>
          <w:szCs w:val="28"/>
        </w:rPr>
        <w:t>Оксану БУХТІЙЧУК  - начальника відділу бухгалтерського обліку</w:t>
      </w:r>
      <w:r w:rsidR="00475740">
        <w:rPr>
          <w:b/>
          <w:bCs/>
          <w:i/>
          <w:iCs/>
          <w:sz w:val="24"/>
        </w:rPr>
        <w:t xml:space="preserve"> </w:t>
      </w:r>
      <w:r w:rsidR="00475740">
        <w:rPr>
          <w:szCs w:val="28"/>
        </w:rPr>
        <w:t xml:space="preserve">про  внесення змін до рішення виконавчого комітету Славутської ради від 19.01.2023 року № 21 «Про визначення одержувачів та розпорядників нижчого рівня бюджетних коштів».       </w:t>
      </w:r>
    </w:p>
    <w:p w14:paraId="0F529418" w14:textId="77777777" w:rsidR="00416EA6" w:rsidRPr="006C4FC4" w:rsidRDefault="00416EA6" w:rsidP="00416EA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E08118A" w14:textId="77777777" w:rsidR="00416EA6" w:rsidRDefault="00416EA6" w:rsidP="00416EA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4695DD82" w14:textId="77777777" w:rsidR="00416EA6" w:rsidRDefault="00416EA6" w:rsidP="00416EA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E5FA029" w14:textId="283CB006" w:rsidR="00416EA6" w:rsidRPr="00074EE8" w:rsidRDefault="00416EA6" w:rsidP="00416EA6">
      <w:pPr>
        <w:tabs>
          <w:tab w:val="left" w:pos="100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E92714">
        <w:rPr>
          <w:szCs w:val="28"/>
        </w:rPr>
        <w:t xml:space="preserve">про  внесення змін до рішення виконавчого комітету Славутської ради від 19.01.2023 року № 21 «Про визначення одержувачів та розпорядників нижчого рівня бюджетних коштів» 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9FCCA4F" w14:textId="77777777" w:rsidR="00416EA6" w:rsidRDefault="00416EA6" w:rsidP="00416EA6">
      <w:pPr>
        <w:ind w:firstLine="708"/>
        <w:jc w:val="both"/>
        <w:rPr>
          <w:rFonts w:eastAsia="Calibri"/>
          <w:szCs w:val="28"/>
          <w:lang w:eastAsia="uk-UA"/>
        </w:rPr>
      </w:pPr>
    </w:p>
    <w:p w14:paraId="71EA1F59" w14:textId="5E8DF3C7" w:rsidR="00416EA6" w:rsidRPr="00074EE8" w:rsidRDefault="00416EA6" w:rsidP="00416EA6">
      <w:pPr>
        <w:tabs>
          <w:tab w:val="left" w:pos="1005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Pr="00074EE8">
        <w:rPr>
          <w:szCs w:val="28"/>
        </w:rPr>
        <w:t xml:space="preserve"> </w:t>
      </w:r>
      <w:r w:rsidR="007A6461" w:rsidRPr="007A6461">
        <w:rPr>
          <w:szCs w:val="28"/>
        </w:rPr>
        <w:t>Юрія  ДЕРБУГОВА - начальника управління  житлово-комунального господарства, енергозбереження благоустрою та громадського порядку</w:t>
      </w:r>
      <w:r w:rsidR="007A6461">
        <w:rPr>
          <w:szCs w:val="28"/>
        </w:rPr>
        <w:t xml:space="preserve"> про видалення зелених насаджень в м. Славута.</w:t>
      </w:r>
    </w:p>
    <w:p w14:paraId="3DC193D7" w14:textId="77777777" w:rsidR="00416EA6" w:rsidRPr="006C4FC4" w:rsidRDefault="00416EA6" w:rsidP="00416EA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6517858" w14:textId="77777777" w:rsidR="00416EA6" w:rsidRDefault="00416EA6" w:rsidP="00416EA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3E82AE9F" w14:textId="77777777" w:rsidR="00416EA6" w:rsidRDefault="00416EA6" w:rsidP="00416EA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671DDC2" w14:textId="3332CAB8" w:rsidR="00416EA6" w:rsidRPr="00074EE8" w:rsidRDefault="00416EA6" w:rsidP="00416EA6">
      <w:pPr>
        <w:tabs>
          <w:tab w:val="left" w:pos="100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A6461">
        <w:rPr>
          <w:szCs w:val="28"/>
        </w:rPr>
        <w:t xml:space="preserve">Про видалення зелених насаджень в </w:t>
      </w:r>
      <w:r w:rsidR="00782BA3">
        <w:rPr>
          <w:szCs w:val="28"/>
        </w:rPr>
        <w:t xml:space="preserve">                       </w:t>
      </w:r>
      <w:r w:rsidR="007A6461">
        <w:rPr>
          <w:szCs w:val="28"/>
        </w:rPr>
        <w:t>м. Славута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2BAAF50" w14:textId="77777777" w:rsidR="00416EA6" w:rsidRDefault="00416EA6" w:rsidP="00416EA6">
      <w:pPr>
        <w:ind w:firstLine="708"/>
        <w:jc w:val="both"/>
        <w:rPr>
          <w:rFonts w:eastAsia="Calibri"/>
          <w:szCs w:val="28"/>
          <w:lang w:eastAsia="uk-UA"/>
        </w:rPr>
      </w:pPr>
    </w:p>
    <w:p w14:paraId="2EE48DCB" w14:textId="0D3D50A9" w:rsidR="00416EA6" w:rsidRPr="00074EE8" w:rsidRDefault="00416EA6" w:rsidP="00782BA3">
      <w:pPr>
        <w:tabs>
          <w:tab w:val="left" w:pos="1005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Pr="00074EE8">
        <w:rPr>
          <w:szCs w:val="28"/>
        </w:rPr>
        <w:t xml:space="preserve"> </w:t>
      </w:r>
      <w:r w:rsidR="00BC3518" w:rsidRPr="00BC3518">
        <w:rPr>
          <w:szCs w:val="28"/>
        </w:rPr>
        <w:t xml:space="preserve">Світлану ЯБКОВСЬКУ- начальника управління соціального захисту населення  виконавчого комітету Славутської  міської ради </w:t>
      </w:r>
      <w:r w:rsidR="00782BA3">
        <w:rPr>
          <w:szCs w:val="28"/>
        </w:rPr>
        <w:t>п</w:t>
      </w:r>
      <w:r w:rsidR="00BC3518" w:rsidRPr="00BB3AC3">
        <w:rPr>
          <w:szCs w:val="28"/>
        </w:rPr>
        <w:t>ро  виділення одноразової адресної матеріальної допомоги</w:t>
      </w:r>
      <w:r w:rsidR="00BC3518">
        <w:rPr>
          <w:szCs w:val="28"/>
        </w:rPr>
        <w:t>.</w:t>
      </w:r>
    </w:p>
    <w:p w14:paraId="112076A5" w14:textId="77777777" w:rsidR="00416EA6" w:rsidRPr="006C4FC4" w:rsidRDefault="00416EA6" w:rsidP="00416EA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5745FE0" w14:textId="77777777" w:rsidR="00416EA6" w:rsidRDefault="00416EA6" w:rsidP="00416EA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C8ED63C" w14:textId="77777777" w:rsidR="00416EA6" w:rsidRDefault="00416EA6" w:rsidP="00416EA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EBDAF0A" w14:textId="1A1B17FD" w:rsidR="00416EA6" w:rsidRPr="00074EE8" w:rsidRDefault="00416EA6" w:rsidP="00782BA3">
      <w:pPr>
        <w:tabs>
          <w:tab w:val="left" w:pos="100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C3518" w:rsidRPr="00BB3AC3">
        <w:rPr>
          <w:szCs w:val="28"/>
        </w:rPr>
        <w:t>Про  виділення одноразової адресної матеріальної допомоги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B095988" w14:textId="77777777" w:rsidR="00416EA6" w:rsidRDefault="00416EA6" w:rsidP="00416EA6">
      <w:pPr>
        <w:ind w:firstLine="708"/>
        <w:jc w:val="both"/>
        <w:rPr>
          <w:rFonts w:eastAsia="Calibri"/>
          <w:szCs w:val="28"/>
          <w:lang w:eastAsia="uk-UA"/>
        </w:rPr>
      </w:pPr>
    </w:p>
    <w:p w14:paraId="70BC884D" w14:textId="4B1C3E03" w:rsidR="00416EA6" w:rsidRPr="000C549A" w:rsidRDefault="00416EA6" w:rsidP="00E300C1">
      <w:pPr>
        <w:tabs>
          <w:tab w:val="left" w:pos="1005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Pr="00074EE8">
        <w:rPr>
          <w:szCs w:val="28"/>
        </w:rPr>
        <w:t xml:space="preserve"> </w:t>
      </w:r>
      <w:r w:rsidR="004C2268" w:rsidRPr="007B455A">
        <w:rPr>
          <w:szCs w:val="28"/>
        </w:rPr>
        <w:t>Галину СУХАНЕВИЧ</w:t>
      </w:r>
      <w:r w:rsidR="008A2F9F">
        <w:rPr>
          <w:szCs w:val="28"/>
        </w:rPr>
        <w:t xml:space="preserve">  </w:t>
      </w:r>
      <w:r w:rsidR="004C2268" w:rsidRPr="007B455A">
        <w:rPr>
          <w:szCs w:val="28"/>
        </w:rPr>
        <w:t xml:space="preserve">- завідувача сектором опіки, піклування та </w:t>
      </w:r>
      <w:r w:rsidR="004C2268" w:rsidRPr="000C549A">
        <w:rPr>
          <w:szCs w:val="28"/>
        </w:rPr>
        <w:t xml:space="preserve">усиновлення дітей-сиріт і дітей, позбавлених батьківського піклування служби (відділу) у справах дітей </w:t>
      </w:r>
      <w:r w:rsidR="008A2F9F" w:rsidRPr="000C549A">
        <w:rPr>
          <w:szCs w:val="28"/>
          <w:lang w:eastAsia="zh-CN"/>
        </w:rPr>
        <w:t>п</w:t>
      </w:r>
      <w:r w:rsidR="0001513F" w:rsidRPr="000C549A">
        <w:rPr>
          <w:szCs w:val="28"/>
          <w:lang w:eastAsia="zh-CN"/>
        </w:rPr>
        <w:t xml:space="preserve">ро надання </w:t>
      </w:r>
      <w:r w:rsidR="004D3310">
        <w:rPr>
          <w:szCs w:val="28"/>
          <w:lang w:eastAsia="zh-CN"/>
        </w:rPr>
        <w:t xml:space="preserve">особа </w:t>
      </w:r>
      <w:r w:rsidR="0001513F" w:rsidRPr="000C549A">
        <w:rPr>
          <w:szCs w:val="28"/>
          <w:lang w:eastAsia="zh-CN"/>
        </w:rPr>
        <w:t xml:space="preserve">дозволу </w:t>
      </w:r>
      <w:r w:rsidR="0001513F" w:rsidRPr="000C549A">
        <w:rPr>
          <w:sz w:val="24"/>
          <w:lang w:eastAsia="zh-CN"/>
        </w:rPr>
        <w:t xml:space="preserve"> </w:t>
      </w:r>
      <w:r w:rsidR="0001513F" w:rsidRPr="000C549A">
        <w:rPr>
          <w:szCs w:val="28"/>
          <w:lang w:eastAsia="zh-CN"/>
        </w:rPr>
        <w:t xml:space="preserve">на укладання договору дарування квартири </w:t>
      </w:r>
      <w:r w:rsidR="0001513F" w:rsidRPr="000C549A">
        <w:rPr>
          <w:sz w:val="24"/>
          <w:lang w:eastAsia="zh-CN"/>
        </w:rPr>
        <w:t xml:space="preserve"> </w:t>
      </w:r>
      <w:r w:rsidR="0001513F" w:rsidRPr="000C549A">
        <w:rPr>
          <w:szCs w:val="28"/>
          <w:lang w:eastAsia="zh-CN"/>
        </w:rPr>
        <w:t>неповнолітнім дітям</w:t>
      </w:r>
      <w:r w:rsidR="004D3310">
        <w:rPr>
          <w:szCs w:val="28"/>
          <w:lang w:eastAsia="zh-CN"/>
        </w:rPr>
        <w:t xml:space="preserve"> особа</w:t>
      </w:r>
      <w:r w:rsidR="0001513F" w:rsidRPr="000C549A">
        <w:rPr>
          <w:szCs w:val="28"/>
          <w:lang w:eastAsia="zh-CN"/>
        </w:rPr>
        <w:t>.,</w:t>
      </w:r>
      <w:r w:rsidR="001C0BDF" w:rsidRPr="000C549A">
        <w:rPr>
          <w:szCs w:val="28"/>
          <w:lang w:eastAsia="zh-CN"/>
        </w:rPr>
        <w:t xml:space="preserve"> </w:t>
      </w:r>
      <w:r w:rsidR="0001513F" w:rsidRPr="000C549A">
        <w:rPr>
          <w:szCs w:val="28"/>
          <w:lang w:eastAsia="zh-CN"/>
        </w:rPr>
        <w:t>2008 р.н.,</w:t>
      </w:r>
      <w:r w:rsidR="004D3310">
        <w:rPr>
          <w:szCs w:val="28"/>
          <w:lang w:eastAsia="zh-CN"/>
        </w:rPr>
        <w:t xml:space="preserve"> особа</w:t>
      </w:r>
      <w:r w:rsidR="0001513F" w:rsidRPr="000C549A">
        <w:rPr>
          <w:szCs w:val="28"/>
          <w:lang w:eastAsia="zh-CN"/>
        </w:rPr>
        <w:t>., 2016 р.н. в рівних частках.</w:t>
      </w:r>
    </w:p>
    <w:p w14:paraId="0BC5E045" w14:textId="77777777" w:rsidR="00416EA6" w:rsidRPr="000C549A" w:rsidRDefault="00416EA6" w:rsidP="00E300C1">
      <w:pPr>
        <w:ind w:right="-1"/>
        <w:jc w:val="both"/>
        <w:rPr>
          <w:bCs/>
          <w:szCs w:val="28"/>
        </w:rPr>
      </w:pPr>
      <w:r w:rsidRPr="000C549A">
        <w:rPr>
          <w:bCs/>
          <w:szCs w:val="28"/>
        </w:rPr>
        <w:t xml:space="preserve">          ВИСТУПИВ: Василь СИДОР - міський голова</w:t>
      </w:r>
    </w:p>
    <w:p w14:paraId="413978EE" w14:textId="77777777" w:rsidR="00416EA6" w:rsidRPr="000C549A" w:rsidRDefault="00416EA6" w:rsidP="00E300C1">
      <w:pPr>
        <w:ind w:right="-1" w:firstLine="708"/>
        <w:jc w:val="both"/>
        <w:rPr>
          <w:szCs w:val="28"/>
        </w:rPr>
      </w:pPr>
      <w:r w:rsidRPr="000C549A">
        <w:rPr>
          <w:bCs/>
          <w:szCs w:val="28"/>
        </w:rPr>
        <w:t xml:space="preserve">Прошу  </w:t>
      </w:r>
      <w:r w:rsidRPr="000C549A">
        <w:rPr>
          <w:szCs w:val="28"/>
        </w:rPr>
        <w:t>голосувати за  прийняття  проєкту  рішення  як рішення виконавчого комітету.</w:t>
      </w:r>
    </w:p>
    <w:p w14:paraId="54E10F56" w14:textId="77777777" w:rsidR="00416EA6" w:rsidRPr="000C549A" w:rsidRDefault="00416EA6" w:rsidP="00E300C1">
      <w:pPr>
        <w:ind w:right="-1" w:firstLine="708"/>
        <w:jc w:val="both"/>
        <w:rPr>
          <w:szCs w:val="28"/>
        </w:rPr>
      </w:pPr>
      <w:r w:rsidRPr="000C549A">
        <w:rPr>
          <w:szCs w:val="28"/>
        </w:rPr>
        <w:t xml:space="preserve">Голосували: За -12, утримались - 0, проти - 0.              </w:t>
      </w:r>
    </w:p>
    <w:p w14:paraId="59163E04" w14:textId="7803C439" w:rsidR="00416EA6" w:rsidRPr="000C549A" w:rsidRDefault="00416EA6" w:rsidP="00E300C1">
      <w:pPr>
        <w:jc w:val="both"/>
        <w:rPr>
          <w:sz w:val="24"/>
          <w:lang w:eastAsia="zh-CN"/>
        </w:rPr>
      </w:pPr>
      <w:r w:rsidRPr="000C549A">
        <w:rPr>
          <w:rFonts w:eastAsia="Calibri"/>
          <w:szCs w:val="28"/>
          <w:lang w:eastAsia="uk-UA"/>
        </w:rPr>
        <w:t xml:space="preserve">          ВИРІШИЛИ: </w:t>
      </w:r>
      <w:r w:rsidRPr="000C549A">
        <w:rPr>
          <w:szCs w:val="28"/>
        </w:rPr>
        <w:t xml:space="preserve">проєкт рішення </w:t>
      </w:r>
      <w:r w:rsidRPr="000C549A">
        <w:rPr>
          <w:bCs/>
          <w:szCs w:val="28"/>
        </w:rPr>
        <w:t>«</w:t>
      </w:r>
      <w:r w:rsidR="0001513F" w:rsidRPr="000C549A">
        <w:rPr>
          <w:szCs w:val="28"/>
          <w:lang w:eastAsia="zh-CN"/>
        </w:rPr>
        <w:t xml:space="preserve">Про надання </w:t>
      </w:r>
      <w:r w:rsidR="004D3310">
        <w:rPr>
          <w:szCs w:val="28"/>
          <w:lang w:eastAsia="zh-CN"/>
        </w:rPr>
        <w:t xml:space="preserve"> особа </w:t>
      </w:r>
      <w:r w:rsidR="0001513F" w:rsidRPr="000C549A">
        <w:rPr>
          <w:szCs w:val="28"/>
          <w:lang w:eastAsia="zh-CN"/>
        </w:rPr>
        <w:t xml:space="preserve">дозволу </w:t>
      </w:r>
      <w:r w:rsidR="0001513F" w:rsidRPr="000C549A">
        <w:rPr>
          <w:sz w:val="24"/>
          <w:lang w:eastAsia="zh-CN"/>
        </w:rPr>
        <w:t xml:space="preserve"> </w:t>
      </w:r>
      <w:r w:rsidR="0001513F" w:rsidRPr="000C549A">
        <w:rPr>
          <w:szCs w:val="28"/>
          <w:lang w:eastAsia="zh-CN"/>
        </w:rPr>
        <w:t>на укладання договору дарування квартири</w:t>
      </w:r>
      <w:r w:rsidR="000C549A" w:rsidRPr="000C549A">
        <w:rPr>
          <w:szCs w:val="28"/>
          <w:lang w:eastAsia="zh-CN"/>
        </w:rPr>
        <w:t xml:space="preserve"> </w:t>
      </w:r>
      <w:r w:rsidR="0001513F" w:rsidRPr="000C549A">
        <w:rPr>
          <w:szCs w:val="28"/>
          <w:lang w:eastAsia="zh-CN"/>
        </w:rPr>
        <w:t>неповнолітнім дітям</w:t>
      </w:r>
      <w:r w:rsidR="00710398">
        <w:rPr>
          <w:szCs w:val="28"/>
          <w:lang w:eastAsia="zh-CN"/>
        </w:rPr>
        <w:t xml:space="preserve"> особа</w:t>
      </w:r>
      <w:r w:rsidR="0001513F" w:rsidRPr="000C549A">
        <w:rPr>
          <w:szCs w:val="28"/>
          <w:lang w:eastAsia="zh-CN"/>
        </w:rPr>
        <w:t>,</w:t>
      </w:r>
      <w:r w:rsidR="001C0BDF" w:rsidRPr="000C549A">
        <w:rPr>
          <w:szCs w:val="28"/>
          <w:lang w:eastAsia="zh-CN"/>
        </w:rPr>
        <w:t xml:space="preserve"> </w:t>
      </w:r>
      <w:r w:rsidR="0001513F" w:rsidRPr="000C549A">
        <w:rPr>
          <w:szCs w:val="28"/>
          <w:lang w:eastAsia="zh-CN"/>
        </w:rPr>
        <w:t>2008 р.н.,</w:t>
      </w:r>
      <w:r w:rsidR="0001513F" w:rsidRPr="000C549A">
        <w:rPr>
          <w:sz w:val="24"/>
          <w:lang w:eastAsia="zh-CN"/>
        </w:rPr>
        <w:t xml:space="preserve"> </w:t>
      </w:r>
      <w:r w:rsidR="000C549A" w:rsidRPr="000C549A">
        <w:rPr>
          <w:sz w:val="24"/>
          <w:lang w:eastAsia="zh-CN"/>
        </w:rPr>
        <w:t xml:space="preserve"> </w:t>
      </w:r>
      <w:r w:rsidR="00710398">
        <w:rPr>
          <w:szCs w:val="28"/>
          <w:lang w:eastAsia="zh-CN"/>
        </w:rPr>
        <w:t>особа</w:t>
      </w:r>
      <w:r w:rsidR="0001513F" w:rsidRPr="000C549A">
        <w:rPr>
          <w:szCs w:val="28"/>
          <w:lang w:eastAsia="zh-CN"/>
        </w:rPr>
        <w:t>., 2016 р.н. в рівних частках</w:t>
      </w:r>
      <w:r w:rsidRPr="000C549A">
        <w:rPr>
          <w:bCs/>
          <w:szCs w:val="28"/>
        </w:rPr>
        <w:t>»</w:t>
      </w:r>
      <w:r w:rsidR="004025A0" w:rsidRPr="000C549A">
        <w:rPr>
          <w:bCs/>
          <w:szCs w:val="28"/>
        </w:rPr>
        <w:t xml:space="preserve"> </w:t>
      </w:r>
      <w:r w:rsidRPr="000C549A">
        <w:rPr>
          <w:bCs/>
          <w:szCs w:val="28"/>
        </w:rPr>
        <w:t xml:space="preserve"> </w:t>
      </w:r>
      <w:r w:rsidRPr="000C549A">
        <w:rPr>
          <w:szCs w:val="28"/>
        </w:rPr>
        <w:t xml:space="preserve">прийняти як рішення виконавчого комітету. </w:t>
      </w:r>
    </w:p>
    <w:p w14:paraId="1193BE07" w14:textId="77777777" w:rsidR="00416EA6" w:rsidRDefault="00416EA6" w:rsidP="00416EA6">
      <w:pPr>
        <w:ind w:firstLine="708"/>
        <w:jc w:val="both"/>
        <w:rPr>
          <w:rFonts w:eastAsia="Calibri"/>
          <w:szCs w:val="28"/>
          <w:lang w:eastAsia="uk-UA"/>
        </w:rPr>
      </w:pPr>
    </w:p>
    <w:p w14:paraId="6BEDD9B9" w14:textId="36EF199A" w:rsidR="00416EA6" w:rsidRPr="00074EE8" w:rsidRDefault="00416EA6" w:rsidP="00B7153B">
      <w:pPr>
        <w:jc w:val="both"/>
        <w:outlineLvl w:val="0"/>
        <w:rPr>
          <w:szCs w:val="28"/>
          <w:lang w:eastAsia="zh-CN"/>
        </w:rPr>
      </w:pPr>
      <w:r>
        <w:rPr>
          <w:bCs/>
          <w:szCs w:val="28"/>
        </w:rPr>
        <w:t xml:space="preserve">          СЛУХАЛИ:</w:t>
      </w:r>
      <w:r w:rsidRPr="00074EE8">
        <w:rPr>
          <w:szCs w:val="28"/>
        </w:rPr>
        <w:t xml:space="preserve"> </w:t>
      </w:r>
      <w:r w:rsidR="005742BC" w:rsidRPr="007B455A">
        <w:rPr>
          <w:szCs w:val="28"/>
        </w:rPr>
        <w:t>Галину СУХАНЕВИЧ</w:t>
      </w:r>
      <w:r w:rsidR="005742BC">
        <w:rPr>
          <w:szCs w:val="28"/>
        </w:rPr>
        <w:t xml:space="preserve"> </w:t>
      </w:r>
      <w:r w:rsidR="005742BC" w:rsidRPr="007B455A">
        <w:rPr>
          <w:szCs w:val="28"/>
        </w:rPr>
        <w:t>- завідувача сектором опіки, піклування та усиновлення дітей-сиріт і дітей, позбавлених батьківського піклування служби (відділу) у справах дітей</w:t>
      </w:r>
      <w:r w:rsidR="005742BC" w:rsidRPr="005742BC">
        <w:rPr>
          <w:szCs w:val="28"/>
          <w:lang w:eastAsia="zh-CN"/>
        </w:rPr>
        <w:t xml:space="preserve"> </w:t>
      </w:r>
      <w:r w:rsidR="00B7153B">
        <w:rPr>
          <w:szCs w:val="28"/>
          <w:lang w:eastAsia="zh-CN"/>
        </w:rPr>
        <w:t>п</w:t>
      </w:r>
      <w:r w:rsidR="005742BC" w:rsidRPr="00214617">
        <w:rPr>
          <w:szCs w:val="28"/>
          <w:lang w:eastAsia="zh-CN"/>
        </w:rPr>
        <w:t xml:space="preserve">ро надання </w:t>
      </w:r>
      <w:r w:rsidR="00710398">
        <w:rPr>
          <w:szCs w:val="28"/>
          <w:lang w:eastAsia="zh-CN"/>
        </w:rPr>
        <w:t xml:space="preserve">особа </w:t>
      </w:r>
      <w:r w:rsidR="005742BC" w:rsidRPr="00214617">
        <w:rPr>
          <w:szCs w:val="28"/>
          <w:lang w:eastAsia="zh-CN"/>
        </w:rPr>
        <w:t>дозволу на укладання договору прийняття</w:t>
      </w:r>
      <w:r w:rsidR="00B7153B">
        <w:rPr>
          <w:szCs w:val="28"/>
          <w:lang w:eastAsia="zh-CN"/>
        </w:rPr>
        <w:t xml:space="preserve"> </w:t>
      </w:r>
      <w:r w:rsidR="005742BC" w:rsidRPr="00214617">
        <w:rPr>
          <w:szCs w:val="28"/>
          <w:lang w:eastAsia="zh-CN"/>
        </w:rPr>
        <w:t>в дар квартири від імені малолітнього сина.</w:t>
      </w:r>
    </w:p>
    <w:p w14:paraId="1EC67D7A" w14:textId="77777777" w:rsidR="00416EA6" w:rsidRPr="006C4FC4" w:rsidRDefault="00416EA6" w:rsidP="00416EA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C8811F" w14:textId="77777777" w:rsidR="00416EA6" w:rsidRDefault="00416EA6" w:rsidP="00416EA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A0E46E6" w14:textId="77777777" w:rsidR="00416EA6" w:rsidRDefault="00416EA6" w:rsidP="00416EA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0C2A7B7" w14:textId="7005EB32" w:rsidR="00416EA6" w:rsidRPr="005742BC" w:rsidRDefault="00416EA6" w:rsidP="005742BC">
      <w:pPr>
        <w:jc w:val="both"/>
        <w:outlineLvl w:val="0"/>
        <w:rPr>
          <w:sz w:val="24"/>
          <w:lang w:val="ru-RU"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742BC" w:rsidRPr="00214617">
        <w:rPr>
          <w:szCs w:val="28"/>
          <w:lang w:eastAsia="zh-CN"/>
        </w:rPr>
        <w:t xml:space="preserve">Про надання </w:t>
      </w:r>
      <w:r w:rsidR="00710398">
        <w:rPr>
          <w:szCs w:val="28"/>
          <w:lang w:eastAsia="zh-CN"/>
        </w:rPr>
        <w:t xml:space="preserve"> особа </w:t>
      </w:r>
      <w:r w:rsidR="005742BC" w:rsidRPr="00214617">
        <w:rPr>
          <w:szCs w:val="28"/>
          <w:lang w:eastAsia="zh-CN"/>
        </w:rPr>
        <w:t>дозволу на укладання договору прийняття</w:t>
      </w:r>
      <w:r w:rsidR="005742BC">
        <w:rPr>
          <w:sz w:val="24"/>
          <w:lang w:val="ru-RU" w:eastAsia="zh-CN"/>
        </w:rPr>
        <w:t xml:space="preserve"> </w:t>
      </w:r>
      <w:r w:rsidR="005742BC" w:rsidRPr="00214617">
        <w:rPr>
          <w:szCs w:val="28"/>
          <w:lang w:eastAsia="zh-CN"/>
        </w:rPr>
        <w:t>в дар квартири від імені малолітнього сина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3C7AAEBA" w14:textId="77777777" w:rsidR="00416EA6" w:rsidRDefault="00416EA6" w:rsidP="00416EA6">
      <w:pPr>
        <w:ind w:firstLine="708"/>
        <w:jc w:val="both"/>
        <w:rPr>
          <w:rFonts w:eastAsia="Calibri"/>
          <w:szCs w:val="28"/>
          <w:lang w:eastAsia="uk-UA"/>
        </w:rPr>
      </w:pPr>
    </w:p>
    <w:p w14:paraId="498DE080" w14:textId="2D88CFE5" w:rsidR="00416EA6" w:rsidRPr="007038E2" w:rsidRDefault="00416EA6" w:rsidP="007038E2">
      <w:pPr>
        <w:suppressAutoHyphens/>
        <w:jc w:val="both"/>
        <w:rPr>
          <w:sz w:val="24"/>
          <w:lang w:val="ru-RU" w:eastAsia="zh-CN"/>
        </w:rPr>
      </w:pPr>
      <w:r>
        <w:rPr>
          <w:bCs/>
          <w:szCs w:val="28"/>
        </w:rPr>
        <w:t xml:space="preserve">          СЛУХАЛИ:</w:t>
      </w:r>
      <w:r w:rsidRPr="00074EE8">
        <w:rPr>
          <w:szCs w:val="28"/>
        </w:rPr>
        <w:t xml:space="preserve"> </w:t>
      </w:r>
      <w:r w:rsidR="007038E2" w:rsidRPr="007B455A">
        <w:rPr>
          <w:szCs w:val="28"/>
        </w:rPr>
        <w:t>Галину СУХАНЕВИЧ</w:t>
      </w:r>
      <w:r w:rsidR="007038E2">
        <w:rPr>
          <w:szCs w:val="28"/>
        </w:rPr>
        <w:t xml:space="preserve"> </w:t>
      </w:r>
      <w:r w:rsidR="007038E2" w:rsidRPr="007B455A">
        <w:rPr>
          <w:szCs w:val="28"/>
        </w:rPr>
        <w:t>-</w:t>
      </w:r>
      <w:r w:rsidR="00232E6D">
        <w:rPr>
          <w:szCs w:val="28"/>
        </w:rPr>
        <w:t xml:space="preserve"> </w:t>
      </w:r>
      <w:r w:rsidR="007038E2" w:rsidRPr="007B455A">
        <w:rPr>
          <w:szCs w:val="28"/>
        </w:rPr>
        <w:t>завідувача сектором опіки, піклування та усиновлення дітей-сиріт і дітей, позбавлених батьківського піклування служби (відділу) у справах дітей</w:t>
      </w:r>
      <w:r w:rsidR="007038E2" w:rsidRPr="005742BC">
        <w:rPr>
          <w:szCs w:val="28"/>
          <w:lang w:eastAsia="zh-CN"/>
        </w:rPr>
        <w:t xml:space="preserve"> </w:t>
      </w:r>
      <w:r w:rsidR="007038E2">
        <w:rPr>
          <w:szCs w:val="28"/>
          <w:lang w:eastAsia="zh-CN"/>
        </w:rPr>
        <w:t>п</w:t>
      </w:r>
      <w:r w:rsidR="007038E2" w:rsidRPr="00214617">
        <w:rPr>
          <w:szCs w:val="28"/>
          <w:lang w:eastAsia="zh-CN"/>
        </w:rPr>
        <w:t xml:space="preserve">ро надання </w:t>
      </w:r>
      <w:r w:rsidR="00710398">
        <w:rPr>
          <w:szCs w:val="28"/>
          <w:lang w:eastAsia="zh-CN"/>
        </w:rPr>
        <w:t xml:space="preserve"> особа </w:t>
      </w:r>
      <w:r w:rsidR="007038E2" w:rsidRPr="00214617">
        <w:rPr>
          <w:szCs w:val="28"/>
          <w:lang w:eastAsia="zh-CN"/>
        </w:rPr>
        <w:t>дозволу на укладання договору дарування</w:t>
      </w:r>
      <w:r w:rsidR="007038E2">
        <w:rPr>
          <w:sz w:val="24"/>
          <w:lang w:val="ru-RU" w:eastAsia="zh-CN"/>
        </w:rPr>
        <w:t xml:space="preserve"> </w:t>
      </w:r>
      <w:r w:rsidR="007038E2" w:rsidRPr="00214617">
        <w:rPr>
          <w:szCs w:val="28"/>
          <w:lang w:eastAsia="zh-CN"/>
        </w:rPr>
        <w:t>будинку, право користування</w:t>
      </w:r>
      <w:r w:rsidR="007038E2" w:rsidRPr="00214617">
        <w:rPr>
          <w:sz w:val="24"/>
          <w:lang w:val="ru-RU" w:eastAsia="zh-CN"/>
        </w:rPr>
        <w:t xml:space="preserve"> </w:t>
      </w:r>
      <w:r w:rsidR="007038E2" w:rsidRPr="00214617">
        <w:rPr>
          <w:szCs w:val="28"/>
          <w:lang w:eastAsia="zh-CN"/>
        </w:rPr>
        <w:t>яким має малолітня дитина.</w:t>
      </w:r>
    </w:p>
    <w:p w14:paraId="62EA5A8D" w14:textId="77777777" w:rsidR="00416EA6" w:rsidRPr="006C4FC4" w:rsidRDefault="00416EA6" w:rsidP="00416EA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3A0BB13" w14:textId="77777777" w:rsidR="00416EA6" w:rsidRDefault="00416EA6" w:rsidP="00416EA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835984D" w14:textId="77777777" w:rsidR="00416EA6" w:rsidRDefault="00416EA6" w:rsidP="00416EA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B2097FE" w14:textId="27EA6578" w:rsidR="00416EA6" w:rsidRPr="007038E2" w:rsidRDefault="00416EA6" w:rsidP="007038E2">
      <w:pPr>
        <w:suppressAutoHyphens/>
        <w:jc w:val="both"/>
        <w:rPr>
          <w:sz w:val="24"/>
          <w:lang w:val="ru-RU" w:eastAsia="zh-CN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038E2" w:rsidRPr="00214617">
        <w:rPr>
          <w:szCs w:val="28"/>
          <w:lang w:eastAsia="zh-CN"/>
        </w:rPr>
        <w:t xml:space="preserve">Про надання </w:t>
      </w:r>
      <w:r w:rsidR="00710398">
        <w:rPr>
          <w:szCs w:val="28"/>
          <w:lang w:eastAsia="zh-CN"/>
        </w:rPr>
        <w:t xml:space="preserve"> особа </w:t>
      </w:r>
      <w:r w:rsidR="007038E2" w:rsidRPr="00214617">
        <w:rPr>
          <w:szCs w:val="28"/>
          <w:lang w:eastAsia="zh-CN"/>
        </w:rPr>
        <w:t>дозволу на укладання договору дарування</w:t>
      </w:r>
      <w:r w:rsidR="007038E2">
        <w:rPr>
          <w:sz w:val="24"/>
          <w:lang w:val="ru-RU" w:eastAsia="zh-CN"/>
        </w:rPr>
        <w:t xml:space="preserve"> </w:t>
      </w:r>
      <w:r w:rsidR="007038E2" w:rsidRPr="00214617">
        <w:rPr>
          <w:szCs w:val="28"/>
          <w:lang w:eastAsia="zh-CN"/>
        </w:rPr>
        <w:t>будинку, право користування</w:t>
      </w:r>
      <w:r w:rsidR="007038E2" w:rsidRPr="00214617">
        <w:rPr>
          <w:sz w:val="24"/>
          <w:lang w:val="ru-RU" w:eastAsia="zh-CN"/>
        </w:rPr>
        <w:t xml:space="preserve"> </w:t>
      </w:r>
      <w:r w:rsidR="007038E2" w:rsidRPr="00214617">
        <w:rPr>
          <w:szCs w:val="28"/>
          <w:lang w:eastAsia="zh-CN"/>
        </w:rPr>
        <w:t>яким має малолітня дитина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0DA05AC4" w14:textId="77777777" w:rsidR="00416EA6" w:rsidRDefault="00416EA6" w:rsidP="00416EA6">
      <w:pPr>
        <w:ind w:firstLine="708"/>
        <w:jc w:val="both"/>
        <w:rPr>
          <w:rFonts w:eastAsia="Calibri"/>
          <w:szCs w:val="28"/>
          <w:lang w:eastAsia="uk-UA"/>
        </w:rPr>
      </w:pPr>
    </w:p>
    <w:p w14:paraId="5BC6CC52" w14:textId="60063D69" w:rsidR="00416EA6" w:rsidRPr="00074EE8" w:rsidRDefault="00416EA6" w:rsidP="00D1114B">
      <w:pPr>
        <w:tabs>
          <w:tab w:val="left" w:pos="5865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Pr="00074EE8">
        <w:rPr>
          <w:szCs w:val="28"/>
        </w:rPr>
        <w:t xml:space="preserve"> </w:t>
      </w:r>
      <w:r w:rsidR="001E6E3A" w:rsidRPr="007B455A">
        <w:rPr>
          <w:szCs w:val="28"/>
        </w:rPr>
        <w:t>Галину СУХАНЕВИЧ</w:t>
      </w:r>
      <w:r w:rsidR="001E6E3A">
        <w:rPr>
          <w:szCs w:val="28"/>
        </w:rPr>
        <w:t xml:space="preserve"> </w:t>
      </w:r>
      <w:r w:rsidR="001E6E3A" w:rsidRPr="007B455A">
        <w:rPr>
          <w:szCs w:val="28"/>
        </w:rPr>
        <w:t>-</w:t>
      </w:r>
      <w:r w:rsidR="007F34ED">
        <w:rPr>
          <w:szCs w:val="28"/>
        </w:rPr>
        <w:t xml:space="preserve"> </w:t>
      </w:r>
      <w:r w:rsidR="001E6E3A" w:rsidRPr="007B455A">
        <w:rPr>
          <w:szCs w:val="28"/>
        </w:rPr>
        <w:t>завідувача сектором опіки, піклування та усиновлення дітей-сиріт і дітей, позбавлених батьківського піклування служби (відділу) у справах дітей</w:t>
      </w:r>
      <w:r w:rsidR="001E6E3A" w:rsidRPr="001E6E3A">
        <w:rPr>
          <w:szCs w:val="28"/>
        </w:rPr>
        <w:t xml:space="preserve"> </w:t>
      </w:r>
      <w:r w:rsidR="00D1114B">
        <w:rPr>
          <w:szCs w:val="28"/>
        </w:rPr>
        <w:t>п</w:t>
      </w:r>
      <w:r w:rsidR="001E6E3A" w:rsidRPr="00214617">
        <w:rPr>
          <w:szCs w:val="28"/>
        </w:rPr>
        <w:t xml:space="preserve">ро звільнення </w:t>
      </w:r>
      <w:r w:rsidR="00710398">
        <w:rPr>
          <w:szCs w:val="28"/>
        </w:rPr>
        <w:t xml:space="preserve"> особа </w:t>
      </w:r>
      <w:r w:rsidR="001E6E3A" w:rsidRPr="00214617">
        <w:rPr>
          <w:szCs w:val="28"/>
        </w:rPr>
        <w:t>від здійснення повноважень опікуна</w:t>
      </w:r>
      <w:r w:rsidR="00D1114B">
        <w:rPr>
          <w:szCs w:val="28"/>
        </w:rPr>
        <w:t xml:space="preserve"> </w:t>
      </w:r>
      <w:r w:rsidR="001E6E3A" w:rsidRPr="00214617">
        <w:rPr>
          <w:szCs w:val="28"/>
        </w:rPr>
        <w:t>над малолітньою</w:t>
      </w:r>
      <w:r w:rsidR="00710398">
        <w:rPr>
          <w:szCs w:val="28"/>
        </w:rPr>
        <w:t xml:space="preserve"> особа</w:t>
      </w:r>
      <w:r w:rsidR="001E6E3A" w:rsidRPr="00214617">
        <w:rPr>
          <w:szCs w:val="28"/>
        </w:rPr>
        <w:t xml:space="preserve">, 2009 р.н. </w:t>
      </w:r>
    </w:p>
    <w:p w14:paraId="74994BB0" w14:textId="77777777" w:rsidR="00416EA6" w:rsidRPr="006C4FC4" w:rsidRDefault="00416EA6" w:rsidP="00416EA6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7F9A057" w14:textId="77777777" w:rsidR="00416EA6" w:rsidRDefault="00416EA6" w:rsidP="00416EA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7E88F7C1" w14:textId="77777777" w:rsidR="00416EA6" w:rsidRDefault="00416EA6" w:rsidP="00416EA6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67959242" w14:textId="0398BEBB" w:rsidR="00416EA6" w:rsidRPr="00074EE8" w:rsidRDefault="00416EA6" w:rsidP="001E6E3A">
      <w:pPr>
        <w:tabs>
          <w:tab w:val="left" w:pos="586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1E6E3A" w:rsidRPr="00214617">
        <w:rPr>
          <w:szCs w:val="28"/>
        </w:rPr>
        <w:t>Про звільнення</w:t>
      </w:r>
      <w:r w:rsidR="006C6865">
        <w:rPr>
          <w:szCs w:val="28"/>
        </w:rPr>
        <w:t xml:space="preserve"> особа</w:t>
      </w:r>
      <w:r w:rsidR="001E6E3A" w:rsidRPr="00214617">
        <w:rPr>
          <w:szCs w:val="28"/>
        </w:rPr>
        <w:t xml:space="preserve">  від здійснення повноважень опікуна</w:t>
      </w:r>
      <w:r w:rsidR="001E6E3A">
        <w:rPr>
          <w:szCs w:val="28"/>
        </w:rPr>
        <w:t xml:space="preserve"> </w:t>
      </w:r>
      <w:r w:rsidR="001E6E3A" w:rsidRPr="00214617">
        <w:rPr>
          <w:szCs w:val="28"/>
        </w:rPr>
        <w:t>над малолітньою</w:t>
      </w:r>
      <w:r w:rsidR="006C6865">
        <w:rPr>
          <w:szCs w:val="28"/>
        </w:rPr>
        <w:t xml:space="preserve"> особа</w:t>
      </w:r>
      <w:r w:rsidR="001E6E3A" w:rsidRPr="00214617">
        <w:rPr>
          <w:szCs w:val="28"/>
        </w:rPr>
        <w:t>., 2009 р.н.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7018E496" w14:textId="77777777" w:rsidR="00416EA6" w:rsidRDefault="00416EA6" w:rsidP="00416EA6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9F7E3BD" w14:textId="7422F47E" w:rsidR="00D1114B" w:rsidRDefault="00D53959" w:rsidP="00D1114B">
      <w:pPr>
        <w:tabs>
          <w:tab w:val="left" w:pos="5865"/>
        </w:tabs>
        <w:jc w:val="both"/>
        <w:rPr>
          <w:szCs w:val="28"/>
        </w:rPr>
      </w:pPr>
      <w:r>
        <w:rPr>
          <w:bCs/>
          <w:szCs w:val="28"/>
        </w:rPr>
        <w:t xml:space="preserve">         СЛУХАЛИ:</w:t>
      </w:r>
      <w:r w:rsidRPr="00074EE8">
        <w:rPr>
          <w:szCs w:val="28"/>
        </w:rPr>
        <w:t xml:space="preserve"> </w:t>
      </w:r>
      <w:r w:rsidRPr="007B455A">
        <w:rPr>
          <w:szCs w:val="28"/>
        </w:rPr>
        <w:t>Галину СУХАНЕВИЧ</w:t>
      </w:r>
      <w:r>
        <w:rPr>
          <w:szCs w:val="28"/>
        </w:rPr>
        <w:t xml:space="preserve">  </w:t>
      </w:r>
      <w:r w:rsidRPr="007B455A">
        <w:rPr>
          <w:szCs w:val="28"/>
        </w:rPr>
        <w:t xml:space="preserve">- завідувача сектором опіки, піклування та усиновлення дітей-сиріт і дітей, позбавлених батьківського </w:t>
      </w:r>
      <w:r w:rsidR="000F5BC3" w:rsidRPr="007B455A">
        <w:rPr>
          <w:szCs w:val="28"/>
        </w:rPr>
        <w:t>піклування служби (відділу) у справах дітей</w:t>
      </w:r>
      <w:r w:rsidR="000F5BC3" w:rsidRPr="001E6E3A">
        <w:rPr>
          <w:szCs w:val="28"/>
        </w:rPr>
        <w:t xml:space="preserve"> </w:t>
      </w:r>
      <w:r w:rsidR="000F5BC3">
        <w:rPr>
          <w:szCs w:val="28"/>
        </w:rPr>
        <w:t>п</w:t>
      </w:r>
      <w:r w:rsidR="000F5BC3" w:rsidRPr="00214617">
        <w:rPr>
          <w:szCs w:val="28"/>
        </w:rPr>
        <w:t xml:space="preserve">ро встановлення опіки  </w:t>
      </w:r>
      <w:r w:rsidR="000F5BC3" w:rsidRPr="00214617">
        <w:rPr>
          <w:szCs w:val="28"/>
          <w:lang w:val="ru-RU"/>
        </w:rPr>
        <w:t>н</w:t>
      </w:r>
      <w:r w:rsidR="000F5BC3" w:rsidRPr="00214617">
        <w:rPr>
          <w:szCs w:val="28"/>
        </w:rPr>
        <w:t>ад</w:t>
      </w:r>
      <w:r w:rsidR="006C6865">
        <w:rPr>
          <w:szCs w:val="28"/>
        </w:rPr>
        <w:t xml:space="preserve"> особа</w:t>
      </w:r>
      <w:r w:rsidR="000F5BC3">
        <w:rPr>
          <w:szCs w:val="28"/>
        </w:rPr>
        <w:t xml:space="preserve">, </w:t>
      </w:r>
      <w:r w:rsidR="000F5BC3" w:rsidRPr="00214617">
        <w:rPr>
          <w:szCs w:val="28"/>
        </w:rPr>
        <w:t xml:space="preserve">2009 </w:t>
      </w:r>
      <w:r w:rsidR="000F5BC3" w:rsidRPr="00214617">
        <w:rPr>
          <w:szCs w:val="28"/>
          <w:lang w:val="ru-RU"/>
        </w:rPr>
        <w:t>р.н.</w:t>
      </w:r>
      <w:r w:rsidR="000F5BC3" w:rsidRPr="00214617">
        <w:rPr>
          <w:szCs w:val="28"/>
        </w:rPr>
        <w:t xml:space="preserve">  та призначення опікуна над дитиною і її майном</w:t>
      </w:r>
      <w:r w:rsidR="000F5BC3">
        <w:rPr>
          <w:szCs w:val="28"/>
        </w:rPr>
        <w:t>»</w:t>
      </w:r>
      <w:r w:rsidR="004025A0">
        <w:rPr>
          <w:szCs w:val="28"/>
        </w:rPr>
        <w:t>.</w:t>
      </w:r>
      <w:r w:rsidR="000F5BC3" w:rsidRPr="00214617">
        <w:rPr>
          <w:sz w:val="24"/>
          <w:lang w:eastAsia="zh-CN"/>
        </w:rPr>
        <w:t xml:space="preserve">                                                                                                               </w:t>
      </w:r>
    </w:p>
    <w:p w14:paraId="19E4F508" w14:textId="21D16AB8" w:rsidR="00D53959" w:rsidRPr="006C4FC4" w:rsidRDefault="00D53959" w:rsidP="00D1114B">
      <w:pPr>
        <w:tabs>
          <w:tab w:val="left" w:pos="5865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F99055A" w14:textId="77777777" w:rsidR="00D53959" w:rsidRDefault="00D53959" w:rsidP="00D53959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C6F388B" w14:textId="77777777" w:rsidR="00D53959" w:rsidRDefault="00D53959" w:rsidP="00D53959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1D9073C" w14:textId="6253B8CA" w:rsidR="00D53959" w:rsidRPr="00074EE8" w:rsidRDefault="00D53959" w:rsidP="00D53959">
      <w:pPr>
        <w:tabs>
          <w:tab w:val="left" w:pos="586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559C4" w:rsidRPr="00214617">
        <w:rPr>
          <w:szCs w:val="28"/>
        </w:rPr>
        <w:t xml:space="preserve">Про встановлення опіки  </w:t>
      </w:r>
      <w:r w:rsidR="00D559C4" w:rsidRPr="00214617">
        <w:rPr>
          <w:szCs w:val="28"/>
          <w:lang w:val="ru-RU"/>
        </w:rPr>
        <w:t>н</w:t>
      </w:r>
      <w:r w:rsidR="00D559C4" w:rsidRPr="00214617">
        <w:rPr>
          <w:szCs w:val="28"/>
        </w:rPr>
        <w:t xml:space="preserve">ад </w:t>
      </w:r>
      <w:r w:rsidR="006C6865">
        <w:rPr>
          <w:szCs w:val="28"/>
        </w:rPr>
        <w:t xml:space="preserve"> особа, </w:t>
      </w:r>
      <w:r w:rsidR="00D559C4" w:rsidRPr="00214617">
        <w:rPr>
          <w:szCs w:val="28"/>
        </w:rPr>
        <w:t xml:space="preserve">2009 </w:t>
      </w:r>
      <w:r w:rsidR="00D559C4" w:rsidRPr="00214617">
        <w:rPr>
          <w:szCs w:val="28"/>
          <w:lang w:val="ru-RU"/>
        </w:rPr>
        <w:t>р.н.</w:t>
      </w:r>
      <w:r w:rsidR="004025A0">
        <w:rPr>
          <w:szCs w:val="28"/>
        </w:rPr>
        <w:t xml:space="preserve"> </w:t>
      </w:r>
      <w:r w:rsidR="00D559C4" w:rsidRPr="00214617">
        <w:rPr>
          <w:szCs w:val="28"/>
        </w:rPr>
        <w:t>та призначення опікуна над дитиною і її майном</w:t>
      </w:r>
      <w:r w:rsidR="00D559C4">
        <w:rPr>
          <w:szCs w:val="28"/>
        </w:rPr>
        <w:t>»</w:t>
      </w:r>
      <w:r w:rsidR="00D559C4" w:rsidRPr="00214617">
        <w:rPr>
          <w:sz w:val="24"/>
          <w:lang w:eastAsia="zh-CN"/>
        </w:rPr>
        <w:t xml:space="preserve">                                                                                                              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6CC1C1FF" w14:textId="77777777" w:rsidR="000544CB" w:rsidRDefault="000544CB" w:rsidP="00830C69">
      <w:pPr>
        <w:ind w:firstLine="708"/>
        <w:jc w:val="both"/>
        <w:rPr>
          <w:rFonts w:eastAsia="Calibri"/>
          <w:szCs w:val="28"/>
          <w:lang w:eastAsia="uk-UA"/>
        </w:rPr>
      </w:pPr>
    </w:p>
    <w:p w14:paraId="06AEDCE1" w14:textId="66A0CB42" w:rsidR="00830C69" w:rsidRDefault="00830C69" w:rsidP="00830C69">
      <w:pPr>
        <w:ind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lastRenderedPageBreak/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D559C4">
        <w:rPr>
          <w:szCs w:val="28"/>
        </w:rPr>
        <w:t>16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D559C4">
        <w:rPr>
          <w:szCs w:val="28"/>
        </w:rPr>
        <w:t>2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41A2A01B" w14:textId="77777777" w:rsidR="004025A0" w:rsidRDefault="004025A0" w:rsidP="00830C69">
      <w:pPr>
        <w:ind w:firstLine="708"/>
        <w:jc w:val="both"/>
        <w:rPr>
          <w:szCs w:val="28"/>
        </w:rPr>
      </w:pPr>
    </w:p>
    <w:p w14:paraId="7D5C5EEE" w14:textId="66C02571" w:rsidR="00830C69" w:rsidRDefault="00830C69" w:rsidP="00830C69">
      <w:pPr>
        <w:ind w:firstLine="709"/>
        <w:jc w:val="both"/>
        <w:rPr>
          <w:szCs w:val="28"/>
        </w:rPr>
      </w:pPr>
    </w:p>
    <w:p w14:paraId="74695F0D" w14:textId="77777777" w:rsidR="004025A0" w:rsidRDefault="004025A0" w:rsidP="00830C69">
      <w:pPr>
        <w:ind w:firstLine="709"/>
        <w:jc w:val="both"/>
        <w:rPr>
          <w:szCs w:val="28"/>
        </w:rPr>
      </w:pPr>
    </w:p>
    <w:p w14:paraId="197559FE" w14:textId="77777777" w:rsidR="004025A0" w:rsidRDefault="004025A0" w:rsidP="00232E6D">
      <w:pPr>
        <w:ind w:left="-709" w:firstLine="709"/>
        <w:jc w:val="both"/>
        <w:rPr>
          <w:szCs w:val="28"/>
        </w:rPr>
      </w:pPr>
    </w:p>
    <w:p w14:paraId="70273266" w14:textId="6EFFCF49" w:rsidR="008B1981" w:rsidRPr="000F3880" w:rsidRDefault="00830C69" w:rsidP="00232E6D">
      <w:pPr>
        <w:ind w:left="-709" w:firstLine="709"/>
        <w:jc w:val="both"/>
        <w:rPr>
          <w:rFonts w:asciiTheme="majorBidi" w:hAnsiTheme="majorBidi" w:cstheme="majorBidi"/>
          <w:szCs w:val="28"/>
        </w:rPr>
      </w:pP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4025A0">
        <w:rPr>
          <w:szCs w:val="28"/>
        </w:rPr>
        <w:t xml:space="preserve">     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80"/>
    <w:rsid w:val="00007254"/>
    <w:rsid w:val="00007C21"/>
    <w:rsid w:val="0001513F"/>
    <w:rsid w:val="00027722"/>
    <w:rsid w:val="000374F5"/>
    <w:rsid w:val="00042E6B"/>
    <w:rsid w:val="0005197B"/>
    <w:rsid w:val="000544CB"/>
    <w:rsid w:val="00056123"/>
    <w:rsid w:val="00061FD4"/>
    <w:rsid w:val="0006587E"/>
    <w:rsid w:val="000665C6"/>
    <w:rsid w:val="00074EE8"/>
    <w:rsid w:val="00076F58"/>
    <w:rsid w:val="00081129"/>
    <w:rsid w:val="00086A1F"/>
    <w:rsid w:val="000940F6"/>
    <w:rsid w:val="00095068"/>
    <w:rsid w:val="00096FE9"/>
    <w:rsid w:val="000A3B0E"/>
    <w:rsid w:val="000C0899"/>
    <w:rsid w:val="000C4089"/>
    <w:rsid w:val="000C549A"/>
    <w:rsid w:val="000C62B3"/>
    <w:rsid w:val="000D7518"/>
    <w:rsid w:val="000E6C0D"/>
    <w:rsid w:val="000F203B"/>
    <w:rsid w:val="000F3880"/>
    <w:rsid w:val="000F5BC3"/>
    <w:rsid w:val="000F7057"/>
    <w:rsid w:val="0010215A"/>
    <w:rsid w:val="001045F5"/>
    <w:rsid w:val="00104902"/>
    <w:rsid w:val="00110C48"/>
    <w:rsid w:val="001207B2"/>
    <w:rsid w:val="00121EAA"/>
    <w:rsid w:val="00132473"/>
    <w:rsid w:val="00132B6F"/>
    <w:rsid w:val="00134B1F"/>
    <w:rsid w:val="0013519E"/>
    <w:rsid w:val="001524DC"/>
    <w:rsid w:val="00163D25"/>
    <w:rsid w:val="0016726F"/>
    <w:rsid w:val="001739AD"/>
    <w:rsid w:val="0017521C"/>
    <w:rsid w:val="00176159"/>
    <w:rsid w:val="00182A92"/>
    <w:rsid w:val="00192E24"/>
    <w:rsid w:val="00197791"/>
    <w:rsid w:val="001A264A"/>
    <w:rsid w:val="001A5B11"/>
    <w:rsid w:val="001A7557"/>
    <w:rsid w:val="001B1FAD"/>
    <w:rsid w:val="001B5151"/>
    <w:rsid w:val="001C0BDF"/>
    <w:rsid w:val="001C6759"/>
    <w:rsid w:val="001C7745"/>
    <w:rsid w:val="001E0669"/>
    <w:rsid w:val="001E2B65"/>
    <w:rsid w:val="001E3BAF"/>
    <w:rsid w:val="001E4615"/>
    <w:rsid w:val="001E4BC8"/>
    <w:rsid w:val="001E693A"/>
    <w:rsid w:val="001E6E3A"/>
    <w:rsid w:val="001F0237"/>
    <w:rsid w:val="001F4857"/>
    <w:rsid w:val="001F6F13"/>
    <w:rsid w:val="002012A8"/>
    <w:rsid w:val="00206EE1"/>
    <w:rsid w:val="0021197C"/>
    <w:rsid w:val="00232E6D"/>
    <w:rsid w:val="00235F75"/>
    <w:rsid w:val="002378F6"/>
    <w:rsid w:val="00244EE3"/>
    <w:rsid w:val="00245169"/>
    <w:rsid w:val="002454B9"/>
    <w:rsid w:val="00245846"/>
    <w:rsid w:val="002526D2"/>
    <w:rsid w:val="0025324E"/>
    <w:rsid w:val="0026071B"/>
    <w:rsid w:val="00262E03"/>
    <w:rsid w:val="00270B02"/>
    <w:rsid w:val="00274691"/>
    <w:rsid w:val="0027479E"/>
    <w:rsid w:val="00275861"/>
    <w:rsid w:val="00275BE9"/>
    <w:rsid w:val="002815B3"/>
    <w:rsid w:val="00287056"/>
    <w:rsid w:val="00291E3D"/>
    <w:rsid w:val="00294A06"/>
    <w:rsid w:val="00297398"/>
    <w:rsid w:val="002A56D4"/>
    <w:rsid w:val="002A5DBA"/>
    <w:rsid w:val="002A794B"/>
    <w:rsid w:val="002B14A0"/>
    <w:rsid w:val="002B6917"/>
    <w:rsid w:val="002B71C7"/>
    <w:rsid w:val="002C38D7"/>
    <w:rsid w:val="002D1E79"/>
    <w:rsid w:val="002D238C"/>
    <w:rsid w:val="002E1F91"/>
    <w:rsid w:val="002E541B"/>
    <w:rsid w:val="002F1A4D"/>
    <w:rsid w:val="002F73E3"/>
    <w:rsid w:val="0031299A"/>
    <w:rsid w:val="00331A46"/>
    <w:rsid w:val="00355E8F"/>
    <w:rsid w:val="003572E7"/>
    <w:rsid w:val="00357D4A"/>
    <w:rsid w:val="003621F4"/>
    <w:rsid w:val="00362245"/>
    <w:rsid w:val="00363565"/>
    <w:rsid w:val="00365D39"/>
    <w:rsid w:val="00371D31"/>
    <w:rsid w:val="0037283C"/>
    <w:rsid w:val="00374E39"/>
    <w:rsid w:val="00375BDD"/>
    <w:rsid w:val="003833B9"/>
    <w:rsid w:val="00384DD0"/>
    <w:rsid w:val="00391A0E"/>
    <w:rsid w:val="00392FEE"/>
    <w:rsid w:val="003948C4"/>
    <w:rsid w:val="003952E7"/>
    <w:rsid w:val="00396429"/>
    <w:rsid w:val="003976EF"/>
    <w:rsid w:val="003B1902"/>
    <w:rsid w:val="003B5793"/>
    <w:rsid w:val="003C09EB"/>
    <w:rsid w:val="003D06C6"/>
    <w:rsid w:val="003D6168"/>
    <w:rsid w:val="003E0199"/>
    <w:rsid w:val="003E26A8"/>
    <w:rsid w:val="003E4364"/>
    <w:rsid w:val="003E436E"/>
    <w:rsid w:val="003E6BAB"/>
    <w:rsid w:val="003F1DBC"/>
    <w:rsid w:val="003F426D"/>
    <w:rsid w:val="00400EF5"/>
    <w:rsid w:val="004025A0"/>
    <w:rsid w:val="00406416"/>
    <w:rsid w:val="00416416"/>
    <w:rsid w:val="00416EA6"/>
    <w:rsid w:val="004253A7"/>
    <w:rsid w:val="00433C79"/>
    <w:rsid w:val="00437A91"/>
    <w:rsid w:val="004439CF"/>
    <w:rsid w:val="00444A0E"/>
    <w:rsid w:val="00451EEF"/>
    <w:rsid w:val="00457883"/>
    <w:rsid w:val="00465698"/>
    <w:rsid w:val="00473E40"/>
    <w:rsid w:val="00475740"/>
    <w:rsid w:val="00481867"/>
    <w:rsid w:val="00495570"/>
    <w:rsid w:val="004B2755"/>
    <w:rsid w:val="004B7D91"/>
    <w:rsid w:val="004C2268"/>
    <w:rsid w:val="004D0BF3"/>
    <w:rsid w:val="004D11D9"/>
    <w:rsid w:val="004D2D5E"/>
    <w:rsid w:val="004D3310"/>
    <w:rsid w:val="004D6650"/>
    <w:rsid w:val="004E7265"/>
    <w:rsid w:val="004F0041"/>
    <w:rsid w:val="004F7D15"/>
    <w:rsid w:val="00500B7E"/>
    <w:rsid w:val="00504A07"/>
    <w:rsid w:val="005068E3"/>
    <w:rsid w:val="00514A7B"/>
    <w:rsid w:val="00522CDD"/>
    <w:rsid w:val="00545B7B"/>
    <w:rsid w:val="00553147"/>
    <w:rsid w:val="005538F6"/>
    <w:rsid w:val="005543C3"/>
    <w:rsid w:val="00571636"/>
    <w:rsid w:val="005742BC"/>
    <w:rsid w:val="0057513F"/>
    <w:rsid w:val="00575670"/>
    <w:rsid w:val="00590940"/>
    <w:rsid w:val="00593506"/>
    <w:rsid w:val="005A11A1"/>
    <w:rsid w:val="005A132F"/>
    <w:rsid w:val="005A290A"/>
    <w:rsid w:val="005B0EED"/>
    <w:rsid w:val="005C21E2"/>
    <w:rsid w:val="005C566B"/>
    <w:rsid w:val="005D46E5"/>
    <w:rsid w:val="005D6BEA"/>
    <w:rsid w:val="005E2553"/>
    <w:rsid w:val="00601A3F"/>
    <w:rsid w:val="00602077"/>
    <w:rsid w:val="0062383D"/>
    <w:rsid w:val="00626815"/>
    <w:rsid w:val="00630B22"/>
    <w:rsid w:val="006337F0"/>
    <w:rsid w:val="00633F7E"/>
    <w:rsid w:val="00634859"/>
    <w:rsid w:val="006366E9"/>
    <w:rsid w:val="0063678F"/>
    <w:rsid w:val="00645E6A"/>
    <w:rsid w:val="00650616"/>
    <w:rsid w:val="006540BC"/>
    <w:rsid w:val="00654E8A"/>
    <w:rsid w:val="00662823"/>
    <w:rsid w:val="00673263"/>
    <w:rsid w:val="00673C35"/>
    <w:rsid w:val="00697C70"/>
    <w:rsid w:val="006A2507"/>
    <w:rsid w:val="006A27E7"/>
    <w:rsid w:val="006A6773"/>
    <w:rsid w:val="006C02DC"/>
    <w:rsid w:val="006C3D8C"/>
    <w:rsid w:val="006C4FC4"/>
    <w:rsid w:val="006C6865"/>
    <w:rsid w:val="006C70CD"/>
    <w:rsid w:val="006D1F46"/>
    <w:rsid w:val="006D252D"/>
    <w:rsid w:val="007021D6"/>
    <w:rsid w:val="007038E2"/>
    <w:rsid w:val="00710398"/>
    <w:rsid w:val="0071052D"/>
    <w:rsid w:val="007271D6"/>
    <w:rsid w:val="00730F59"/>
    <w:rsid w:val="00731162"/>
    <w:rsid w:val="00732A6D"/>
    <w:rsid w:val="007357B9"/>
    <w:rsid w:val="00736679"/>
    <w:rsid w:val="00740D8D"/>
    <w:rsid w:val="00740ED4"/>
    <w:rsid w:val="007430E5"/>
    <w:rsid w:val="0075087D"/>
    <w:rsid w:val="00763715"/>
    <w:rsid w:val="00764383"/>
    <w:rsid w:val="0076627E"/>
    <w:rsid w:val="007717B1"/>
    <w:rsid w:val="00782BA3"/>
    <w:rsid w:val="007935EB"/>
    <w:rsid w:val="007A36D4"/>
    <w:rsid w:val="007A43DD"/>
    <w:rsid w:val="007A6461"/>
    <w:rsid w:val="007A793D"/>
    <w:rsid w:val="007B0F8D"/>
    <w:rsid w:val="007B455A"/>
    <w:rsid w:val="007D5B1F"/>
    <w:rsid w:val="007E41D7"/>
    <w:rsid w:val="007F045B"/>
    <w:rsid w:val="007F34ED"/>
    <w:rsid w:val="007F5D20"/>
    <w:rsid w:val="00800935"/>
    <w:rsid w:val="00805FAB"/>
    <w:rsid w:val="008110E7"/>
    <w:rsid w:val="00822AD8"/>
    <w:rsid w:val="008300BC"/>
    <w:rsid w:val="00830C69"/>
    <w:rsid w:val="00831840"/>
    <w:rsid w:val="00832EFF"/>
    <w:rsid w:val="00835A1A"/>
    <w:rsid w:val="008452BA"/>
    <w:rsid w:val="00845ADF"/>
    <w:rsid w:val="008502AA"/>
    <w:rsid w:val="00860B7A"/>
    <w:rsid w:val="00863A67"/>
    <w:rsid w:val="00873334"/>
    <w:rsid w:val="0087695C"/>
    <w:rsid w:val="0088422D"/>
    <w:rsid w:val="00884761"/>
    <w:rsid w:val="00885344"/>
    <w:rsid w:val="00892842"/>
    <w:rsid w:val="00895001"/>
    <w:rsid w:val="00895D98"/>
    <w:rsid w:val="008A2F9F"/>
    <w:rsid w:val="008A52E6"/>
    <w:rsid w:val="008B1981"/>
    <w:rsid w:val="008B6A08"/>
    <w:rsid w:val="008C6230"/>
    <w:rsid w:val="008D3036"/>
    <w:rsid w:val="008D3660"/>
    <w:rsid w:val="008D3A5F"/>
    <w:rsid w:val="008D6D55"/>
    <w:rsid w:val="008D6F72"/>
    <w:rsid w:val="008E2335"/>
    <w:rsid w:val="008F346F"/>
    <w:rsid w:val="00906940"/>
    <w:rsid w:val="00907870"/>
    <w:rsid w:val="009215FC"/>
    <w:rsid w:val="00927B93"/>
    <w:rsid w:val="00931D77"/>
    <w:rsid w:val="00952F82"/>
    <w:rsid w:val="00954ABD"/>
    <w:rsid w:val="009569D0"/>
    <w:rsid w:val="00963D63"/>
    <w:rsid w:val="00966438"/>
    <w:rsid w:val="009673D0"/>
    <w:rsid w:val="00972FA8"/>
    <w:rsid w:val="00981A25"/>
    <w:rsid w:val="00984DD0"/>
    <w:rsid w:val="009921D2"/>
    <w:rsid w:val="00995478"/>
    <w:rsid w:val="00996B16"/>
    <w:rsid w:val="009A005E"/>
    <w:rsid w:val="009A797B"/>
    <w:rsid w:val="009B248B"/>
    <w:rsid w:val="009C658D"/>
    <w:rsid w:val="009D5A70"/>
    <w:rsid w:val="009D692E"/>
    <w:rsid w:val="009D7CAA"/>
    <w:rsid w:val="009E2190"/>
    <w:rsid w:val="009E2327"/>
    <w:rsid w:val="009E2C92"/>
    <w:rsid w:val="009E486E"/>
    <w:rsid w:val="009F4AE5"/>
    <w:rsid w:val="00A0119F"/>
    <w:rsid w:val="00A05E86"/>
    <w:rsid w:val="00A335FD"/>
    <w:rsid w:val="00A42927"/>
    <w:rsid w:val="00A43949"/>
    <w:rsid w:val="00A454F3"/>
    <w:rsid w:val="00A47E8D"/>
    <w:rsid w:val="00A51919"/>
    <w:rsid w:val="00A6391E"/>
    <w:rsid w:val="00A63FC4"/>
    <w:rsid w:val="00A65995"/>
    <w:rsid w:val="00A727FE"/>
    <w:rsid w:val="00A76B42"/>
    <w:rsid w:val="00A8579B"/>
    <w:rsid w:val="00A939A8"/>
    <w:rsid w:val="00A953E7"/>
    <w:rsid w:val="00AB15B0"/>
    <w:rsid w:val="00AB42B1"/>
    <w:rsid w:val="00AB5A32"/>
    <w:rsid w:val="00AC7779"/>
    <w:rsid w:val="00AD5164"/>
    <w:rsid w:val="00AD6F8D"/>
    <w:rsid w:val="00AE77FE"/>
    <w:rsid w:val="00AF0B08"/>
    <w:rsid w:val="00AF5E35"/>
    <w:rsid w:val="00AF72D6"/>
    <w:rsid w:val="00B005B2"/>
    <w:rsid w:val="00B139C3"/>
    <w:rsid w:val="00B1437B"/>
    <w:rsid w:val="00B2130E"/>
    <w:rsid w:val="00B2373C"/>
    <w:rsid w:val="00B30ABF"/>
    <w:rsid w:val="00B45A69"/>
    <w:rsid w:val="00B627E3"/>
    <w:rsid w:val="00B714CE"/>
    <w:rsid w:val="00B7153B"/>
    <w:rsid w:val="00B80786"/>
    <w:rsid w:val="00B832B4"/>
    <w:rsid w:val="00B8493F"/>
    <w:rsid w:val="00B85B15"/>
    <w:rsid w:val="00B86F60"/>
    <w:rsid w:val="00B877B4"/>
    <w:rsid w:val="00B9209A"/>
    <w:rsid w:val="00B977B9"/>
    <w:rsid w:val="00BA0A94"/>
    <w:rsid w:val="00BA1CA1"/>
    <w:rsid w:val="00BB1C53"/>
    <w:rsid w:val="00BB1F15"/>
    <w:rsid w:val="00BB58BF"/>
    <w:rsid w:val="00BB5A49"/>
    <w:rsid w:val="00BC2E02"/>
    <w:rsid w:val="00BC3518"/>
    <w:rsid w:val="00BD4876"/>
    <w:rsid w:val="00BD5938"/>
    <w:rsid w:val="00BE0B4F"/>
    <w:rsid w:val="00BE4F91"/>
    <w:rsid w:val="00BE7867"/>
    <w:rsid w:val="00BF55FA"/>
    <w:rsid w:val="00C04304"/>
    <w:rsid w:val="00C061D1"/>
    <w:rsid w:val="00C116E9"/>
    <w:rsid w:val="00C20B05"/>
    <w:rsid w:val="00C3141D"/>
    <w:rsid w:val="00C45F1A"/>
    <w:rsid w:val="00C51F18"/>
    <w:rsid w:val="00C52F9C"/>
    <w:rsid w:val="00C62E54"/>
    <w:rsid w:val="00C81592"/>
    <w:rsid w:val="00C8186B"/>
    <w:rsid w:val="00C872D3"/>
    <w:rsid w:val="00C904C6"/>
    <w:rsid w:val="00C9714A"/>
    <w:rsid w:val="00CA341B"/>
    <w:rsid w:val="00CA4520"/>
    <w:rsid w:val="00CC7701"/>
    <w:rsid w:val="00CE6927"/>
    <w:rsid w:val="00CF25F9"/>
    <w:rsid w:val="00CF45EE"/>
    <w:rsid w:val="00D02417"/>
    <w:rsid w:val="00D0244D"/>
    <w:rsid w:val="00D03FE8"/>
    <w:rsid w:val="00D1114B"/>
    <w:rsid w:val="00D142B2"/>
    <w:rsid w:val="00D17CD0"/>
    <w:rsid w:val="00D21A47"/>
    <w:rsid w:val="00D22FBD"/>
    <w:rsid w:val="00D31447"/>
    <w:rsid w:val="00D32FF2"/>
    <w:rsid w:val="00D33E20"/>
    <w:rsid w:val="00D40420"/>
    <w:rsid w:val="00D427CE"/>
    <w:rsid w:val="00D430D3"/>
    <w:rsid w:val="00D53959"/>
    <w:rsid w:val="00D5419E"/>
    <w:rsid w:val="00D559C4"/>
    <w:rsid w:val="00D5721C"/>
    <w:rsid w:val="00D57F40"/>
    <w:rsid w:val="00D61738"/>
    <w:rsid w:val="00D76046"/>
    <w:rsid w:val="00D777BB"/>
    <w:rsid w:val="00D93011"/>
    <w:rsid w:val="00D95B1D"/>
    <w:rsid w:val="00D966C7"/>
    <w:rsid w:val="00DA5996"/>
    <w:rsid w:val="00DB3028"/>
    <w:rsid w:val="00DD493E"/>
    <w:rsid w:val="00DD4AA3"/>
    <w:rsid w:val="00DE7DF4"/>
    <w:rsid w:val="00E027F2"/>
    <w:rsid w:val="00E04E95"/>
    <w:rsid w:val="00E27975"/>
    <w:rsid w:val="00E300C1"/>
    <w:rsid w:val="00E37BD3"/>
    <w:rsid w:val="00E43E83"/>
    <w:rsid w:val="00E67798"/>
    <w:rsid w:val="00E7533B"/>
    <w:rsid w:val="00E75A5E"/>
    <w:rsid w:val="00E8044F"/>
    <w:rsid w:val="00E80C82"/>
    <w:rsid w:val="00E92714"/>
    <w:rsid w:val="00E9728D"/>
    <w:rsid w:val="00EB0027"/>
    <w:rsid w:val="00EB0038"/>
    <w:rsid w:val="00EB395D"/>
    <w:rsid w:val="00EB7324"/>
    <w:rsid w:val="00EB7CCF"/>
    <w:rsid w:val="00EC519F"/>
    <w:rsid w:val="00ED2BFC"/>
    <w:rsid w:val="00F007F4"/>
    <w:rsid w:val="00F157D7"/>
    <w:rsid w:val="00F23D19"/>
    <w:rsid w:val="00F25A38"/>
    <w:rsid w:val="00F30355"/>
    <w:rsid w:val="00F32CC5"/>
    <w:rsid w:val="00F45285"/>
    <w:rsid w:val="00F636EF"/>
    <w:rsid w:val="00F672B5"/>
    <w:rsid w:val="00F84A9B"/>
    <w:rsid w:val="00FA425E"/>
    <w:rsid w:val="00FA5335"/>
    <w:rsid w:val="00FB5E1A"/>
    <w:rsid w:val="00FC5A4A"/>
    <w:rsid w:val="00FE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b">
    <w:name w:val="Body Text"/>
    <w:basedOn w:val="a"/>
    <w:link w:val="ac"/>
    <w:uiPriority w:val="99"/>
    <w:unhideWhenUsed/>
    <w:rsid w:val="00A63FC4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rsid w:val="00A63FC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16103</Words>
  <Characters>9180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12</cp:revision>
  <cp:lastPrinted>2023-02-28T00:24:00Z</cp:lastPrinted>
  <dcterms:created xsi:type="dcterms:W3CDTF">2023-02-27T18:01:00Z</dcterms:created>
  <dcterms:modified xsi:type="dcterms:W3CDTF">2023-03-01T13:38:00Z</dcterms:modified>
</cp:coreProperties>
</file>