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3006FA0C" w:rsidR="009D692E" w:rsidRDefault="009D692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засідання виконавчого комітету міської ради</w:t>
      </w:r>
    </w:p>
    <w:p w14:paraId="7A986A41" w14:textId="349355B8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EB13EB">
        <w:rPr>
          <w:szCs w:val="22"/>
        </w:rPr>
        <w:t>21</w:t>
      </w:r>
      <w:r>
        <w:rPr>
          <w:szCs w:val="22"/>
        </w:rPr>
        <w:t>.</w:t>
      </w:r>
      <w:r w:rsidR="00EB13EB">
        <w:rPr>
          <w:szCs w:val="22"/>
        </w:rPr>
        <w:t>11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EB13EB">
        <w:rPr>
          <w:szCs w:val="22"/>
        </w:rPr>
        <w:t>28</w:t>
      </w:r>
      <w:r w:rsidR="00985ECF">
        <w:rPr>
          <w:szCs w:val="22"/>
        </w:rPr>
        <w:t xml:space="preserve">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551EE15B" w14:textId="6DF95B58" w:rsidR="00797589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  <w:r w:rsidR="001310D1">
        <w:rPr>
          <w:szCs w:val="22"/>
        </w:rPr>
        <w:t xml:space="preserve">        </w:t>
      </w:r>
    </w:p>
    <w:p w14:paraId="70E97A59" w14:textId="77777777" w:rsidR="00CB04EF" w:rsidRDefault="00CB04EF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80A7DF1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</w:t>
      </w:r>
      <w:r w:rsidR="00EC14E4">
        <w:rPr>
          <w:szCs w:val="22"/>
        </w:rPr>
        <w:t>:</w:t>
      </w:r>
      <w:r>
        <w:rPr>
          <w:szCs w:val="22"/>
        </w:rPr>
        <w:t xml:space="preserve"> о </w:t>
      </w:r>
      <w:r w:rsidR="00B15DF4">
        <w:rPr>
          <w:szCs w:val="22"/>
        </w:rPr>
        <w:t>10</w:t>
      </w:r>
      <w:r>
        <w:rPr>
          <w:szCs w:val="22"/>
        </w:rPr>
        <w:t>:</w:t>
      </w:r>
      <w:r w:rsidR="00E36D5E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051DE920" w14:textId="77777777" w:rsidR="00502B76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</w:t>
      </w:r>
    </w:p>
    <w:p w14:paraId="6508AF0F" w14:textId="26867C01" w:rsidR="009D692E" w:rsidRDefault="00502B76" w:rsidP="00502B76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  <w:lang w:val="en-US"/>
        </w:rPr>
        <w:t xml:space="preserve">                                                                            </w:t>
      </w:r>
      <w:r w:rsidR="009D692E">
        <w:rPr>
          <w:szCs w:val="22"/>
        </w:rPr>
        <w:t xml:space="preserve"> будівлі</w:t>
      </w:r>
      <w:r w:rsidRPr="00502B76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  <w:r w:rsidR="009D692E"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30F752EA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</w:t>
      </w:r>
      <w:r w:rsidR="00C618F0">
        <w:rPr>
          <w:szCs w:val="22"/>
        </w:rPr>
        <w:t xml:space="preserve"> </w:t>
      </w:r>
      <w:r>
        <w:rPr>
          <w:szCs w:val="22"/>
        </w:rPr>
        <w:t xml:space="preserve">  </w:t>
      </w:r>
      <w:r w:rsidR="00C618F0">
        <w:rPr>
          <w:szCs w:val="22"/>
        </w:rPr>
        <w:t xml:space="preserve">                                </w:t>
      </w:r>
      <w:r>
        <w:rPr>
          <w:szCs w:val="22"/>
        </w:rPr>
        <w:t>3-й поверх).</w:t>
      </w:r>
      <w:r w:rsidR="00612459">
        <w:rPr>
          <w:szCs w:val="22"/>
        </w:rPr>
        <w:t xml:space="preserve">   </w:t>
      </w:r>
      <w:r w:rsidR="00EB05F5">
        <w:rPr>
          <w:szCs w:val="22"/>
        </w:rPr>
        <w:t xml:space="preserve">   </w:t>
      </w:r>
      <w:r w:rsidR="00035E91">
        <w:rPr>
          <w:szCs w:val="22"/>
        </w:rPr>
        <w:t xml:space="preserve"> </w:t>
      </w:r>
      <w:r w:rsidR="00EB05F5">
        <w:rPr>
          <w:szCs w:val="22"/>
        </w:rPr>
        <w:t xml:space="preserve">  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75ED0929" w14:textId="77777777" w:rsidR="004E4E07" w:rsidRDefault="004E4E07" w:rsidP="009D692E">
      <w:pPr>
        <w:tabs>
          <w:tab w:val="left" w:pos="900"/>
        </w:tabs>
        <w:ind w:firstLine="708"/>
        <w:rPr>
          <w:szCs w:val="22"/>
        </w:rPr>
      </w:pPr>
    </w:p>
    <w:p w14:paraId="60CF3B14" w14:textId="21822006" w:rsidR="004E4E07" w:rsidRPr="0031299A" w:rsidRDefault="004E4E07" w:rsidP="004E4E07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  <w:r w:rsidR="00C64E5E">
        <w:rPr>
          <w:szCs w:val="22"/>
        </w:rPr>
        <w:t xml:space="preserve">                         </w:t>
      </w:r>
    </w:p>
    <w:p w14:paraId="6434F323" w14:textId="54A8534D" w:rsidR="00C158ED" w:rsidRDefault="004E4E07" w:rsidP="004E4E07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71ACB13F" w14:textId="77777777" w:rsidR="001318BD" w:rsidRDefault="001318BD" w:rsidP="00C158ED">
      <w:pPr>
        <w:rPr>
          <w:szCs w:val="22"/>
        </w:rPr>
      </w:pPr>
    </w:p>
    <w:p w14:paraId="35D80610" w14:textId="1813518F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  <w:r w:rsidR="00C64E5E">
        <w:rPr>
          <w:rFonts w:asciiTheme="majorBidi" w:hAnsiTheme="majorBidi" w:cstheme="majorBidi"/>
          <w:szCs w:val="28"/>
        </w:rPr>
        <w:t xml:space="preserve">                      </w:t>
      </w:r>
    </w:p>
    <w:p w14:paraId="0510B93B" w14:textId="77777777" w:rsidR="00EC14E4" w:rsidRDefault="00C158ED" w:rsidP="00C158ED"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  <w:r w:rsidR="00EC14E4" w:rsidRPr="00EC14E4">
        <w:t xml:space="preserve"> </w:t>
      </w:r>
      <w:r w:rsidR="00EC14E4">
        <w:t xml:space="preserve"> </w:t>
      </w:r>
    </w:p>
    <w:p w14:paraId="3B6D670F" w14:textId="70707460" w:rsidR="00C158ED" w:rsidRDefault="00EC14E4" w:rsidP="00C158ED">
      <w:pPr>
        <w:rPr>
          <w:rFonts w:asciiTheme="majorBidi" w:hAnsiTheme="majorBidi" w:cstheme="majorBidi"/>
          <w:szCs w:val="28"/>
        </w:rPr>
      </w:pPr>
      <w:r>
        <w:t xml:space="preserve">                                            </w:t>
      </w:r>
      <w:r w:rsidRPr="00EC14E4">
        <w:rPr>
          <w:rFonts w:asciiTheme="majorBidi" w:hAnsiTheme="majorBidi" w:cstheme="majorBidi"/>
          <w:szCs w:val="28"/>
        </w:rPr>
        <w:t>виконавчих органів ради</w:t>
      </w:r>
    </w:p>
    <w:p w14:paraId="63F036D4" w14:textId="77777777" w:rsidR="009A2B3F" w:rsidRDefault="009A2B3F" w:rsidP="009A2B3F">
      <w:pPr>
        <w:rPr>
          <w:szCs w:val="22"/>
        </w:rPr>
      </w:pPr>
    </w:p>
    <w:p w14:paraId="117440AE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3E208A3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4FBF2DE3" w14:textId="77777777" w:rsidR="009A2B3F" w:rsidRDefault="009A2B3F" w:rsidP="00C158ED">
      <w:pPr>
        <w:rPr>
          <w:rFonts w:asciiTheme="majorBidi" w:hAnsiTheme="majorBidi" w:cstheme="majorBidi"/>
          <w:szCs w:val="28"/>
        </w:rPr>
      </w:pPr>
    </w:p>
    <w:p w14:paraId="04738E57" w14:textId="57AF9AEC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  <w:r w:rsidR="00C64E5E">
        <w:rPr>
          <w:rFonts w:asciiTheme="majorBidi" w:hAnsiTheme="majorBidi" w:cstheme="majorBidi"/>
          <w:szCs w:val="28"/>
        </w:rPr>
        <w:t xml:space="preserve">    </w:t>
      </w:r>
    </w:p>
    <w:p w14:paraId="4959D5FA" w14:textId="0FFBA451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  <w:r w:rsidR="00612459">
        <w:rPr>
          <w:rFonts w:asciiTheme="majorBidi" w:hAnsiTheme="majorBidi" w:cstheme="majorBidi"/>
          <w:szCs w:val="28"/>
        </w:rPr>
        <w:t xml:space="preserve"> </w:t>
      </w:r>
      <w:r w:rsidR="00C11708">
        <w:rPr>
          <w:rFonts w:asciiTheme="majorBidi" w:hAnsiTheme="majorBidi" w:cstheme="majorBidi"/>
          <w:szCs w:val="28"/>
        </w:rPr>
        <w:t xml:space="preserve">  </w:t>
      </w:r>
      <w:r w:rsidR="00013968">
        <w:rPr>
          <w:rFonts w:asciiTheme="majorBidi" w:hAnsiTheme="majorBidi" w:cstheme="majorBidi"/>
          <w:szCs w:val="28"/>
        </w:rPr>
        <w:t xml:space="preserve">   </w:t>
      </w:r>
      <w:r w:rsidR="00EB77A2">
        <w:rPr>
          <w:rFonts w:asciiTheme="majorBidi" w:hAnsiTheme="majorBidi" w:cstheme="majorBidi"/>
          <w:szCs w:val="28"/>
        </w:rPr>
        <w:t xml:space="preserve">        </w:t>
      </w:r>
      <w:r w:rsidR="00C11708">
        <w:rPr>
          <w:rFonts w:asciiTheme="majorBidi" w:hAnsiTheme="majorBidi" w:cstheme="majorBidi"/>
          <w:szCs w:val="28"/>
        </w:rPr>
        <w:t xml:space="preserve"> 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12973307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D8D5C13" w14:textId="4E134047" w:rsidR="00BC2864" w:rsidRDefault="00D94167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BC2864">
        <w:rPr>
          <w:rFonts w:asciiTheme="majorBidi" w:hAnsiTheme="majorBidi" w:cstheme="majorBidi"/>
          <w:szCs w:val="28"/>
        </w:rPr>
        <w:t>Дмитрович</w:t>
      </w:r>
      <w:r w:rsidR="00BC2864">
        <w:rPr>
          <w:rFonts w:asciiTheme="majorBidi" w:hAnsiTheme="majorBidi" w:cstheme="majorBidi"/>
          <w:szCs w:val="28"/>
        </w:rPr>
        <w:tab/>
      </w:r>
      <w:r w:rsidR="00BC2864"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6EA13B4" w14:textId="5763E644" w:rsidR="00BC2864" w:rsidRDefault="00BC2864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</w:t>
      </w:r>
      <w:r w:rsidR="005767E7">
        <w:rPr>
          <w:rFonts w:asciiTheme="majorBidi" w:hAnsiTheme="majorBidi" w:cstheme="majorBidi"/>
          <w:szCs w:val="28"/>
        </w:rPr>
        <w:t xml:space="preserve">           </w:t>
      </w:r>
      <w:r>
        <w:rPr>
          <w:rFonts w:asciiTheme="majorBidi" w:hAnsiTheme="majorBidi" w:cstheme="majorBidi"/>
          <w:szCs w:val="28"/>
        </w:rPr>
        <w:t>виконавчих органів ради</w:t>
      </w:r>
      <w:r w:rsidR="00013968">
        <w:rPr>
          <w:rFonts w:asciiTheme="majorBidi" w:hAnsiTheme="majorBidi" w:cstheme="majorBidi"/>
          <w:szCs w:val="28"/>
        </w:rPr>
        <w:t xml:space="preserve"> </w:t>
      </w:r>
    </w:p>
    <w:p w14:paraId="3D634109" w14:textId="77777777" w:rsidR="009A2B3F" w:rsidRPr="00EA7A4E" w:rsidRDefault="009A2B3F" w:rsidP="009A2B3F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23C2BE0E" w14:textId="44D74CCC" w:rsidR="009A2B3F" w:rsidRDefault="009A2B3F" w:rsidP="009A2B3F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</w:t>
      </w:r>
      <w:r w:rsidR="005B39D1">
        <w:rPr>
          <w:rFonts w:asciiTheme="majorBidi" w:hAnsiTheme="majorBidi" w:cstheme="majorBidi"/>
          <w:bCs/>
          <w:szCs w:val="28"/>
          <w:lang w:val="en-US"/>
        </w:rPr>
        <w:t xml:space="preserve">   </w:t>
      </w:r>
      <w:r w:rsidR="007E4117">
        <w:rPr>
          <w:rFonts w:asciiTheme="majorBidi" w:hAnsiTheme="majorBidi" w:cstheme="majorBidi"/>
          <w:bCs/>
          <w:szCs w:val="28"/>
        </w:rPr>
        <w:t xml:space="preserve"> </w:t>
      </w:r>
      <w:r w:rsidRPr="00EA7A4E">
        <w:rPr>
          <w:rFonts w:asciiTheme="majorBidi" w:hAnsiTheme="majorBidi" w:cstheme="majorBidi"/>
          <w:bCs/>
          <w:szCs w:val="28"/>
        </w:rPr>
        <w:t xml:space="preserve">- член виконавчого комітету </w:t>
      </w:r>
    </w:p>
    <w:p w14:paraId="7D28ACE8" w14:textId="77777777" w:rsidR="00F76252" w:rsidRDefault="00F76252" w:rsidP="009A2B3F">
      <w:pPr>
        <w:rPr>
          <w:rFonts w:asciiTheme="majorBidi" w:hAnsiTheme="majorBidi" w:cstheme="majorBidi"/>
          <w:bCs/>
          <w:szCs w:val="28"/>
        </w:rPr>
      </w:pPr>
    </w:p>
    <w:p w14:paraId="77075F35" w14:textId="77777777" w:rsidR="00F76252" w:rsidRPr="00863A67" w:rsidRDefault="00F76252" w:rsidP="00F7625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ПРОЦЮК</w:t>
      </w:r>
    </w:p>
    <w:p w14:paraId="70DC6338" w14:textId="22138F07" w:rsidR="00F76252" w:rsidRDefault="00F76252" w:rsidP="00F76252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5B39D1">
        <w:rPr>
          <w:rFonts w:asciiTheme="majorBidi" w:hAnsiTheme="majorBidi" w:cstheme="majorBidi"/>
          <w:szCs w:val="28"/>
          <w:lang w:val="en-US"/>
        </w:rPr>
        <w:t xml:space="preserve"> </w:t>
      </w:r>
      <w:r w:rsidR="007E4117"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  <w:r w:rsidR="00525FD2">
        <w:rPr>
          <w:rFonts w:asciiTheme="majorBidi" w:hAnsiTheme="majorBidi" w:cstheme="majorBidi"/>
          <w:szCs w:val="28"/>
        </w:rPr>
        <w:t xml:space="preserve"> </w:t>
      </w:r>
    </w:p>
    <w:p w14:paraId="5AD098A5" w14:textId="0601B570" w:rsidR="007410FE" w:rsidRDefault="00D46514" w:rsidP="009A2B3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 </w:t>
      </w:r>
      <w:r w:rsidR="00612459">
        <w:rPr>
          <w:rFonts w:asciiTheme="majorBidi" w:hAnsiTheme="majorBidi" w:cstheme="majorBidi"/>
          <w:szCs w:val="28"/>
        </w:rPr>
        <w:t xml:space="preserve"> </w:t>
      </w:r>
    </w:p>
    <w:p w14:paraId="1ADB73E7" w14:textId="77777777" w:rsidR="002C2E45" w:rsidRDefault="002C2E45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САКАЛЮК</w:t>
      </w:r>
    </w:p>
    <w:p w14:paraId="4403EDE9" w14:textId="2501F6EA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- член виконавчого комітету</w:t>
      </w:r>
    </w:p>
    <w:p w14:paraId="0E0092A7" w14:textId="77777777" w:rsidR="009079FA" w:rsidRDefault="009079FA" w:rsidP="007410FE">
      <w:pPr>
        <w:rPr>
          <w:rFonts w:asciiTheme="majorBidi" w:hAnsiTheme="majorBidi" w:cstheme="majorBidi"/>
          <w:szCs w:val="28"/>
        </w:rPr>
      </w:pPr>
    </w:p>
    <w:p w14:paraId="6CC3B4EF" w14:textId="77777777" w:rsidR="009079FA" w:rsidRPr="007410FE" w:rsidRDefault="009079FA" w:rsidP="009079FA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2B0115DC" w14:textId="77777777" w:rsidR="009079FA" w:rsidRDefault="009079FA" w:rsidP="009079FA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  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726DEC1A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2550566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576A2794" w:rsidR="00B53C06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Світлана Йосипівна       </w:t>
      </w:r>
      <w:r w:rsidR="005B39D1">
        <w:rPr>
          <w:rFonts w:asciiTheme="majorBidi" w:hAnsiTheme="majorBidi" w:cstheme="majorBidi"/>
          <w:szCs w:val="28"/>
          <w:lang w:val="en-US"/>
        </w:rPr>
        <w:t xml:space="preserve">  </w:t>
      </w:r>
      <w:r w:rsidRPr="007410FE">
        <w:rPr>
          <w:rFonts w:asciiTheme="majorBidi" w:hAnsiTheme="majorBidi" w:cstheme="majorBidi"/>
          <w:szCs w:val="28"/>
        </w:rPr>
        <w:t>- секретар міської ради</w:t>
      </w:r>
    </w:p>
    <w:p w14:paraId="736056F1" w14:textId="77777777" w:rsidR="00960960" w:rsidRDefault="00960960" w:rsidP="00B53C06">
      <w:pPr>
        <w:rPr>
          <w:rFonts w:asciiTheme="majorBidi" w:hAnsiTheme="majorBidi" w:cstheme="majorBidi"/>
          <w:szCs w:val="28"/>
        </w:rPr>
      </w:pPr>
    </w:p>
    <w:p w14:paraId="51F46232" w14:textId="77777777" w:rsidR="00960960" w:rsidRDefault="00960960" w:rsidP="00B53C06">
      <w:pPr>
        <w:rPr>
          <w:rFonts w:asciiTheme="majorBidi" w:hAnsiTheme="majorBidi" w:cstheme="majorBidi"/>
          <w:szCs w:val="28"/>
        </w:rPr>
      </w:pPr>
    </w:p>
    <w:p w14:paraId="32902B2F" w14:textId="36B31C37" w:rsidR="00C158ED" w:rsidRDefault="00C904C6" w:rsidP="004E4E07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4E4E07">
        <w:rPr>
          <w:rFonts w:asciiTheme="majorBidi" w:hAnsiTheme="majorBidi" w:cstheme="majorBidi"/>
          <w:szCs w:val="28"/>
        </w:rPr>
        <w:t xml:space="preserve"> виконавчого комітету запрошені</w:t>
      </w:r>
    </w:p>
    <w:p w14:paraId="084C19FC" w14:textId="77777777" w:rsidR="00285D75" w:rsidRDefault="00285D75" w:rsidP="004E4E07">
      <w:pPr>
        <w:jc w:val="center"/>
        <w:rPr>
          <w:rFonts w:asciiTheme="majorBidi" w:hAnsiTheme="majorBidi" w:cstheme="majorBidi"/>
          <w:szCs w:val="28"/>
        </w:rPr>
      </w:pPr>
    </w:p>
    <w:p w14:paraId="14649CF5" w14:textId="6A8D990F" w:rsidR="00F8302E" w:rsidRDefault="00285D75" w:rsidP="00285D7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5535BD59" w14:textId="31B07669" w:rsidR="00285D75" w:rsidRDefault="00285D75" w:rsidP="00285D7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Оксана Володимирівна     - начальник відділу бухгалтерського обліку</w:t>
      </w:r>
    </w:p>
    <w:p w14:paraId="44A60F94" w14:textId="77777777" w:rsidR="00285D75" w:rsidRDefault="00285D75" w:rsidP="00282DAE">
      <w:pPr>
        <w:rPr>
          <w:rFonts w:asciiTheme="majorBidi" w:hAnsiTheme="majorBidi" w:cstheme="majorBidi"/>
          <w:szCs w:val="28"/>
        </w:rPr>
      </w:pPr>
    </w:p>
    <w:p w14:paraId="390F8E2E" w14:textId="77777777" w:rsidR="00282DAE" w:rsidRDefault="00282DAE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ВЛАСЮК</w:t>
      </w:r>
    </w:p>
    <w:p w14:paraId="3F9473B2" w14:textId="521E4E36" w:rsidR="00F8302E" w:rsidRDefault="00282DAE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Юлія І</w:t>
      </w:r>
      <w:r w:rsidR="005B39D1">
        <w:rPr>
          <w:rFonts w:asciiTheme="majorBidi" w:hAnsiTheme="majorBidi" w:cstheme="majorBidi"/>
          <w:szCs w:val="28"/>
        </w:rPr>
        <w:t xml:space="preserve">горівна                     </w:t>
      </w:r>
      <w:r>
        <w:rPr>
          <w:rFonts w:asciiTheme="majorBidi" w:hAnsiTheme="majorBidi" w:cstheme="majorBidi"/>
          <w:szCs w:val="28"/>
        </w:rPr>
        <w:t xml:space="preserve">- головний спеціаліст  відділу </w:t>
      </w:r>
    </w:p>
    <w:p w14:paraId="1C042616" w14:textId="7F9D1CE6" w:rsidR="00282DAE" w:rsidRDefault="00282DAE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</w:t>
      </w:r>
      <w:r w:rsidR="005B39D1">
        <w:rPr>
          <w:rFonts w:asciiTheme="majorBidi" w:hAnsiTheme="majorBidi" w:cstheme="majorBidi"/>
          <w:szCs w:val="28"/>
        </w:rPr>
        <w:t xml:space="preserve">                              </w:t>
      </w:r>
      <w:r>
        <w:rPr>
          <w:rFonts w:asciiTheme="majorBidi" w:hAnsiTheme="majorBidi" w:cstheme="majorBidi"/>
          <w:szCs w:val="28"/>
        </w:rPr>
        <w:t>комунальної власності</w:t>
      </w:r>
    </w:p>
    <w:p w14:paraId="2A0B660F" w14:textId="77777777" w:rsidR="00F8302E" w:rsidRDefault="00F8302E" w:rsidP="00282DAE">
      <w:pPr>
        <w:rPr>
          <w:rFonts w:asciiTheme="majorBidi" w:hAnsiTheme="majorBidi" w:cstheme="majorBidi"/>
          <w:szCs w:val="28"/>
        </w:rPr>
      </w:pPr>
    </w:p>
    <w:p w14:paraId="78A9E538" w14:textId="28CB8404" w:rsidR="002C6517" w:rsidRDefault="002C6517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ДОЛІШНА </w:t>
      </w:r>
    </w:p>
    <w:p w14:paraId="22944BDF" w14:textId="7BC5A317" w:rsidR="002C6517" w:rsidRDefault="005B39D1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Юлія Миколаївна               </w:t>
      </w:r>
      <w:r w:rsidR="002C6517">
        <w:rPr>
          <w:rFonts w:asciiTheme="majorBidi" w:hAnsiTheme="majorBidi" w:cstheme="majorBidi"/>
          <w:szCs w:val="28"/>
        </w:rPr>
        <w:t>- начальник  фінансового управління</w:t>
      </w:r>
    </w:p>
    <w:p w14:paraId="7ED1755B" w14:textId="77777777" w:rsidR="008F7E85" w:rsidRDefault="008F7E85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75263BFA" w14:textId="03DE9194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3AA7D55" w14:textId="145DD25A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 w:rsidR="00210121">
        <w:rPr>
          <w:rFonts w:asciiTheme="majorBidi" w:hAnsiTheme="majorBidi" w:cstheme="majorBidi"/>
          <w:szCs w:val="28"/>
        </w:rPr>
        <w:t xml:space="preserve">  </w:t>
      </w:r>
      <w:r w:rsidR="005B39D1">
        <w:rPr>
          <w:rFonts w:asciiTheme="majorBidi" w:hAnsiTheme="majorBidi" w:cstheme="majorBidi"/>
          <w:szCs w:val="28"/>
        </w:rPr>
        <w:t xml:space="preserve">  </w:t>
      </w:r>
      <w:r w:rsidR="00ED7011">
        <w:rPr>
          <w:rFonts w:asciiTheme="majorBidi" w:hAnsiTheme="majorBidi" w:cstheme="majorBidi"/>
          <w:szCs w:val="28"/>
        </w:rPr>
        <w:t>-  начальник</w:t>
      </w:r>
      <w:r>
        <w:rPr>
          <w:rFonts w:asciiTheme="majorBidi" w:hAnsiTheme="majorBidi" w:cstheme="majorBidi"/>
          <w:szCs w:val="28"/>
        </w:rPr>
        <w:t xml:space="preserve"> </w:t>
      </w:r>
      <w:r w:rsidR="00ED7011">
        <w:rPr>
          <w:rFonts w:asciiTheme="majorBidi" w:hAnsiTheme="majorBidi" w:cstheme="majorBidi"/>
          <w:szCs w:val="28"/>
        </w:rPr>
        <w:t xml:space="preserve"> відділу комунальної власності</w:t>
      </w:r>
    </w:p>
    <w:p w14:paraId="51C2A7BD" w14:textId="77777777" w:rsidR="0077686C" w:rsidRDefault="0077686C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33A9E8BC" w14:textId="18523D6E" w:rsidR="0077686C" w:rsidRDefault="0077686C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КОСЮК</w:t>
      </w:r>
    </w:p>
    <w:p w14:paraId="260B633A" w14:textId="40A5B745" w:rsidR="0077686C" w:rsidRDefault="0077686C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Олександр Петрович          - начальник  відділу молоді та спорту</w:t>
      </w:r>
    </w:p>
    <w:p w14:paraId="5AF94173" w14:textId="77777777" w:rsidR="006B607B" w:rsidRDefault="006B607B" w:rsidP="008F7E85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3090D5F5" w14:textId="3F6CE64E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4FCC110E" w14:textId="430CD92A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</w:t>
      </w:r>
      <w:r w:rsidR="00612459">
        <w:rPr>
          <w:rFonts w:asciiTheme="majorBidi" w:hAnsiTheme="majorBidi" w:cstheme="majorBidi"/>
          <w:szCs w:val="28"/>
        </w:rPr>
        <w:t xml:space="preserve">алерій Юрійович       </w:t>
      </w:r>
      <w:r w:rsidR="00564480">
        <w:rPr>
          <w:rFonts w:asciiTheme="majorBidi" w:hAnsiTheme="majorBidi" w:cstheme="majorBidi"/>
          <w:szCs w:val="28"/>
        </w:rPr>
        <w:t xml:space="preserve"> </w:t>
      </w:r>
      <w:r w:rsidR="00612459">
        <w:rPr>
          <w:rFonts w:asciiTheme="majorBidi" w:hAnsiTheme="majorBidi" w:cstheme="majorBidi"/>
          <w:szCs w:val="28"/>
        </w:rPr>
        <w:t xml:space="preserve">  </w:t>
      </w:r>
      <w:r w:rsidR="005B39D1">
        <w:rPr>
          <w:rFonts w:asciiTheme="majorBidi" w:hAnsiTheme="majorBidi" w:cstheme="majorBidi"/>
          <w:szCs w:val="28"/>
        </w:rPr>
        <w:t xml:space="preserve">   </w:t>
      </w:r>
      <w:r w:rsidR="00612459">
        <w:rPr>
          <w:rFonts w:asciiTheme="majorBidi" w:hAnsiTheme="majorBidi" w:cstheme="majorBidi"/>
          <w:szCs w:val="28"/>
        </w:rPr>
        <w:t>-</w:t>
      </w:r>
      <w:r w:rsidR="005F545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начальник  управління житлово-комунального </w:t>
      </w:r>
    </w:p>
    <w:p w14:paraId="421E3A62" w14:textId="5EF3FE4B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</w:t>
      </w:r>
      <w:r w:rsidR="005B39D1">
        <w:rPr>
          <w:rFonts w:asciiTheme="majorBidi" w:hAnsiTheme="majorBidi" w:cstheme="majorBidi"/>
          <w:szCs w:val="28"/>
        </w:rPr>
        <w:t xml:space="preserve">                             </w:t>
      </w:r>
      <w:r w:rsidR="00564480">
        <w:rPr>
          <w:rFonts w:asciiTheme="majorBidi" w:hAnsiTheme="majorBidi" w:cstheme="majorBidi"/>
          <w:szCs w:val="28"/>
        </w:rPr>
        <w:t xml:space="preserve"> </w:t>
      </w:r>
      <w:r w:rsidR="005B39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господарства, енергозбереження, благоустрою</w:t>
      </w:r>
    </w:p>
    <w:p w14:paraId="05FFAA0E" w14:textId="516F5B83" w:rsidR="006160B4" w:rsidRDefault="00AB4DE2" w:rsidP="009914FF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</w:t>
      </w:r>
      <w:r w:rsidR="005B39D1">
        <w:rPr>
          <w:rFonts w:asciiTheme="majorBidi" w:hAnsiTheme="majorBidi" w:cstheme="majorBidi"/>
          <w:szCs w:val="28"/>
        </w:rPr>
        <w:t xml:space="preserve">                             </w:t>
      </w:r>
      <w:r w:rsidR="00564480">
        <w:rPr>
          <w:rFonts w:asciiTheme="majorBidi" w:hAnsiTheme="majorBidi" w:cstheme="majorBidi"/>
          <w:szCs w:val="28"/>
        </w:rPr>
        <w:t xml:space="preserve"> </w:t>
      </w:r>
      <w:r w:rsidR="005B39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та громадського порядку</w:t>
      </w:r>
    </w:p>
    <w:p w14:paraId="2750B22B" w14:textId="77777777" w:rsidR="006B607B" w:rsidRDefault="006B607B" w:rsidP="009914FF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7538B3FE" w14:textId="1B5E159B" w:rsidR="009556D7" w:rsidRDefault="009556D7" w:rsidP="009556D7">
      <w:pPr>
        <w:tabs>
          <w:tab w:val="left" w:pos="300"/>
        </w:tabs>
        <w:rPr>
          <w:iCs/>
          <w:szCs w:val="28"/>
        </w:rPr>
      </w:pPr>
      <w:r>
        <w:rPr>
          <w:iCs/>
          <w:szCs w:val="28"/>
        </w:rPr>
        <w:t>НЕТИКША</w:t>
      </w:r>
    </w:p>
    <w:p w14:paraId="30082962" w14:textId="409D27C0" w:rsidR="009556D7" w:rsidRPr="009556D7" w:rsidRDefault="009556D7" w:rsidP="009556D7">
      <w:pPr>
        <w:tabs>
          <w:tab w:val="left" w:pos="5310"/>
        </w:tabs>
        <w:rPr>
          <w:iCs/>
          <w:sz w:val="24"/>
        </w:rPr>
      </w:pPr>
      <w:r>
        <w:rPr>
          <w:iCs/>
          <w:szCs w:val="28"/>
        </w:rPr>
        <w:t xml:space="preserve">Тетяна Святославівна </w:t>
      </w:r>
      <w:r w:rsidRPr="009556D7">
        <w:rPr>
          <w:iCs/>
          <w:szCs w:val="28"/>
        </w:rPr>
        <w:t xml:space="preserve"> </w:t>
      </w:r>
      <w:r w:rsidR="00B7395A">
        <w:rPr>
          <w:iCs/>
          <w:szCs w:val="28"/>
        </w:rPr>
        <w:t xml:space="preserve">   </w:t>
      </w:r>
      <w:r w:rsidRPr="009556D7">
        <w:rPr>
          <w:iCs/>
          <w:szCs w:val="28"/>
        </w:rPr>
        <w:t xml:space="preserve"> </w:t>
      </w:r>
      <w:r w:rsidR="005B39D1">
        <w:rPr>
          <w:iCs/>
          <w:szCs w:val="28"/>
        </w:rPr>
        <w:t xml:space="preserve">- </w:t>
      </w:r>
      <w:r w:rsidRPr="009556D7">
        <w:rPr>
          <w:iCs/>
          <w:szCs w:val="28"/>
        </w:rPr>
        <w:t xml:space="preserve">начальник кошторисно - договірного відділу </w:t>
      </w:r>
      <w:r>
        <w:rPr>
          <w:iCs/>
          <w:szCs w:val="28"/>
        </w:rPr>
        <w:t xml:space="preserve">  </w:t>
      </w:r>
    </w:p>
    <w:p w14:paraId="1ACDEAD1" w14:textId="025E0545" w:rsidR="009556D7" w:rsidRPr="009556D7" w:rsidRDefault="009556D7" w:rsidP="009556D7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iCs/>
          <w:szCs w:val="28"/>
        </w:rPr>
        <w:t xml:space="preserve">                                           </w:t>
      </w:r>
      <w:r w:rsidR="00B7395A">
        <w:rPr>
          <w:iCs/>
          <w:szCs w:val="28"/>
        </w:rPr>
        <w:t xml:space="preserve"> </w:t>
      </w:r>
      <w:r>
        <w:rPr>
          <w:iCs/>
          <w:szCs w:val="28"/>
        </w:rPr>
        <w:t xml:space="preserve"> </w:t>
      </w:r>
      <w:r w:rsidR="005B39D1">
        <w:rPr>
          <w:iCs/>
          <w:szCs w:val="28"/>
        </w:rPr>
        <w:t xml:space="preserve"> </w:t>
      </w:r>
      <w:r>
        <w:rPr>
          <w:iCs/>
          <w:szCs w:val="28"/>
        </w:rPr>
        <w:t>управління капітального будівництва</w:t>
      </w:r>
    </w:p>
    <w:p w14:paraId="6C277952" w14:textId="461295D8" w:rsidR="009556D7" w:rsidRPr="009556D7" w:rsidRDefault="009556D7" w:rsidP="009556D7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6EB70358" w14:textId="50A6E383" w:rsidR="00FC3F25" w:rsidRDefault="003D472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</w:t>
      </w:r>
      <w:r w:rsidR="00EC487E">
        <w:rPr>
          <w:rFonts w:asciiTheme="majorBidi" w:hAnsiTheme="majorBidi" w:cstheme="majorBidi"/>
          <w:szCs w:val="28"/>
        </w:rPr>
        <w:t>І</w:t>
      </w:r>
      <w:r>
        <w:rPr>
          <w:rFonts w:asciiTheme="majorBidi" w:hAnsiTheme="majorBidi" w:cstheme="majorBidi"/>
          <w:szCs w:val="28"/>
        </w:rPr>
        <w:t>ЙНИК</w:t>
      </w:r>
    </w:p>
    <w:p w14:paraId="0680E719" w14:textId="604B207A" w:rsidR="00D131B4" w:rsidRDefault="005B39D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   </w:t>
      </w:r>
      <w:r w:rsidR="00C904C6">
        <w:rPr>
          <w:rFonts w:asciiTheme="majorBidi" w:hAnsiTheme="majorBidi" w:cstheme="majorBidi"/>
          <w:szCs w:val="28"/>
        </w:rPr>
        <w:t>- начальник</w:t>
      </w:r>
      <w:r w:rsidR="00FC3F25">
        <w:rPr>
          <w:rFonts w:asciiTheme="majorBidi" w:hAnsiTheme="majorBidi" w:cstheme="majorBidi"/>
          <w:szCs w:val="28"/>
        </w:rPr>
        <w:t>а</w:t>
      </w:r>
      <w:r w:rsidR="00C904C6">
        <w:rPr>
          <w:rFonts w:asciiTheme="majorBidi" w:hAnsiTheme="majorBidi" w:cstheme="majorBidi"/>
          <w:szCs w:val="28"/>
        </w:rPr>
        <w:t xml:space="preserve"> відділу </w:t>
      </w:r>
    </w:p>
    <w:p w14:paraId="6BEF55D2" w14:textId="5302AF3A" w:rsidR="00970831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5B39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організаційно-кадрової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  <w:r w:rsidR="006F3FE5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  <w:r w:rsidR="00EA49D8">
        <w:rPr>
          <w:rFonts w:asciiTheme="majorBidi" w:hAnsiTheme="majorBidi" w:cstheme="majorBidi"/>
          <w:szCs w:val="28"/>
        </w:rPr>
        <w:t xml:space="preserve"> </w:t>
      </w:r>
      <w:r w:rsidR="009B03B3">
        <w:rPr>
          <w:rFonts w:asciiTheme="majorBidi" w:hAnsiTheme="majorBidi" w:cstheme="majorBidi"/>
          <w:szCs w:val="28"/>
        </w:rPr>
        <w:t xml:space="preserve">     </w:t>
      </w:r>
    </w:p>
    <w:p w14:paraId="365233BE" w14:textId="77777777" w:rsidR="00407448" w:rsidRDefault="00407448" w:rsidP="009D692E">
      <w:pPr>
        <w:rPr>
          <w:rFonts w:asciiTheme="majorBidi" w:hAnsiTheme="majorBidi" w:cstheme="majorBidi"/>
          <w:szCs w:val="28"/>
        </w:rPr>
      </w:pPr>
    </w:p>
    <w:p w14:paraId="7D2AC843" w14:textId="77777777" w:rsidR="007E4117" w:rsidRDefault="00407448" w:rsidP="0040744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337898DC" w14:textId="6D519C96" w:rsidR="00407448" w:rsidRDefault="00407448" w:rsidP="00407448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>Людмила Анатоліївна -</w:t>
      </w:r>
      <w:r w:rsidRPr="0070030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        начальник </w:t>
      </w:r>
      <w:r w:rsidRPr="008F085F">
        <w:rPr>
          <w:color w:val="000000"/>
        </w:rPr>
        <w:t xml:space="preserve">управління інформаційного </w:t>
      </w:r>
    </w:p>
    <w:p w14:paraId="348D0B7C" w14:textId="77777777" w:rsidR="00407448" w:rsidRDefault="00407448" w:rsidP="00407448">
      <w:pPr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Pr="008F085F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політики</w:t>
      </w:r>
    </w:p>
    <w:p w14:paraId="022983AF" w14:textId="77777777" w:rsidR="00407448" w:rsidRDefault="00407448" w:rsidP="009D692E">
      <w:pPr>
        <w:rPr>
          <w:rFonts w:asciiTheme="majorBidi" w:hAnsiTheme="majorBidi" w:cstheme="majorBidi"/>
          <w:szCs w:val="28"/>
        </w:rPr>
      </w:pPr>
    </w:p>
    <w:p w14:paraId="1C596937" w14:textId="3DD33561" w:rsidR="009768B1" w:rsidRPr="00004305" w:rsidRDefault="009768B1" w:rsidP="00700300">
      <w:pPr>
        <w:rPr>
          <w:rFonts w:asciiTheme="majorBidi" w:hAnsiTheme="majorBidi" w:cstheme="majorBidi"/>
          <w:szCs w:val="28"/>
        </w:rPr>
      </w:pPr>
    </w:p>
    <w:p w14:paraId="2D2628E4" w14:textId="2BFB785D" w:rsidR="009768B1" w:rsidRDefault="009768B1" w:rsidP="00700300">
      <w:pPr>
        <w:rPr>
          <w:color w:val="000000"/>
        </w:rPr>
      </w:pPr>
      <w:r>
        <w:rPr>
          <w:color w:val="000000"/>
        </w:rPr>
        <w:t>ШАРГОРОДСЬКА</w:t>
      </w:r>
    </w:p>
    <w:p w14:paraId="694550D7" w14:textId="5C7734B4" w:rsidR="009768B1" w:rsidRDefault="009768B1" w:rsidP="00700300">
      <w:pPr>
        <w:rPr>
          <w:color w:val="000000"/>
        </w:rPr>
      </w:pPr>
      <w:r>
        <w:rPr>
          <w:color w:val="000000"/>
        </w:rPr>
        <w:t>Нат</w:t>
      </w:r>
      <w:r w:rsidR="005852AF">
        <w:rPr>
          <w:color w:val="000000"/>
        </w:rPr>
        <w:t xml:space="preserve">алія Ігорівна               </w:t>
      </w:r>
      <w:r>
        <w:rPr>
          <w:color w:val="000000"/>
        </w:rPr>
        <w:t>- начальник  служби у справах дітей</w:t>
      </w:r>
      <w:r w:rsidR="009B03B3">
        <w:rPr>
          <w:color w:val="000000"/>
        </w:rPr>
        <w:t xml:space="preserve">  </w:t>
      </w:r>
    </w:p>
    <w:p w14:paraId="2B3847EE" w14:textId="77777777" w:rsidR="00285D75" w:rsidRDefault="00285D75" w:rsidP="00700300">
      <w:pPr>
        <w:rPr>
          <w:color w:val="000000"/>
        </w:rPr>
      </w:pPr>
    </w:p>
    <w:p w14:paraId="4ED76474" w14:textId="2B07D428" w:rsidR="00092C62" w:rsidRDefault="00092C62" w:rsidP="00700300">
      <w:pPr>
        <w:rPr>
          <w:color w:val="000000"/>
        </w:rPr>
      </w:pPr>
      <w:r>
        <w:rPr>
          <w:color w:val="000000"/>
        </w:rPr>
        <w:t xml:space="preserve">ЯБКОВСЬКА </w:t>
      </w:r>
    </w:p>
    <w:p w14:paraId="7A79BAFF" w14:textId="31EDE8DD" w:rsidR="00092C62" w:rsidRDefault="005B39D1" w:rsidP="00700300">
      <w:pPr>
        <w:rPr>
          <w:color w:val="000000"/>
        </w:rPr>
      </w:pPr>
      <w:r>
        <w:rPr>
          <w:color w:val="000000"/>
        </w:rPr>
        <w:t xml:space="preserve">Світлана Дем’янівна     </w:t>
      </w:r>
      <w:r w:rsidR="007E4117">
        <w:rPr>
          <w:color w:val="000000"/>
          <w:lang w:val="en-US"/>
        </w:rPr>
        <w:t xml:space="preserve">  </w:t>
      </w:r>
      <w:r>
        <w:rPr>
          <w:color w:val="000000"/>
        </w:rPr>
        <w:t xml:space="preserve">- </w:t>
      </w:r>
      <w:r w:rsidR="00092C62">
        <w:rPr>
          <w:color w:val="000000"/>
        </w:rPr>
        <w:t>начальник управління соціального захисту населення</w:t>
      </w:r>
    </w:p>
    <w:p w14:paraId="2E07DFB5" w14:textId="6AB3AFD7" w:rsidR="008839F6" w:rsidRDefault="00B227C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</w:t>
      </w:r>
    </w:p>
    <w:p w14:paraId="38168961" w14:textId="77777777" w:rsidR="00564480" w:rsidRDefault="002E1EB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  <w:r w:rsidR="00E84019">
        <w:rPr>
          <w:szCs w:val="22"/>
        </w:rPr>
        <w:t xml:space="preserve">  </w:t>
      </w:r>
    </w:p>
    <w:p w14:paraId="22372065" w14:textId="53A13171" w:rsidR="00132473" w:rsidRDefault="00E84019" w:rsidP="009D692E">
      <w:pPr>
        <w:rPr>
          <w:szCs w:val="22"/>
        </w:rPr>
      </w:pPr>
      <w:r>
        <w:rPr>
          <w:szCs w:val="22"/>
        </w:rPr>
        <w:t xml:space="preserve"> </w:t>
      </w:r>
      <w:r w:rsidR="00B227C2">
        <w:rPr>
          <w:szCs w:val="22"/>
        </w:rPr>
        <w:t xml:space="preserve">        </w:t>
      </w:r>
      <w:r>
        <w:rPr>
          <w:szCs w:val="22"/>
        </w:rPr>
        <w:t xml:space="preserve">  </w:t>
      </w:r>
    </w:p>
    <w:p w14:paraId="79EC6651" w14:textId="7E559792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  <w:r w:rsidR="00177E3B">
        <w:rPr>
          <w:szCs w:val="22"/>
        </w:rPr>
        <w:t xml:space="preserve">   </w:t>
      </w:r>
    </w:p>
    <w:p w14:paraId="492C04A1" w14:textId="77777777" w:rsidR="005B39D1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7D1E1FCB" w14:textId="38BA77EB" w:rsidR="00EC0BE4" w:rsidRDefault="00E84019" w:rsidP="00EC0BE4">
      <w:pPr>
        <w:rPr>
          <w:szCs w:val="22"/>
        </w:rPr>
      </w:pPr>
      <w:r>
        <w:rPr>
          <w:szCs w:val="22"/>
        </w:rPr>
        <w:t xml:space="preserve">   </w:t>
      </w:r>
      <w:r w:rsidR="00B227C2">
        <w:rPr>
          <w:szCs w:val="22"/>
        </w:rPr>
        <w:t xml:space="preserve">        </w:t>
      </w:r>
      <w:r>
        <w:rPr>
          <w:szCs w:val="22"/>
        </w:rPr>
        <w:t xml:space="preserve"> </w:t>
      </w:r>
    </w:p>
    <w:p w14:paraId="658025C1" w14:textId="77777777" w:rsidR="009079FA" w:rsidRPr="00EC0BE4" w:rsidRDefault="009079FA" w:rsidP="009079FA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  <w:r>
        <w:rPr>
          <w:rFonts w:asciiTheme="majorBidi" w:hAnsiTheme="majorBidi" w:cstheme="majorBidi"/>
          <w:szCs w:val="28"/>
        </w:rPr>
        <w:t xml:space="preserve">             </w:t>
      </w:r>
    </w:p>
    <w:p w14:paraId="003544F8" w14:textId="77777777" w:rsidR="009079FA" w:rsidRDefault="009079FA" w:rsidP="009079FA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7BB30068" w14:textId="77777777" w:rsidR="006721FC" w:rsidRDefault="006721FC" w:rsidP="009079FA">
      <w:pPr>
        <w:rPr>
          <w:rFonts w:asciiTheme="majorBidi" w:hAnsiTheme="majorBidi" w:cstheme="majorBidi"/>
          <w:szCs w:val="28"/>
        </w:rPr>
      </w:pPr>
    </w:p>
    <w:p w14:paraId="78E73123" w14:textId="77777777" w:rsidR="006721FC" w:rsidRPr="00C061D1" w:rsidRDefault="006721FC" w:rsidP="006721FC">
      <w:pPr>
        <w:rPr>
          <w:szCs w:val="22"/>
        </w:rPr>
      </w:pPr>
      <w:r w:rsidRPr="00C061D1">
        <w:rPr>
          <w:szCs w:val="22"/>
        </w:rPr>
        <w:t>КАЛЮЖНЮК</w:t>
      </w:r>
    </w:p>
    <w:p w14:paraId="58550A92" w14:textId="77777777" w:rsidR="006721FC" w:rsidRPr="00C061D1" w:rsidRDefault="006721FC" w:rsidP="006721FC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518355FC" w14:textId="77777777" w:rsidR="006721FC" w:rsidRDefault="006721FC" w:rsidP="006721FC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  <w:r>
        <w:rPr>
          <w:szCs w:val="22"/>
        </w:rPr>
        <w:t xml:space="preserve">  </w:t>
      </w:r>
    </w:p>
    <w:p w14:paraId="1D2392B0" w14:textId="77777777" w:rsidR="006721FC" w:rsidRDefault="006721FC" w:rsidP="009079FA">
      <w:pPr>
        <w:rPr>
          <w:rFonts w:asciiTheme="majorBidi" w:hAnsiTheme="majorBidi" w:cstheme="majorBidi"/>
          <w:szCs w:val="28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561EF795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  <w:r w:rsidR="00E84019">
        <w:rPr>
          <w:rFonts w:asciiTheme="majorBidi" w:hAnsiTheme="majorBidi" w:cstheme="majorBidi"/>
          <w:szCs w:val="28"/>
        </w:rPr>
        <w:t xml:space="preserve">   </w:t>
      </w:r>
    </w:p>
    <w:p w14:paraId="62889DA8" w14:textId="4312BAD9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0F0B38A2" w14:textId="77777777" w:rsidR="007E4117" w:rsidRDefault="007E4117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64974DA2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E84019">
        <w:rPr>
          <w:szCs w:val="22"/>
        </w:rPr>
        <w:t xml:space="preserve">  </w:t>
      </w:r>
    </w:p>
    <w:p w14:paraId="01B51E3A" w14:textId="77777777" w:rsidR="009079FA" w:rsidRDefault="009079FA" w:rsidP="009D692E">
      <w:pPr>
        <w:rPr>
          <w:szCs w:val="22"/>
        </w:rPr>
      </w:pPr>
    </w:p>
    <w:p w14:paraId="6BFC46FD" w14:textId="77777777" w:rsidR="009079FA" w:rsidRPr="00C061D1" w:rsidRDefault="009079FA" w:rsidP="009079FA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483C4A53" w14:textId="77777777" w:rsidR="009079FA" w:rsidRDefault="009079FA" w:rsidP="009079FA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 w:rsidRPr="00C061D1">
        <w:rPr>
          <w:rFonts w:asciiTheme="majorBidi" w:hAnsiTheme="majorBidi" w:cstheme="majorBidi"/>
          <w:szCs w:val="28"/>
        </w:rPr>
        <w:t xml:space="preserve">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6D5B8B4F" w14:textId="77777777" w:rsidR="009079FA" w:rsidRDefault="009079FA" w:rsidP="009D692E">
      <w:pPr>
        <w:rPr>
          <w:szCs w:val="22"/>
        </w:rPr>
      </w:pPr>
    </w:p>
    <w:p w14:paraId="39A9D247" w14:textId="77777777" w:rsidR="009079FA" w:rsidRDefault="009079FA" w:rsidP="009079FA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42F4C130" w14:textId="77777777" w:rsidR="009079FA" w:rsidRPr="00C061D1" w:rsidRDefault="009079FA" w:rsidP="009079FA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0F4ACA5E" w14:textId="77777777" w:rsidR="00B10D4F" w:rsidRDefault="00C40BB9" w:rsidP="005767E7">
      <w:pPr>
        <w:tabs>
          <w:tab w:val="left" w:pos="360"/>
          <w:tab w:val="left" w:pos="3165"/>
          <w:tab w:val="left" w:pos="4230"/>
        </w:tabs>
        <w:ind w:right="-141"/>
        <w:jc w:val="both"/>
        <w:rPr>
          <w:bCs/>
          <w:szCs w:val="28"/>
        </w:rPr>
      </w:pPr>
      <w:r>
        <w:rPr>
          <w:szCs w:val="22"/>
        </w:rPr>
        <w:tab/>
      </w:r>
      <w:r w:rsidR="00B10D4F">
        <w:rPr>
          <w:szCs w:val="22"/>
        </w:rPr>
        <w:t xml:space="preserve">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7E4117">
        <w:rPr>
          <w:bCs/>
          <w:szCs w:val="28"/>
        </w:rPr>
        <w:t>38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AD271A">
        <w:rPr>
          <w:bCs/>
          <w:szCs w:val="28"/>
        </w:rPr>
        <w:t>ів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D0029">
        <w:rPr>
          <w:bCs/>
          <w:szCs w:val="28"/>
        </w:rPr>
        <w:t xml:space="preserve">    </w:t>
      </w:r>
      <w:r w:rsidR="003B68BD">
        <w:rPr>
          <w:bCs/>
          <w:szCs w:val="28"/>
        </w:rPr>
        <w:t xml:space="preserve"> </w:t>
      </w:r>
    </w:p>
    <w:p w14:paraId="7EDB7CFA" w14:textId="43422CC0" w:rsidR="00132473" w:rsidRDefault="00132473" w:rsidP="005767E7">
      <w:pPr>
        <w:tabs>
          <w:tab w:val="left" w:pos="360"/>
          <w:tab w:val="left" w:pos="3165"/>
          <w:tab w:val="left" w:pos="4230"/>
        </w:tabs>
        <w:ind w:right="-141"/>
        <w:jc w:val="both"/>
        <w:rPr>
          <w:bCs/>
          <w:szCs w:val="28"/>
        </w:rPr>
      </w:pPr>
      <w:r w:rsidRPr="000322FC">
        <w:rPr>
          <w:bCs/>
          <w:szCs w:val="28"/>
        </w:rPr>
        <w:t xml:space="preserve"> </w:t>
      </w:r>
      <w:r w:rsidR="003C1472">
        <w:rPr>
          <w:bCs/>
          <w:szCs w:val="28"/>
        </w:rPr>
        <w:t xml:space="preserve">   </w:t>
      </w:r>
      <w:r w:rsidR="00E84019">
        <w:rPr>
          <w:bCs/>
          <w:szCs w:val="28"/>
        </w:rPr>
        <w:t xml:space="preserve">  </w:t>
      </w:r>
      <w:r w:rsidR="00BC7619">
        <w:rPr>
          <w:bCs/>
          <w:szCs w:val="28"/>
        </w:rPr>
        <w:t xml:space="preserve">  </w:t>
      </w:r>
      <w:r w:rsidR="00BC5BB9">
        <w:rPr>
          <w:bCs/>
          <w:szCs w:val="28"/>
        </w:rPr>
        <w:t xml:space="preserve">    </w:t>
      </w:r>
      <w:r w:rsidR="00BC7619">
        <w:rPr>
          <w:bCs/>
          <w:szCs w:val="28"/>
        </w:rPr>
        <w:t xml:space="preserve"> </w:t>
      </w:r>
      <w:r w:rsidR="00E84019">
        <w:rPr>
          <w:bCs/>
          <w:szCs w:val="28"/>
        </w:rPr>
        <w:t xml:space="preserve"> </w:t>
      </w:r>
    </w:p>
    <w:p w14:paraId="2BB17A2B" w14:textId="77777777" w:rsidR="008C602A" w:rsidRPr="00D549D8" w:rsidRDefault="008C602A" w:rsidP="002C2E45">
      <w:pPr>
        <w:tabs>
          <w:tab w:val="left" w:pos="6120"/>
        </w:tabs>
        <w:jc w:val="both"/>
        <w:rPr>
          <w:szCs w:val="28"/>
        </w:rPr>
      </w:pPr>
      <w:r w:rsidRPr="00D549D8">
        <w:rPr>
          <w:szCs w:val="28"/>
        </w:rPr>
        <w:t xml:space="preserve">      </w:t>
      </w:r>
      <w:r>
        <w:rPr>
          <w:szCs w:val="28"/>
        </w:rPr>
        <w:t xml:space="preserve"> </w:t>
      </w:r>
      <w:r w:rsidRPr="00D549D8">
        <w:rPr>
          <w:szCs w:val="28"/>
        </w:rPr>
        <w:t xml:space="preserve"> 1. Про  схвалення  </w:t>
      </w:r>
      <w:proofErr w:type="spellStart"/>
      <w:r w:rsidRPr="00D549D8">
        <w:rPr>
          <w:szCs w:val="28"/>
        </w:rPr>
        <w:t>проєкту</w:t>
      </w:r>
      <w:proofErr w:type="spellEnd"/>
      <w:r w:rsidRPr="00D549D8">
        <w:rPr>
          <w:szCs w:val="28"/>
        </w:rPr>
        <w:t xml:space="preserve"> рішення міської ради</w:t>
      </w:r>
      <w:r>
        <w:rPr>
          <w:szCs w:val="28"/>
        </w:rPr>
        <w:t xml:space="preserve"> </w:t>
      </w:r>
      <w:r w:rsidRPr="00D549D8">
        <w:rPr>
          <w:szCs w:val="28"/>
        </w:rPr>
        <w:t xml:space="preserve"> «Про внесення змін до бюджету Славутської міської територіальної громади на 2024 рік»</w:t>
      </w:r>
      <w:r>
        <w:rPr>
          <w:szCs w:val="28"/>
        </w:rPr>
        <w:t xml:space="preserve">. </w:t>
      </w:r>
      <w:r>
        <w:rPr>
          <w:szCs w:val="28"/>
          <w:lang w:val="en-US"/>
        </w:rPr>
        <w:t xml:space="preserve">  </w:t>
      </w:r>
      <w:r>
        <w:rPr>
          <w:szCs w:val="28"/>
        </w:rPr>
        <w:t xml:space="preserve">         </w:t>
      </w:r>
      <w:r>
        <w:rPr>
          <w:szCs w:val="28"/>
          <w:lang w:val="en-US"/>
        </w:rPr>
        <w:t xml:space="preserve">   </w:t>
      </w:r>
      <w:r>
        <w:rPr>
          <w:szCs w:val="28"/>
        </w:rPr>
        <w:t xml:space="preserve">                      </w:t>
      </w:r>
    </w:p>
    <w:p w14:paraId="2758D13C" w14:textId="77777777" w:rsidR="008C602A" w:rsidRPr="005F24A3" w:rsidRDefault="008C602A" w:rsidP="002C2E45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   2.Про внесення змін до рішення виконавчого комітету Славутської міської ради від 15.08.2024 р. №293  «Про підготовку закладів освіти до нового 2024-2025 навчального року».   </w:t>
      </w:r>
      <w:r>
        <w:rPr>
          <w:szCs w:val="28"/>
          <w:lang w:val="en-US"/>
        </w:rPr>
        <w:t xml:space="preserve">  </w:t>
      </w:r>
      <w:r>
        <w:rPr>
          <w:szCs w:val="28"/>
        </w:rPr>
        <w:t xml:space="preserve">   </w:t>
      </w:r>
      <w:r>
        <w:rPr>
          <w:szCs w:val="28"/>
          <w:lang w:val="en-US"/>
        </w:rPr>
        <w:t xml:space="preserve">     </w:t>
      </w:r>
      <w:r>
        <w:rPr>
          <w:szCs w:val="28"/>
        </w:rPr>
        <w:t xml:space="preserve">                                                 </w:t>
      </w:r>
    </w:p>
    <w:p w14:paraId="155FB115" w14:textId="5CBB88DB" w:rsidR="008C602A" w:rsidRDefault="008C602A" w:rsidP="002C2E45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   3</w:t>
      </w:r>
      <w:r w:rsidRPr="00A24036">
        <w:rPr>
          <w:szCs w:val="28"/>
        </w:rPr>
        <w:t>.</w:t>
      </w:r>
      <w:r>
        <w:rPr>
          <w:szCs w:val="28"/>
        </w:rPr>
        <w:t xml:space="preserve">Про внесення змін дод додатку 4 рішення виконавчого комітету Славутської міської ради від 19.09.2024 р. №332 «Про затвердження фактичної мережі закладів загальної середньої освіти, закладів дошкільної освіти та закладів позашкільної освіти на 2024-2025 </w:t>
      </w:r>
      <w:proofErr w:type="spellStart"/>
      <w:r>
        <w:rPr>
          <w:szCs w:val="28"/>
        </w:rPr>
        <w:t>н.р</w:t>
      </w:r>
      <w:proofErr w:type="spellEnd"/>
      <w:r>
        <w:rPr>
          <w:szCs w:val="28"/>
        </w:rPr>
        <w:t xml:space="preserve">.»           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                                  </w:t>
      </w:r>
    </w:p>
    <w:p w14:paraId="6C36A5DC" w14:textId="217E21DC" w:rsidR="008C602A" w:rsidRPr="00F90541" w:rsidRDefault="00AC39AC" w:rsidP="002C2E45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lastRenderedPageBreak/>
        <w:t xml:space="preserve">        </w:t>
      </w:r>
      <w:r w:rsidR="008C602A" w:rsidRPr="00F90541">
        <w:rPr>
          <w:iCs/>
          <w:szCs w:val="28"/>
        </w:rPr>
        <w:t>4.</w:t>
      </w:r>
      <w:r w:rsidR="00B10D4F">
        <w:rPr>
          <w:iCs/>
          <w:szCs w:val="28"/>
        </w:rPr>
        <w:t xml:space="preserve"> </w:t>
      </w:r>
      <w:r w:rsidR="008C602A">
        <w:rPr>
          <w:iCs/>
          <w:szCs w:val="28"/>
        </w:rPr>
        <w:t>Про надання дозволу на розміщення  зовнішньої реклами філії «</w:t>
      </w:r>
      <w:proofErr w:type="spellStart"/>
      <w:r w:rsidR="008C602A">
        <w:rPr>
          <w:iCs/>
          <w:szCs w:val="28"/>
        </w:rPr>
        <w:t>Славутське</w:t>
      </w:r>
      <w:proofErr w:type="spellEnd"/>
      <w:r w:rsidR="008C602A">
        <w:rPr>
          <w:iCs/>
          <w:szCs w:val="28"/>
        </w:rPr>
        <w:t xml:space="preserve">  лісове господарство»  ДП «Ліси України».</w:t>
      </w:r>
      <w:r w:rsidR="008C602A">
        <w:rPr>
          <w:iCs/>
          <w:szCs w:val="28"/>
          <w:lang w:val="en-US"/>
        </w:rPr>
        <w:t xml:space="preserve"> </w:t>
      </w:r>
      <w:r w:rsidR="008C602A">
        <w:rPr>
          <w:iCs/>
          <w:szCs w:val="28"/>
        </w:rPr>
        <w:t xml:space="preserve">   </w:t>
      </w:r>
      <w:r w:rsidR="008C602A">
        <w:rPr>
          <w:iCs/>
          <w:szCs w:val="28"/>
          <w:lang w:val="en-US"/>
        </w:rPr>
        <w:t xml:space="preserve"> </w:t>
      </w:r>
      <w:r w:rsidR="008C602A">
        <w:rPr>
          <w:iCs/>
          <w:szCs w:val="28"/>
        </w:rPr>
        <w:t xml:space="preserve">      </w:t>
      </w:r>
    </w:p>
    <w:p w14:paraId="0785D978" w14:textId="19AD1A44" w:rsidR="008C602A" w:rsidRDefault="00AC39AC" w:rsidP="002C2E45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8C602A" w:rsidRPr="00F90541">
        <w:rPr>
          <w:iCs/>
          <w:szCs w:val="28"/>
        </w:rPr>
        <w:t>5.</w:t>
      </w:r>
      <w:r w:rsidR="008C602A">
        <w:rPr>
          <w:iCs/>
          <w:szCs w:val="28"/>
        </w:rPr>
        <w:t xml:space="preserve"> Про надання дозволу на розміщення  зовнішньої реклами ТОВ «</w:t>
      </w:r>
      <w:proofErr w:type="spellStart"/>
      <w:r w:rsidR="008C602A">
        <w:rPr>
          <w:iCs/>
          <w:szCs w:val="28"/>
        </w:rPr>
        <w:t>Бестфобір</w:t>
      </w:r>
      <w:proofErr w:type="spellEnd"/>
      <w:r w:rsidR="008C602A">
        <w:rPr>
          <w:iCs/>
          <w:szCs w:val="28"/>
        </w:rPr>
        <w:t>»</w:t>
      </w:r>
    </w:p>
    <w:p w14:paraId="34F47D7A" w14:textId="34970607" w:rsidR="008C602A" w:rsidRDefault="00AC39AC" w:rsidP="002C2E45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8C602A">
        <w:rPr>
          <w:iCs/>
          <w:szCs w:val="28"/>
        </w:rPr>
        <w:t xml:space="preserve">6.Про затвердження переліку видів громадських та суспільно корисних робіт і переліку роботодавців за участю яких планується організація громадських та суспільно корисних робіт у 2025 році. </w:t>
      </w:r>
    </w:p>
    <w:p w14:paraId="227E8398" w14:textId="77777777" w:rsidR="008C602A" w:rsidRPr="005A5709" w:rsidRDefault="008C602A" w:rsidP="00B10D4F">
      <w:pPr>
        <w:pStyle w:val="Standard"/>
        <w:ind w:right="-284"/>
        <w:jc w:val="both"/>
      </w:pPr>
      <w:r>
        <w:rPr>
          <w:iCs/>
          <w:szCs w:val="28"/>
        </w:rPr>
        <w:t xml:space="preserve">        7. Про  </w:t>
      </w:r>
      <w:r w:rsidRPr="005A5709">
        <w:rPr>
          <w:iCs/>
          <w:szCs w:val="28"/>
        </w:rPr>
        <w:t xml:space="preserve"> видалення зелених насаджень</w:t>
      </w:r>
      <w:r>
        <w:rPr>
          <w:iCs/>
          <w:szCs w:val="28"/>
        </w:rPr>
        <w:t xml:space="preserve"> </w:t>
      </w:r>
      <w:r w:rsidRPr="005A5709">
        <w:rPr>
          <w:iCs/>
          <w:szCs w:val="28"/>
        </w:rPr>
        <w:t>на території Славутської міської</w:t>
      </w:r>
    </w:p>
    <w:p w14:paraId="6A8B22A0" w14:textId="77777777" w:rsidR="008C602A" w:rsidRPr="005A5709" w:rsidRDefault="008C602A" w:rsidP="00B10D4F">
      <w:pPr>
        <w:suppressAutoHyphens/>
        <w:autoSpaceDN w:val="0"/>
        <w:ind w:right="-284"/>
        <w:jc w:val="both"/>
        <w:textAlignment w:val="baseline"/>
      </w:pPr>
      <w:r w:rsidRPr="005A5709">
        <w:rPr>
          <w:iCs/>
          <w:szCs w:val="28"/>
        </w:rPr>
        <w:t>територіальної громади</w:t>
      </w:r>
      <w:r>
        <w:rPr>
          <w:iCs/>
          <w:szCs w:val="28"/>
        </w:rPr>
        <w:t>.</w:t>
      </w:r>
    </w:p>
    <w:p w14:paraId="67CC71FA" w14:textId="77777777" w:rsidR="008C602A" w:rsidRPr="00EA7A70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b/>
          <w:i/>
          <w:iCs/>
          <w:sz w:val="24"/>
          <w:lang w:val="en-US"/>
        </w:rPr>
        <w:t xml:space="preserve">        </w:t>
      </w:r>
      <w:r>
        <w:rPr>
          <w:b/>
          <w:i/>
          <w:iCs/>
          <w:sz w:val="24"/>
        </w:rPr>
        <w:t xml:space="preserve"> </w:t>
      </w:r>
      <w:r>
        <w:rPr>
          <w:iCs/>
          <w:szCs w:val="28"/>
          <w:lang w:val="en-US"/>
        </w:rPr>
        <w:t>8.</w:t>
      </w:r>
      <w:r>
        <w:rPr>
          <w:iCs/>
          <w:szCs w:val="28"/>
        </w:rPr>
        <w:t xml:space="preserve">Про затвердження рішень комісії з розгляду питань щодо надання компенсації за пошкоджені об’єкти нерухомого </w:t>
      </w:r>
      <w:proofErr w:type="gramStart"/>
      <w:r>
        <w:rPr>
          <w:iCs/>
          <w:szCs w:val="28"/>
        </w:rPr>
        <w:t>майна  внаслідок</w:t>
      </w:r>
      <w:proofErr w:type="gramEnd"/>
      <w:r>
        <w:rPr>
          <w:iCs/>
          <w:szCs w:val="28"/>
        </w:rPr>
        <w:t xml:space="preserve"> бойових дій, терористичних актів, диверсій, спричинених збройною агресією Російської Федерації проти України.   </w:t>
      </w:r>
    </w:p>
    <w:p w14:paraId="46E055BD" w14:textId="77777777" w:rsidR="008C602A" w:rsidRPr="00C659F8" w:rsidRDefault="008C602A" w:rsidP="008C602A">
      <w:pPr>
        <w:tabs>
          <w:tab w:val="left" w:pos="997"/>
        </w:tabs>
        <w:rPr>
          <w:iCs/>
          <w:szCs w:val="28"/>
        </w:rPr>
      </w:pPr>
      <w:r>
        <w:rPr>
          <w:iCs/>
          <w:szCs w:val="28"/>
        </w:rPr>
        <w:t xml:space="preserve">       9</w:t>
      </w:r>
      <w:r w:rsidRPr="00C659F8">
        <w:rPr>
          <w:iCs/>
          <w:szCs w:val="28"/>
        </w:rPr>
        <w:t xml:space="preserve">.Про житлові питання. </w:t>
      </w:r>
      <w:r>
        <w:rPr>
          <w:iCs/>
          <w:szCs w:val="28"/>
          <w:lang w:val="en-US"/>
        </w:rPr>
        <w:t xml:space="preserve">   </w:t>
      </w:r>
      <w:r>
        <w:rPr>
          <w:iCs/>
          <w:szCs w:val="28"/>
        </w:rPr>
        <w:t xml:space="preserve">   </w:t>
      </w:r>
      <w:r>
        <w:rPr>
          <w:iCs/>
          <w:szCs w:val="28"/>
          <w:lang w:val="en-US"/>
        </w:rPr>
        <w:t xml:space="preserve"> </w:t>
      </w:r>
      <w:r w:rsidRPr="00C659F8">
        <w:rPr>
          <w:iCs/>
          <w:szCs w:val="28"/>
        </w:rPr>
        <w:t xml:space="preserve">   </w:t>
      </w:r>
    </w:p>
    <w:p w14:paraId="45BA3696" w14:textId="77777777" w:rsidR="008C602A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10.Про розірвання договору про закупівлю за державні кошти №346 від 02.04.2019 р. за взаємною згодою сторін.</w:t>
      </w:r>
      <w:r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 xml:space="preserve">                 </w:t>
      </w:r>
    </w:p>
    <w:p w14:paraId="13CCEC31" w14:textId="77777777" w:rsidR="008C602A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11.Про розірвання договору про закупівлю за державні кошти №226 від 31.07.2023 р. за взаємною згодою сторін.              </w:t>
      </w:r>
    </w:p>
    <w:p w14:paraId="378DC328" w14:textId="77777777" w:rsidR="008C602A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12.Про розірвання договору про закупівлю за державні кошти №416 від 26.04.2019 р. за взаємною згодою сторін.        </w:t>
      </w:r>
      <w:r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 xml:space="preserve">   </w:t>
      </w:r>
    </w:p>
    <w:p w14:paraId="0DC15CD7" w14:textId="43ACA101" w:rsidR="008C602A" w:rsidRPr="00AC39AC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13</w:t>
      </w:r>
      <w:r w:rsidRPr="00EA7A70">
        <w:rPr>
          <w:iCs/>
          <w:szCs w:val="28"/>
        </w:rPr>
        <w:t>.</w:t>
      </w:r>
      <w:r>
        <w:rPr>
          <w:iCs/>
          <w:szCs w:val="28"/>
        </w:rPr>
        <w:t>Про розірвання договору про закупівлю за державні кошти №138 від 20.04.2016 р. за взаємною згодою сторін.</w:t>
      </w:r>
      <w:r>
        <w:rPr>
          <w:iCs/>
          <w:szCs w:val="28"/>
          <w:lang w:val="en-US"/>
        </w:rPr>
        <w:t xml:space="preserve"> </w:t>
      </w:r>
      <w:r w:rsidR="00AC39AC">
        <w:rPr>
          <w:iCs/>
          <w:szCs w:val="28"/>
        </w:rPr>
        <w:t xml:space="preserve">                    </w:t>
      </w:r>
    </w:p>
    <w:p w14:paraId="4E134B5E" w14:textId="77777777" w:rsidR="008C602A" w:rsidRPr="00225103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b/>
          <w:i/>
          <w:iCs/>
          <w:sz w:val="24"/>
        </w:rPr>
        <w:t xml:space="preserve">       </w:t>
      </w:r>
      <w:r>
        <w:rPr>
          <w:iCs/>
          <w:szCs w:val="28"/>
        </w:rPr>
        <w:t>14</w:t>
      </w:r>
      <w:r w:rsidRPr="00225103">
        <w:rPr>
          <w:iCs/>
          <w:szCs w:val="28"/>
        </w:rPr>
        <w:t>.</w:t>
      </w:r>
      <w:r>
        <w:rPr>
          <w:iCs/>
          <w:szCs w:val="28"/>
        </w:rPr>
        <w:t xml:space="preserve"> Про внесення змін до рішення виконавчого комітету Славутської міської ради від 18.01.2024 року №25 «Про визначення одержувачів та розпорядників нижчого рівня бюджетних коштів».     </w:t>
      </w:r>
    </w:p>
    <w:p w14:paraId="553F443F" w14:textId="77777777" w:rsidR="008C602A" w:rsidRDefault="008C602A" w:rsidP="008C602A">
      <w:pPr>
        <w:tabs>
          <w:tab w:val="left" w:pos="997"/>
        </w:tabs>
        <w:rPr>
          <w:iCs/>
          <w:szCs w:val="28"/>
        </w:rPr>
      </w:pPr>
      <w:r w:rsidRPr="00225103">
        <w:rPr>
          <w:iCs/>
          <w:szCs w:val="28"/>
        </w:rPr>
        <w:t xml:space="preserve">     </w:t>
      </w:r>
      <w:r>
        <w:rPr>
          <w:iCs/>
          <w:szCs w:val="28"/>
        </w:rPr>
        <w:t xml:space="preserve"> 15</w:t>
      </w:r>
      <w:r w:rsidRPr="00225103">
        <w:rPr>
          <w:iCs/>
          <w:szCs w:val="28"/>
        </w:rPr>
        <w:t>.</w:t>
      </w:r>
      <w:r>
        <w:rPr>
          <w:iCs/>
          <w:szCs w:val="28"/>
        </w:rPr>
        <w:t xml:space="preserve">Про передачу видатків. </w:t>
      </w:r>
    </w:p>
    <w:p w14:paraId="772A14E7" w14:textId="77777777" w:rsidR="008C602A" w:rsidRPr="00225103" w:rsidRDefault="008C602A" w:rsidP="008C602A">
      <w:pPr>
        <w:tabs>
          <w:tab w:val="left" w:pos="997"/>
        </w:tabs>
        <w:rPr>
          <w:iCs/>
          <w:szCs w:val="28"/>
        </w:rPr>
      </w:pPr>
      <w:r>
        <w:rPr>
          <w:iCs/>
          <w:szCs w:val="28"/>
        </w:rPr>
        <w:t xml:space="preserve">      16. Про використання пально - мастильних матеріалів.</w:t>
      </w:r>
    </w:p>
    <w:p w14:paraId="749100FE" w14:textId="50A98E36" w:rsidR="008C602A" w:rsidRPr="00EB7223" w:rsidRDefault="008C602A" w:rsidP="008C602A">
      <w:pPr>
        <w:tabs>
          <w:tab w:val="left" w:pos="5865"/>
        </w:tabs>
        <w:rPr>
          <w:iCs/>
          <w:szCs w:val="28"/>
        </w:rPr>
      </w:pPr>
      <w:r w:rsidRPr="00EB7223">
        <w:rPr>
          <w:iCs/>
          <w:szCs w:val="28"/>
        </w:rPr>
        <w:t xml:space="preserve">   </w:t>
      </w:r>
      <w:r>
        <w:rPr>
          <w:iCs/>
          <w:szCs w:val="28"/>
        </w:rPr>
        <w:t xml:space="preserve">  </w:t>
      </w:r>
      <w:r w:rsidR="00AC39AC">
        <w:rPr>
          <w:iCs/>
          <w:szCs w:val="28"/>
        </w:rPr>
        <w:t xml:space="preserve"> </w:t>
      </w:r>
      <w:r>
        <w:rPr>
          <w:iCs/>
          <w:szCs w:val="28"/>
        </w:rPr>
        <w:t>17</w:t>
      </w:r>
      <w:r w:rsidRPr="00EB7223">
        <w:rPr>
          <w:iCs/>
          <w:szCs w:val="28"/>
        </w:rPr>
        <w:t>.</w:t>
      </w:r>
      <w:r>
        <w:rPr>
          <w:iCs/>
          <w:szCs w:val="28"/>
        </w:rPr>
        <w:t xml:space="preserve">Про  присвоєння спортивних розрядів.   </w:t>
      </w:r>
      <w:r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 xml:space="preserve">                  </w:t>
      </w:r>
    </w:p>
    <w:p w14:paraId="59C8C4D0" w14:textId="13C18835" w:rsidR="008C602A" w:rsidRPr="00310487" w:rsidRDefault="008C602A" w:rsidP="008C602A">
      <w:pPr>
        <w:tabs>
          <w:tab w:val="left" w:pos="5865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AC39AC">
        <w:rPr>
          <w:iCs/>
          <w:szCs w:val="28"/>
        </w:rPr>
        <w:t xml:space="preserve">  </w:t>
      </w:r>
      <w:r>
        <w:rPr>
          <w:iCs/>
          <w:szCs w:val="28"/>
        </w:rPr>
        <w:t>18</w:t>
      </w:r>
      <w:r w:rsidRPr="00310487">
        <w:rPr>
          <w:iCs/>
          <w:szCs w:val="28"/>
        </w:rPr>
        <w:t>.</w:t>
      </w:r>
      <w:r>
        <w:rPr>
          <w:iCs/>
          <w:szCs w:val="28"/>
        </w:rPr>
        <w:t xml:space="preserve">Про виділення матеріальної допомоги дітям, загиблих/померлих Захисників і Захисниць України у зв’язку зі складними життєвими обставинами.   </w:t>
      </w:r>
    </w:p>
    <w:p w14:paraId="0633397B" w14:textId="029323E3" w:rsidR="008C602A" w:rsidRDefault="008C602A" w:rsidP="008C602A">
      <w:pPr>
        <w:tabs>
          <w:tab w:val="left" w:pos="5865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AC39AC">
        <w:rPr>
          <w:iCs/>
          <w:szCs w:val="28"/>
        </w:rPr>
        <w:t xml:space="preserve">  </w:t>
      </w:r>
      <w:r>
        <w:rPr>
          <w:iCs/>
          <w:szCs w:val="28"/>
        </w:rPr>
        <w:t>19</w:t>
      </w:r>
      <w:r w:rsidRPr="00310487">
        <w:rPr>
          <w:iCs/>
          <w:szCs w:val="28"/>
        </w:rPr>
        <w:t>.</w:t>
      </w:r>
      <w:r>
        <w:rPr>
          <w:iCs/>
          <w:szCs w:val="28"/>
        </w:rPr>
        <w:t xml:space="preserve">Про виділення матеріальної допомоги дітям, членам сімей учасників  АТО/ООС, Захисників і Захисниць України до свят. </w:t>
      </w:r>
    </w:p>
    <w:p w14:paraId="7630D5F5" w14:textId="61D46BA4" w:rsidR="008C602A" w:rsidRPr="00AE7CA9" w:rsidRDefault="008C602A" w:rsidP="008C602A">
      <w:pPr>
        <w:tabs>
          <w:tab w:val="left" w:pos="5865"/>
        </w:tabs>
        <w:jc w:val="both"/>
        <w:rPr>
          <w:iCs/>
          <w:szCs w:val="28"/>
        </w:rPr>
      </w:pPr>
      <w:r>
        <w:rPr>
          <w:iCs/>
          <w:szCs w:val="28"/>
          <w:lang w:val="en-US"/>
        </w:rPr>
        <w:t xml:space="preserve">   </w:t>
      </w:r>
      <w:r w:rsidR="00AC39AC">
        <w:rPr>
          <w:iCs/>
          <w:szCs w:val="28"/>
        </w:rPr>
        <w:t xml:space="preserve">  </w:t>
      </w:r>
      <w:r>
        <w:rPr>
          <w:iCs/>
          <w:szCs w:val="28"/>
          <w:lang w:val="en-US"/>
        </w:rPr>
        <w:t xml:space="preserve"> 20.</w:t>
      </w:r>
      <w:r>
        <w:rPr>
          <w:iCs/>
          <w:szCs w:val="28"/>
        </w:rPr>
        <w:t xml:space="preserve"> Про виділення матеріальної допомоги членам сімей учасників АТО/</w:t>
      </w:r>
      <w:proofErr w:type="gramStart"/>
      <w:r>
        <w:rPr>
          <w:iCs/>
          <w:szCs w:val="28"/>
        </w:rPr>
        <w:t>ООС ,</w:t>
      </w:r>
      <w:proofErr w:type="gramEnd"/>
      <w:r>
        <w:rPr>
          <w:iCs/>
          <w:szCs w:val="28"/>
        </w:rPr>
        <w:t xml:space="preserve"> Захисників і Захисниць України для часткового відшкодування пільг за житлово</w:t>
      </w:r>
      <w:r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>-</w:t>
      </w:r>
      <w:r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 xml:space="preserve">комунальні послуги.      </w:t>
      </w:r>
    </w:p>
    <w:p w14:paraId="4A8D13A3" w14:textId="2B101675" w:rsidR="008C602A" w:rsidRPr="00AE7CA9" w:rsidRDefault="008C602A" w:rsidP="008C602A">
      <w:pPr>
        <w:tabs>
          <w:tab w:val="left" w:pos="5865"/>
        </w:tabs>
        <w:rPr>
          <w:iCs/>
          <w:szCs w:val="28"/>
        </w:rPr>
      </w:pPr>
      <w:r>
        <w:rPr>
          <w:iCs/>
          <w:szCs w:val="28"/>
          <w:lang w:val="en-US"/>
        </w:rPr>
        <w:t xml:space="preserve">    </w:t>
      </w:r>
      <w:r w:rsidR="002B4D59">
        <w:rPr>
          <w:iCs/>
          <w:szCs w:val="28"/>
        </w:rPr>
        <w:t xml:space="preserve">   </w:t>
      </w:r>
      <w:r>
        <w:rPr>
          <w:iCs/>
          <w:szCs w:val="28"/>
          <w:lang w:val="en-US"/>
        </w:rPr>
        <w:t>21.</w:t>
      </w:r>
      <w:r>
        <w:rPr>
          <w:iCs/>
          <w:szCs w:val="28"/>
        </w:rPr>
        <w:t xml:space="preserve">Про виділення </w:t>
      </w:r>
      <w:proofErr w:type="gramStart"/>
      <w:r>
        <w:rPr>
          <w:iCs/>
          <w:szCs w:val="28"/>
        </w:rPr>
        <w:t>матеріальної  грошової</w:t>
      </w:r>
      <w:proofErr w:type="gramEnd"/>
      <w:r>
        <w:rPr>
          <w:iCs/>
          <w:szCs w:val="28"/>
        </w:rPr>
        <w:t xml:space="preserve"> допомоги учасникам бойових дій.</w:t>
      </w:r>
    </w:p>
    <w:p w14:paraId="213722F7" w14:textId="233A51F5" w:rsidR="008C602A" w:rsidRDefault="008C602A" w:rsidP="008C602A">
      <w:pPr>
        <w:tabs>
          <w:tab w:val="left" w:pos="5865"/>
        </w:tabs>
        <w:rPr>
          <w:iCs/>
          <w:szCs w:val="28"/>
        </w:rPr>
      </w:pPr>
      <w:r>
        <w:rPr>
          <w:iCs/>
          <w:szCs w:val="28"/>
          <w:lang w:val="en-US"/>
        </w:rPr>
        <w:t xml:space="preserve">    </w:t>
      </w:r>
      <w:r w:rsidR="002B4D59">
        <w:rPr>
          <w:iCs/>
          <w:szCs w:val="28"/>
        </w:rPr>
        <w:t xml:space="preserve">   </w:t>
      </w:r>
      <w:r>
        <w:rPr>
          <w:iCs/>
          <w:szCs w:val="28"/>
        </w:rPr>
        <w:t xml:space="preserve">22.Про виділення одноразової  адресної матеріальної допомоги.      </w:t>
      </w:r>
    </w:p>
    <w:p w14:paraId="5B4533E6" w14:textId="0F66FA79" w:rsidR="008C602A" w:rsidRDefault="008C602A" w:rsidP="008C602A">
      <w:pPr>
        <w:tabs>
          <w:tab w:val="left" w:pos="5865"/>
        </w:tabs>
        <w:rPr>
          <w:iCs/>
          <w:szCs w:val="28"/>
        </w:rPr>
      </w:pPr>
      <w:r>
        <w:rPr>
          <w:iCs/>
          <w:szCs w:val="28"/>
        </w:rPr>
        <w:t xml:space="preserve">    </w:t>
      </w:r>
      <w:r w:rsidR="002B4D59">
        <w:rPr>
          <w:iCs/>
          <w:szCs w:val="28"/>
        </w:rPr>
        <w:t xml:space="preserve">   </w:t>
      </w:r>
      <w:r>
        <w:rPr>
          <w:iCs/>
          <w:szCs w:val="28"/>
        </w:rPr>
        <w:t xml:space="preserve">23.Про виділення одноразової  адресної матеріальної допомоги.   </w:t>
      </w:r>
    </w:p>
    <w:p w14:paraId="35AC0784" w14:textId="7CA3BEF5" w:rsidR="008C602A" w:rsidRPr="008C602A" w:rsidRDefault="008C602A" w:rsidP="008C602A">
      <w:pPr>
        <w:tabs>
          <w:tab w:val="left" w:pos="5865"/>
        </w:tabs>
        <w:rPr>
          <w:iCs/>
          <w:szCs w:val="28"/>
        </w:rPr>
      </w:pPr>
      <w:r>
        <w:rPr>
          <w:iCs/>
          <w:szCs w:val="28"/>
        </w:rPr>
        <w:t xml:space="preserve">   </w:t>
      </w:r>
      <w:r w:rsidR="002B4D59">
        <w:rPr>
          <w:iCs/>
          <w:szCs w:val="28"/>
        </w:rPr>
        <w:t xml:space="preserve">   </w:t>
      </w:r>
      <w:r>
        <w:rPr>
          <w:iCs/>
          <w:szCs w:val="28"/>
        </w:rPr>
        <w:t xml:space="preserve"> 24.Про  надання допомоги на поховання.  </w:t>
      </w:r>
      <w:r>
        <w:rPr>
          <w:iCs/>
          <w:szCs w:val="28"/>
          <w:lang w:val="en-US"/>
        </w:rPr>
        <w:t xml:space="preserve">   </w:t>
      </w:r>
      <w:r>
        <w:rPr>
          <w:iCs/>
          <w:szCs w:val="28"/>
        </w:rPr>
        <w:t xml:space="preserve">   </w:t>
      </w:r>
    </w:p>
    <w:p w14:paraId="23A931D0" w14:textId="46048933" w:rsidR="008C602A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2B4D59">
        <w:rPr>
          <w:iCs/>
          <w:szCs w:val="28"/>
        </w:rPr>
        <w:t xml:space="preserve">   </w:t>
      </w:r>
      <w:r>
        <w:rPr>
          <w:iCs/>
          <w:szCs w:val="28"/>
        </w:rPr>
        <w:t xml:space="preserve"> 25</w:t>
      </w:r>
      <w:r w:rsidRPr="000C28F3">
        <w:rPr>
          <w:iCs/>
          <w:szCs w:val="28"/>
        </w:rPr>
        <w:t>.</w:t>
      </w:r>
      <w:r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 xml:space="preserve">особа </w:t>
      </w:r>
      <w:proofErr w:type="spellStart"/>
      <w:r w:rsidR="00160432">
        <w:rPr>
          <w:iCs/>
          <w:szCs w:val="28"/>
        </w:rPr>
        <w:t>особа</w:t>
      </w:r>
      <w:proofErr w:type="spellEnd"/>
      <w:r w:rsidR="00160432">
        <w:rPr>
          <w:iCs/>
          <w:szCs w:val="28"/>
        </w:rPr>
        <w:t xml:space="preserve"> </w:t>
      </w:r>
      <w:r>
        <w:rPr>
          <w:iCs/>
          <w:szCs w:val="28"/>
        </w:rPr>
        <w:t xml:space="preserve">дозволу на укладання договору  продажу частки квартири від імені малолітньої дитини </w:t>
      </w:r>
      <w:r w:rsidR="00160432">
        <w:rPr>
          <w:iCs/>
          <w:szCs w:val="28"/>
        </w:rPr>
        <w:t xml:space="preserve"> особа.</w:t>
      </w:r>
    </w:p>
    <w:p w14:paraId="2CE8D0C1" w14:textId="0590A35A" w:rsidR="008C602A" w:rsidRPr="00313241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26. 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 дозволу на укладання договору  дарування нерухомого майна, право користування яким має малолітня дитина.</w:t>
      </w:r>
    </w:p>
    <w:p w14:paraId="7A9D4DEF" w14:textId="0ACC354E" w:rsidR="008C602A" w:rsidRPr="000C28F3" w:rsidRDefault="008C602A" w:rsidP="008C602A">
      <w:pPr>
        <w:tabs>
          <w:tab w:val="left" w:pos="5865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2B4D59">
        <w:rPr>
          <w:iCs/>
          <w:szCs w:val="28"/>
        </w:rPr>
        <w:t xml:space="preserve">  </w:t>
      </w:r>
      <w:r>
        <w:rPr>
          <w:iCs/>
          <w:szCs w:val="28"/>
        </w:rPr>
        <w:t xml:space="preserve"> 27.Про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.,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 дозволу на укладання договору придбання частки квартири від імені малолітніх дітей. </w:t>
      </w:r>
    </w:p>
    <w:p w14:paraId="7FC3B126" w14:textId="5CEB11CF" w:rsidR="008C602A" w:rsidRDefault="008C602A" w:rsidP="00B10D4F">
      <w:pPr>
        <w:tabs>
          <w:tab w:val="left" w:pos="5865"/>
        </w:tabs>
        <w:jc w:val="both"/>
        <w:rPr>
          <w:iCs/>
          <w:szCs w:val="28"/>
        </w:rPr>
      </w:pPr>
      <w:r>
        <w:rPr>
          <w:iCs/>
          <w:szCs w:val="28"/>
        </w:rPr>
        <w:lastRenderedPageBreak/>
        <w:t xml:space="preserve">   </w:t>
      </w:r>
      <w:r w:rsidR="002B4D59">
        <w:rPr>
          <w:iCs/>
          <w:szCs w:val="28"/>
        </w:rPr>
        <w:t xml:space="preserve">  </w:t>
      </w:r>
      <w:r>
        <w:rPr>
          <w:iCs/>
          <w:szCs w:val="28"/>
        </w:rPr>
        <w:t xml:space="preserve"> 28</w:t>
      </w:r>
      <w:r w:rsidRPr="00313241">
        <w:rPr>
          <w:iCs/>
          <w:szCs w:val="28"/>
        </w:rPr>
        <w:t>.</w:t>
      </w:r>
      <w:r>
        <w:rPr>
          <w:iCs/>
          <w:szCs w:val="28"/>
        </w:rPr>
        <w:t xml:space="preserve"> 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 дозволу  на укладання договору дарування будинку, право користування яким мають малолітні діти.</w:t>
      </w:r>
    </w:p>
    <w:p w14:paraId="116FEB3B" w14:textId="2B8C14F0" w:rsidR="008C602A" w:rsidRDefault="008C602A" w:rsidP="00B10D4F">
      <w:pPr>
        <w:tabs>
          <w:tab w:val="left" w:pos="5865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2B4D59">
        <w:rPr>
          <w:iCs/>
          <w:szCs w:val="28"/>
        </w:rPr>
        <w:t xml:space="preserve">   </w:t>
      </w:r>
      <w:r>
        <w:rPr>
          <w:iCs/>
          <w:szCs w:val="28"/>
        </w:rPr>
        <w:t xml:space="preserve"> 29.Про надання неповнолітній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 дозволу на укладання договору оренди земельної ділянки, яка діє за згодою матері.</w:t>
      </w:r>
    </w:p>
    <w:p w14:paraId="0D9FE39E" w14:textId="3EAFCBD5" w:rsidR="008C602A" w:rsidRDefault="008C602A" w:rsidP="00B10D4F">
      <w:pPr>
        <w:tabs>
          <w:tab w:val="left" w:pos="5865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</w:t>
      </w:r>
      <w:r w:rsidR="002B4D59">
        <w:rPr>
          <w:iCs/>
          <w:szCs w:val="28"/>
        </w:rPr>
        <w:t xml:space="preserve">  </w:t>
      </w:r>
      <w:r>
        <w:rPr>
          <w:iCs/>
          <w:szCs w:val="28"/>
        </w:rPr>
        <w:t xml:space="preserve">  30. 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 дозволу на укладання договору дарування частки будинку, право користування яким мають неповнолітні діти.</w:t>
      </w:r>
    </w:p>
    <w:p w14:paraId="49EBEC2E" w14:textId="15C406C9" w:rsidR="008C602A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2B4D59">
        <w:rPr>
          <w:iCs/>
          <w:szCs w:val="28"/>
        </w:rPr>
        <w:t xml:space="preserve">  </w:t>
      </w:r>
      <w:r>
        <w:rPr>
          <w:iCs/>
          <w:szCs w:val="28"/>
        </w:rPr>
        <w:t xml:space="preserve"> 31.Про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.,2011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статусу дитини позбавленої, батьківського піклування.</w:t>
      </w:r>
    </w:p>
    <w:p w14:paraId="7AD07AFF" w14:textId="1FF145A3" w:rsidR="008C602A" w:rsidRPr="001C3533" w:rsidRDefault="008C602A" w:rsidP="008C602A">
      <w:pPr>
        <w:tabs>
          <w:tab w:val="left" w:pos="5865"/>
        </w:tabs>
        <w:jc w:val="both"/>
        <w:rPr>
          <w:iCs/>
          <w:szCs w:val="28"/>
        </w:rPr>
      </w:pPr>
      <w:r w:rsidRPr="001C3533">
        <w:rPr>
          <w:iCs/>
          <w:szCs w:val="28"/>
        </w:rPr>
        <w:t xml:space="preserve">  </w:t>
      </w:r>
      <w:r w:rsidR="002B4D59">
        <w:rPr>
          <w:iCs/>
          <w:szCs w:val="28"/>
        </w:rPr>
        <w:t xml:space="preserve">  </w:t>
      </w:r>
      <w:r w:rsidRPr="001C3533">
        <w:rPr>
          <w:iCs/>
          <w:szCs w:val="28"/>
        </w:rPr>
        <w:t xml:space="preserve">  32.Про надання </w:t>
      </w:r>
      <w:r w:rsidR="00160432">
        <w:rPr>
          <w:iCs/>
          <w:szCs w:val="28"/>
        </w:rPr>
        <w:t>особа</w:t>
      </w:r>
      <w:r w:rsidRPr="001C3533">
        <w:rPr>
          <w:iCs/>
          <w:szCs w:val="28"/>
        </w:rPr>
        <w:t xml:space="preserve">., 2012 </w:t>
      </w:r>
      <w:proofErr w:type="spellStart"/>
      <w:r w:rsidRPr="001C3533">
        <w:rPr>
          <w:iCs/>
          <w:szCs w:val="28"/>
        </w:rPr>
        <w:t>р.н</w:t>
      </w:r>
      <w:proofErr w:type="spellEnd"/>
      <w:r w:rsidRPr="001C3533">
        <w:rPr>
          <w:iCs/>
          <w:szCs w:val="28"/>
        </w:rPr>
        <w:t>. статусу дитини, позбавленої батьківського піклування.</w:t>
      </w:r>
    </w:p>
    <w:p w14:paraId="2B0B841F" w14:textId="2B1755B7" w:rsidR="008C602A" w:rsidRDefault="008C602A" w:rsidP="008C602A">
      <w:pPr>
        <w:tabs>
          <w:tab w:val="left" w:pos="997"/>
        </w:tabs>
        <w:jc w:val="both"/>
        <w:rPr>
          <w:iCs/>
          <w:szCs w:val="28"/>
        </w:rPr>
      </w:pPr>
      <w:r w:rsidRPr="001C3533">
        <w:rPr>
          <w:iCs/>
          <w:szCs w:val="28"/>
        </w:rPr>
        <w:t xml:space="preserve"> </w:t>
      </w:r>
      <w:r>
        <w:rPr>
          <w:iCs/>
          <w:szCs w:val="28"/>
        </w:rPr>
        <w:t xml:space="preserve"> </w:t>
      </w:r>
      <w:r>
        <w:rPr>
          <w:iCs/>
          <w:szCs w:val="28"/>
          <w:lang w:val="en-US"/>
        </w:rPr>
        <w:t xml:space="preserve"> </w:t>
      </w:r>
      <w:r w:rsidR="002B4D59">
        <w:rPr>
          <w:iCs/>
          <w:szCs w:val="28"/>
        </w:rPr>
        <w:t xml:space="preserve">  </w:t>
      </w:r>
      <w:r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 xml:space="preserve">33.Про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., 2016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статусу дитини позбавленої, батьківського піклування.</w:t>
      </w:r>
    </w:p>
    <w:p w14:paraId="73D859EC" w14:textId="693D73FB" w:rsidR="008C602A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2B4D59">
        <w:rPr>
          <w:iCs/>
          <w:szCs w:val="28"/>
        </w:rPr>
        <w:t xml:space="preserve">  </w:t>
      </w:r>
      <w:r>
        <w:rPr>
          <w:iCs/>
          <w:szCs w:val="28"/>
        </w:rPr>
        <w:t xml:space="preserve"> 34</w:t>
      </w:r>
      <w:r w:rsidRPr="00A44BB0">
        <w:rPr>
          <w:iCs/>
          <w:szCs w:val="28"/>
        </w:rPr>
        <w:t>.</w:t>
      </w:r>
      <w:r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., 2007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статусу дитини позбавленої, батьківського піклування.</w:t>
      </w:r>
    </w:p>
    <w:p w14:paraId="4DFEA992" w14:textId="4ACDC8D4" w:rsidR="008C602A" w:rsidRPr="001C3533" w:rsidRDefault="008C602A" w:rsidP="008C602A">
      <w:pPr>
        <w:tabs>
          <w:tab w:val="left" w:pos="997"/>
        </w:tabs>
        <w:jc w:val="both"/>
        <w:rPr>
          <w:iCs/>
          <w:szCs w:val="28"/>
        </w:rPr>
      </w:pPr>
      <w:r w:rsidRPr="001C3533">
        <w:rPr>
          <w:iCs/>
          <w:szCs w:val="28"/>
        </w:rPr>
        <w:t xml:space="preserve">   </w:t>
      </w:r>
      <w:r w:rsidR="002B4D59">
        <w:rPr>
          <w:iCs/>
          <w:szCs w:val="28"/>
        </w:rPr>
        <w:t xml:space="preserve">  </w:t>
      </w:r>
      <w:r w:rsidRPr="001C3533">
        <w:rPr>
          <w:iCs/>
          <w:szCs w:val="28"/>
        </w:rPr>
        <w:t xml:space="preserve"> 35.Про  розгляд заяви </w:t>
      </w:r>
      <w:r w:rsidR="00160432">
        <w:rPr>
          <w:iCs/>
          <w:szCs w:val="28"/>
        </w:rPr>
        <w:t xml:space="preserve"> особа </w:t>
      </w:r>
      <w:r w:rsidRPr="001C3533">
        <w:rPr>
          <w:iCs/>
          <w:szCs w:val="28"/>
        </w:rPr>
        <w:t>щодо надання дозволу на укладання договору дарування частки  будинку ,право користування яким мають неповнолітні діти.</w:t>
      </w:r>
    </w:p>
    <w:p w14:paraId="3DBC232D" w14:textId="79C094D9" w:rsidR="008C602A" w:rsidRPr="001C3533" w:rsidRDefault="008C602A" w:rsidP="008C602A">
      <w:pPr>
        <w:tabs>
          <w:tab w:val="left" w:pos="997"/>
        </w:tabs>
        <w:jc w:val="both"/>
        <w:rPr>
          <w:iCs/>
          <w:szCs w:val="28"/>
        </w:rPr>
      </w:pPr>
      <w:r w:rsidRPr="001C3533">
        <w:rPr>
          <w:iCs/>
          <w:szCs w:val="28"/>
        </w:rPr>
        <w:t xml:space="preserve">   </w:t>
      </w:r>
      <w:r w:rsidR="002B4D59">
        <w:rPr>
          <w:iCs/>
          <w:szCs w:val="28"/>
        </w:rPr>
        <w:t xml:space="preserve">  </w:t>
      </w:r>
      <w:r w:rsidRPr="001C3533">
        <w:rPr>
          <w:iCs/>
          <w:szCs w:val="28"/>
        </w:rPr>
        <w:t xml:space="preserve"> 36. Про надання </w:t>
      </w:r>
      <w:r w:rsidR="00160432">
        <w:rPr>
          <w:iCs/>
          <w:szCs w:val="28"/>
        </w:rPr>
        <w:t xml:space="preserve"> особа </w:t>
      </w:r>
      <w:r w:rsidRPr="001C3533">
        <w:rPr>
          <w:iCs/>
          <w:szCs w:val="28"/>
        </w:rPr>
        <w:t xml:space="preserve">2012 </w:t>
      </w:r>
      <w:proofErr w:type="spellStart"/>
      <w:r w:rsidRPr="001C3533">
        <w:rPr>
          <w:iCs/>
          <w:szCs w:val="28"/>
        </w:rPr>
        <w:t>р.н</w:t>
      </w:r>
      <w:proofErr w:type="spellEnd"/>
      <w:r w:rsidRPr="001C3533">
        <w:rPr>
          <w:iCs/>
          <w:szCs w:val="28"/>
        </w:rPr>
        <w:t>. статусу дитини - сироти.</w:t>
      </w:r>
    </w:p>
    <w:p w14:paraId="759E46B8" w14:textId="6DC7F046" w:rsidR="008C602A" w:rsidRDefault="008C602A" w:rsidP="008C602A">
      <w:pPr>
        <w:tabs>
          <w:tab w:val="left" w:pos="997"/>
        </w:tabs>
        <w:jc w:val="both"/>
        <w:rPr>
          <w:iCs/>
          <w:szCs w:val="28"/>
        </w:rPr>
      </w:pPr>
      <w:r w:rsidRPr="00802782">
        <w:rPr>
          <w:b/>
          <w:iCs/>
          <w:szCs w:val="28"/>
        </w:rPr>
        <w:t xml:space="preserve">   </w:t>
      </w:r>
      <w:r>
        <w:rPr>
          <w:iCs/>
          <w:szCs w:val="28"/>
        </w:rPr>
        <w:t xml:space="preserve"> </w:t>
      </w:r>
      <w:r w:rsidR="002B4D59">
        <w:rPr>
          <w:iCs/>
          <w:szCs w:val="28"/>
        </w:rPr>
        <w:t xml:space="preserve">  </w:t>
      </w:r>
      <w:r>
        <w:rPr>
          <w:iCs/>
          <w:szCs w:val="28"/>
        </w:rPr>
        <w:t xml:space="preserve">37. 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, 12.10.2021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540BE4B9" w14:textId="49E05A35" w:rsidR="008C602A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2B4D59">
        <w:rPr>
          <w:iCs/>
          <w:szCs w:val="28"/>
        </w:rPr>
        <w:t xml:space="preserve">  </w:t>
      </w:r>
      <w:r>
        <w:rPr>
          <w:iCs/>
          <w:szCs w:val="28"/>
        </w:rPr>
        <w:t xml:space="preserve"> 38. 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, 27.04.2022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статусу дитини, яка  постраждала внаслідок воєнних дій та збройних конфліктів.</w:t>
      </w:r>
    </w:p>
    <w:p w14:paraId="67526BFD" w14:textId="50C639FC" w:rsidR="008C602A" w:rsidRPr="001F4292" w:rsidRDefault="008C602A" w:rsidP="008C602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2B4D59">
        <w:rPr>
          <w:iCs/>
          <w:szCs w:val="28"/>
        </w:rPr>
        <w:t xml:space="preserve">  </w:t>
      </w:r>
      <w:r>
        <w:rPr>
          <w:iCs/>
          <w:szCs w:val="28"/>
        </w:rPr>
        <w:t xml:space="preserve">39.Про надання </w:t>
      </w:r>
      <w:r w:rsidR="00160432">
        <w:rPr>
          <w:iCs/>
          <w:szCs w:val="28"/>
        </w:rPr>
        <w:t>особа</w:t>
      </w:r>
      <w:r>
        <w:rPr>
          <w:iCs/>
          <w:szCs w:val="28"/>
        </w:rPr>
        <w:t xml:space="preserve">, 26.12.2011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 xml:space="preserve"> статусу дитини, яка  постраждала внаслідок воєнних дій та збройних конфліктів.</w:t>
      </w:r>
    </w:p>
    <w:p w14:paraId="4FDEE86B" w14:textId="77777777" w:rsidR="002B4D59" w:rsidRDefault="002B4D59" w:rsidP="002B4D59">
      <w:pPr>
        <w:tabs>
          <w:tab w:val="left" w:pos="6120"/>
        </w:tabs>
        <w:ind w:right="-284"/>
        <w:jc w:val="both"/>
        <w:rPr>
          <w:b/>
          <w:szCs w:val="28"/>
        </w:rPr>
      </w:pPr>
      <w:r>
        <w:rPr>
          <w:b/>
          <w:szCs w:val="28"/>
        </w:rPr>
        <w:t xml:space="preserve">       </w:t>
      </w:r>
    </w:p>
    <w:p w14:paraId="6F032126" w14:textId="631325B5" w:rsidR="002B4D59" w:rsidRPr="007E4117" w:rsidRDefault="002B4D59" w:rsidP="002B4D59">
      <w:pPr>
        <w:tabs>
          <w:tab w:val="left" w:pos="6120"/>
        </w:tabs>
        <w:ind w:right="-284"/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ВИСТУПИВ:</w:t>
      </w:r>
      <w:r w:rsidRPr="007E4117">
        <w:rPr>
          <w:szCs w:val="28"/>
        </w:rPr>
        <w:t xml:space="preserve"> Сергій МИКУЛЬСЬКИЙ</w:t>
      </w:r>
      <w:r>
        <w:rPr>
          <w:szCs w:val="28"/>
        </w:rPr>
        <w:t xml:space="preserve"> - перший заступник міського голови з питань діяльності виконавчих органів ради</w:t>
      </w:r>
      <w:r w:rsidRPr="007E4117">
        <w:rPr>
          <w:bCs/>
          <w:szCs w:val="28"/>
        </w:rPr>
        <w:t xml:space="preserve"> </w:t>
      </w:r>
      <w:r>
        <w:rPr>
          <w:bCs/>
          <w:szCs w:val="28"/>
        </w:rPr>
        <w:t>з проханням включити до порядку денного</w:t>
      </w:r>
      <w:r w:rsidR="002A726B">
        <w:rPr>
          <w:bCs/>
          <w:szCs w:val="28"/>
        </w:rPr>
        <w:t xml:space="preserve"> </w:t>
      </w:r>
      <w:r>
        <w:rPr>
          <w:bCs/>
          <w:szCs w:val="28"/>
        </w:rPr>
        <w:t xml:space="preserve">засідання виконавчого комітету Славутської міської ради  </w:t>
      </w:r>
      <w:r w:rsidR="002A726B">
        <w:rPr>
          <w:bCs/>
          <w:szCs w:val="28"/>
        </w:rPr>
        <w:t xml:space="preserve">за №39  </w:t>
      </w:r>
      <w:proofErr w:type="spellStart"/>
      <w:r>
        <w:rPr>
          <w:bCs/>
          <w:szCs w:val="28"/>
        </w:rPr>
        <w:t>проєкт</w:t>
      </w:r>
      <w:proofErr w:type="spellEnd"/>
      <w:r>
        <w:rPr>
          <w:bCs/>
          <w:szCs w:val="28"/>
        </w:rPr>
        <w:t xml:space="preserve"> рішення «</w:t>
      </w:r>
      <w:r>
        <w:rPr>
          <w:iCs/>
          <w:szCs w:val="28"/>
        </w:rPr>
        <w:t>Про використання пально - мастильних матеріалів»</w:t>
      </w:r>
      <w:r>
        <w:rPr>
          <w:bCs/>
          <w:szCs w:val="28"/>
        </w:rPr>
        <w:t>.</w:t>
      </w:r>
    </w:p>
    <w:p w14:paraId="1F9ED72C" w14:textId="77777777" w:rsidR="008C602A" w:rsidRDefault="008C602A" w:rsidP="005767E7">
      <w:pPr>
        <w:tabs>
          <w:tab w:val="left" w:pos="5865"/>
        </w:tabs>
        <w:ind w:right="-141"/>
        <w:jc w:val="both"/>
        <w:rPr>
          <w:b/>
          <w:i/>
          <w:iCs/>
          <w:sz w:val="24"/>
        </w:rPr>
      </w:pPr>
    </w:p>
    <w:p w14:paraId="54B87D31" w14:textId="46AB8984" w:rsidR="002B4D59" w:rsidRDefault="008A436B" w:rsidP="006B607B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 xml:space="preserve">Міський голова Василь СИДОР ставить пропозицію щодо затвердження оголошеного порядку денного </w:t>
      </w:r>
      <w:r w:rsidR="00B10D4F">
        <w:rPr>
          <w:bCs/>
          <w:szCs w:val="28"/>
        </w:rPr>
        <w:t>з у</w:t>
      </w:r>
      <w:r w:rsidR="002B4D59">
        <w:rPr>
          <w:bCs/>
          <w:szCs w:val="28"/>
        </w:rPr>
        <w:t xml:space="preserve">рахуванням </w:t>
      </w:r>
      <w:proofErr w:type="spellStart"/>
      <w:r w:rsidR="002B4D59">
        <w:rPr>
          <w:bCs/>
          <w:szCs w:val="28"/>
        </w:rPr>
        <w:t>проєкту</w:t>
      </w:r>
      <w:proofErr w:type="spellEnd"/>
      <w:r w:rsidR="002B4D59">
        <w:rPr>
          <w:bCs/>
          <w:szCs w:val="28"/>
        </w:rPr>
        <w:t xml:space="preserve"> рішення «</w:t>
      </w:r>
      <w:r w:rsidR="002B4D59">
        <w:rPr>
          <w:iCs/>
          <w:szCs w:val="28"/>
        </w:rPr>
        <w:t>Про використання пально - мастильних матеріалів»</w:t>
      </w:r>
      <w:r w:rsidR="002B4D59">
        <w:rPr>
          <w:bCs/>
          <w:szCs w:val="28"/>
        </w:rPr>
        <w:t xml:space="preserve">  </w:t>
      </w:r>
      <w:r w:rsidRPr="006B60CB">
        <w:rPr>
          <w:bCs/>
          <w:szCs w:val="28"/>
        </w:rPr>
        <w:t>на голосування.</w:t>
      </w:r>
      <w:r w:rsidR="00F07E92">
        <w:rPr>
          <w:bCs/>
          <w:szCs w:val="28"/>
        </w:rPr>
        <w:t xml:space="preserve">     </w:t>
      </w:r>
    </w:p>
    <w:p w14:paraId="268BEBE3" w14:textId="44A7940C" w:rsidR="008A436B" w:rsidRPr="00886906" w:rsidRDefault="00F07E92" w:rsidP="006B607B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72D4549F" w:rsidR="008A436B" w:rsidRPr="0084287C" w:rsidRDefault="00C54577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  <w:r w:rsidR="007B23CC">
        <w:rPr>
          <w:bCs/>
          <w:szCs w:val="28"/>
        </w:rPr>
        <w:t xml:space="preserve"> </w:t>
      </w:r>
    </w:p>
    <w:p w14:paraId="5B92B02D" w14:textId="00D1D0A8" w:rsidR="008A436B" w:rsidRPr="0084287C" w:rsidRDefault="006F1F59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E91503">
        <w:rPr>
          <w:bCs/>
          <w:szCs w:val="28"/>
        </w:rPr>
        <w:t>1</w:t>
      </w:r>
      <w:r w:rsidR="00AC39AC">
        <w:rPr>
          <w:bCs/>
          <w:szCs w:val="28"/>
        </w:rPr>
        <w:t>1</w:t>
      </w:r>
      <w:r w:rsidR="008A436B" w:rsidRPr="0084287C">
        <w:rPr>
          <w:bCs/>
          <w:szCs w:val="28"/>
        </w:rPr>
        <w:t xml:space="preserve">  утримались -0, проти - 0.</w:t>
      </w:r>
      <w:r w:rsidR="00162DB2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</w:t>
      </w:r>
      <w:r w:rsidR="00170C92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3DC76046" w14:textId="77777777" w:rsidR="00B10D4F" w:rsidRDefault="008A436B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</w:t>
      </w:r>
      <w:r w:rsidR="00564480">
        <w:rPr>
          <w:bCs/>
          <w:szCs w:val="28"/>
        </w:rPr>
        <w:t xml:space="preserve">Славутської </w:t>
      </w:r>
      <w:r w:rsidRPr="006B60CB">
        <w:rPr>
          <w:bCs/>
          <w:szCs w:val="28"/>
        </w:rPr>
        <w:t>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</w:t>
      </w:r>
    </w:p>
    <w:p w14:paraId="5E4E2F0B" w14:textId="24C536AC" w:rsidR="008A436B" w:rsidRPr="006F6157" w:rsidRDefault="00A942DE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</w:t>
      </w:r>
      <w:r w:rsidR="0027157D">
        <w:rPr>
          <w:bCs/>
          <w:szCs w:val="28"/>
        </w:rPr>
        <w:t xml:space="preserve">   </w:t>
      </w:r>
    </w:p>
    <w:p w14:paraId="3F003606" w14:textId="192D70B1" w:rsidR="00205FAF" w:rsidRDefault="002B78C2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8A436B" w:rsidRPr="006B60CB">
        <w:rPr>
          <w:bCs/>
          <w:szCs w:val="28"/>
        </w:rPr>
        <w:t>Члени виконавчого комітету перейшли до розгляду питан</w:t>
      </w:r>
      <w:r w:rsidR="008A436B">
        <w:rPr>
          <w:bCs/>
          <w:szCs w:val="28"/>
        </w:rPr>
        <w:t>ь</w:t>
      </w:r>
      <w:r w:rsidR="008A436B"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 </w:t>
      </w:r>
      <w:r w:rsidR="008A436B">
        <w:rPr>
          <w:bCs/>
          <w:szCs w:val="28"/>
        </w:rPr>
        <w:t xml:space="preserve"> </w:t>
      </w:r>
      <w:r w:rsidR="008A436B" w:rsidRPr="006B60CB">
        <w:rPr>
          <w:bCs/>
          <w:szCs w:val="28"/>
        </w:rPr>
        <w:t xml:space="preserve">засідання виконавчого комітету міської ради. </w:t>
      </w:r>
      <w:r w:rsidR="00162DB2">
        <w:rPr>
          <w:bCs/>
          <w:szCs w:val="28"/>
        </w:rPr>
        <w:t xml:space="preserve"> </w:t>
      </w:r>
    </w:p>
    <w:p w14:paraId="1480AB84" w14:textId="77777777" w:rsidR="00752413" w:rsidRDefault="00752413" w:rsidP="005767E7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2EC59D53" w14:textId="26BFA543" w:rsidR="00CD28E5" w:rsidRPr="00FC0306" w:rsidRDefault="00502338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752413">
        <w:rPr>
          <w:bCs/>
          <w:szCs w:val="28"/>
        </w:rPr>
        <w:t xml:space="preserve"> </w:t>
      </w:r>
      <w:r w:rsidR="00E77550">
        <w:rPr>
          <w:bCs/>
          <w:szCs w:val="28"/>
        </w:rPr>
        <w:t>СЛУХАЛИ:</w:t>
      </w:r>
      <w:r w:rsidR="00F733DB">
        <w:rPr>
          <w:bCs/>
          <w:szCs w:val="28"/>
        </w:rPr>
        <w:t xml:space="preserve"> </w:t>
      </w:r>
      <w:r w:rsidR="00FA19EF">
        <w:rPr>
          <w:bCs/>
          <w:szCs w:val="28"/>
        </w:rPr>
        <w:t xml:space="preserve"> </w:t>
      </w:r>
      <w:r w:rsidR="00FD650D">
        <w:rPr>
          <w:bCs/>
          <w:szCs w:val="28"/>
        </w:rPr>
        <w:t>Юлію ДОЛІШНУ- начальник</w:t>
      </w:r>
      <w:r w:rsidR="002B4D59">
        <w:rPr>
          <w:bCs/>
          <w:szCs w:val="28"/>
        </w:rPr>
        <w:t>а</w:t>
      </w:r>
      <w:r w:rsidR="00FD650D">
        <w:rPr>
          <w:bCs/>
          <w:szCs w:val="28"/>
        </w:rPr>
        <w:t xml:space="preserve">  фінансового управління </w:t>
      </w:r>
      <w:r w:rsidR="006A14B4">
        <w:rPr>
          <w:bCs/>
          <w:szCs w:val="28"/>
        </w:rPr>
        <w:t xml:space="preserve"> </w:t>
      </w:r>
      <w:r w:rsidR="007A5330">
        <w:rPr>
          <w:szCs w:val="28"/>
        </w:rPr>
        <w:t>п</w:t>
      </w:r>
      <w:r w:rsidR="00FD650D" w:rsidRPr="00D549D8">
        <w:rPr>
          <w:szCs w:val="28"/>
        </w:rPr>
        <w:t xml:space="preserve">ро  схвалення  </w:t>
      </w:r>
      <w:proofErr w:type="spellStart"/>
      <w:r w:rsidR="00FD650D" w:rsidRPr="00D549D8">
        <w:rPr>
          <w:szCs w:val="28"/>
        </w:rPr>
        <w:t>проєкту</w:t>
      </w:r>
      <w:proofErr w:type="spellEnd"/>
      <w:r w:rsidR="00FD650D" w:rsidRPr="00D549D8">
        <w:rPr>
          <w:szCs w:val="28"/>
        </w:rPr>
        <w:t xml:space="preserve"> рішення міської ради</w:t>
      </w:r>
      <w:r w:rsidR="00FD650D">
        <w:rPr>
          <w:szCs w:val="28"/>
        </w:rPr>
        <w:t xml:space="preserve"> </w:t>
      </w:r>
      <w:r w:rsidR="00FD650D" w:rsidRPr="00D549D8">
        <w:rPr>
          <w:szCs w:val="28"/>
        </w:rPr>
        <w:t>«Про внесення змін до бюджету Славутської міської територіальної громади на 2024 рік»</w:t>
      </w:r>
      <w:r w:rsidR="00FD650D">
        <w:rPr>
          <w:szCs w:val="28"/>
        </w:rPr>
        <w:t xml:space="preserve">. </w:t>
      </w:r>
      <w:r w:rsidR="00FD650D">
        <w:rPr>
          <w:szCs w:val="28"/>
          <w:lang w:val="en-US"/>
        </w:rPr>
        <w:t xml:space="preserve">  </w:t>
      </w:r>
      <w:r w:rsidR="00FD650D">
        <w:rPr>
          <w:szCs w:val="28"/>
        </w:rPr>
        <w:t xml:space="preserve">         </w:t>
      </w:r>
      <w:r w:rsidR="00FD650D">
        <w:rPr>
          <w:szCs w:val="28"/>
          <w:lang w:val="en-US"/>
        </w:rPr>
        <w:t xml:space="preserve">   </w:t>
      </w:r>
      <w:r w:rsidR="00FD650D">
        <w:rPr>
          <w:szCs w:val="28"/>
        </w:rPr>
        <w:t xml:space="preserve">                      </w:t>
      </w:r>
    </w:p>
    <w:p w14:paraId="1624A269" w14:textId="13B49A13" w:rsidR="00CC1597" w:rsidRPr="006C4FC4" w:rsidRDefault="00CC1597" w:rsidP="006B607B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224761">
        <w:rPr>
          <w:bCs/>
          <w:szCs w:val="28"/>
        </w:rPr>
        <w:t xml:space="preserve">   </w:t>
      </w:r>
    </w:p>
    <w:p w14:paraId="167740C8" w14:textId="63E22064" w:rsidR="00CC1597" w:rsidRPr="007727FE" w:rsidRDefault="00EE5C03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2429AC">
        <w:rPr>
          <w:szCs w:val="28"/>
        </w:rPr>
        <w:t xml:space="preserve"> 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</w:t>
      </w:r>
      <w:r w:rsidR="007B23CC">
        <w:rPr>
          <w:szCs w:val="28"/>
        </w:rPr>
        <w:t xml:space="preserve"> </w:t>
      </w:r>
      <w:r w:rsidR="00CC1597">
        <w:rPr>
          <w:szCs w:val="28"/>
        </w:rPr>
        <w:t xml:space="preserve">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05967AD5" w:rsidR="00CC1597" w:rsidRDefault="00CC1597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</w:t>
      </w:r>
      <w:r w:rsidR="005767E7">
        <w:rPr>
          <w:bCs/>
          <w:szCs w:val="28"/>
        </w:rPr>
        <w:t xml:space="preserve">шляхом голосування за допомогою </w:t>
      </w:r>
      <w:r>
        <w:rPr>
          <w:bCs/>
          <w:szCs w:val="28"/>
        </w:rPr>
        <w:t xml:space="preserve">системи «Голос».                                     </w:t>
      </w:r>
    </w:p>
    <w:p w14:paraId="3F03EE9E" w14:textId="36CC2673" w:rsidR="00CC1597" w:rsidRPr="008A436B" w:rsidRDefault="00564480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A6788C">
        <w:rPr>
          <w:bCs/>
          <w:szCs w:val="28"/>
        </w:rPr>
        <w:t xml:space="preserve">За </w:t>
      </w:r>
      <w:r w:rsidR="00467CA3">
        <w:rPr>
          <w:bCs/>
          <w:szCs w:val="28"/>
        </w:rPr>
        <w:t>-</w:t>
      </w:r>
      <w:r w:rsidR="00270125">
        <w:rPr>
          <w:bCs/>
          <w:szCs w:val="28"/>
        </w:rPr>
        <w:t>11</w:t>
      </w:r>
      <w:r w:rsidR="005B0614">
        <w:rPr>
          <w:bCs/>
          <w:szCs w:val="28"/>
        </w:rPr>
        <w:t>,</w:t>
      </w:r>
      <w:r w:rsidR="00752413">
        <w:rPr>
          <w:bCs/>
          <w:szCs w:val="28"/>
        </w:rPr>
        <w:t xml:space="preserve"> 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6172F1">
        <w:rPr>
          <w:bCs/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  <w:r w:rsidR="006F6F22">
        <w:rPr>
          <w:szCs w:val="28"/>
        </w:rPr>
        <w:t xml:space="preserve">  </w:t>
      </w:r>
    </w:p>
    <w:p w14:paraId="400C92DE" w14:textId="66815387" w:rsidR="004E20F6" w:rsidRDefault="00266E1E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CC1597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bCs/>
          <w:szCs w:val="28"/>
        </w:rPr>
        <w:t xml:space="preserve"> «</w:t>
      </w:r>
      <w:r w:rsidR="00FD650D" w:rsidRPr="00D549D8">
        <w:rPr>
          <w:szCs w:val="28"/>
        </w:rPr>
        <w:t xml:space="preserve">Про  схвалення  </w:t>
      </w:r>
      <w:proofErr w:type="spellStart"/>
      <w:r w:rsidR="00FD650D" w:rsidRPr="00D549D8">
        <w:rPr>
          <w:szCs w:val="28"/>
        </w:rPr>
        <w:t>проєкту</w:t>
      </w:r>
      <w:proofErr w:type="spellEnd"/>
      <w:r w:rsidR="00FD650D" w:rsidRPr="00D549D8">
        <w:rPr>
          <w:szCs w:val="28"/>
        </w:rPr>
        <w:t xml:space="preserve"> рішення міської ради</w:t>
      </w:r>
      <w:r w:rsidR="00FD650D">
        <w:rPr>
          <w:szCs w:val="28"/>
        </w:rPr>
        <w:t xml:space="preserve"> </w:t>
      </w:r>
      <w:r w:rsidR="00FD650D" w:rsidRPr="00D549D8">
        <w:rPr>
          <w:szCs w:val="28"/>
        </w:rPr>
        <w:t xml:space="preserve"> «Про внесення змін до бюджету Славутської міської тер</w:t>
      </w:r>
      <w:r w:rsidR="00FD650D">
        <w:rPr>
          <w:szCs w:val="28"/>
        </w:rPr>
        <w:t>иторіальної громади на 2024 рік</w:t>
      </w:r>
      <w:r w:rsidR="00CC1597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</w:p>
    <w:p w14:paraId="2E8E7496" w14:textId="77777777" w:rsidR="00117219" w:rsidRDefault="00117219" w:rsidP="005767E7">
      <w:pPr>
        <w:tabs>
          <w:tab w:val="left" w:pos="6120"/>
        </w:tabs>
        <w:ind w:right="-141"/>
        <w:jc w:val="both"/>
        <w:rPr>
          <w:szCs w:val="28"/>
        </w:rPr>
      </w:pPr>
    </w:p>
    <w:p w14:paraId="0567FCB4" w14:textId="71BBD03B" w:rsidR="00572756" w:rsidRDefault="00117219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FA6887">
        <w:rPr>
          <w:bCs/>
          <w:szCs w:val="28"/>
        </w:rPr>
        <w:t xml:space="preserve">СЛУХАЛИ:  </w:t>
      </w:r>
      <w:proofErr w:type="spellStart"/>
      <w:r w:rsidR="00FA6887">
        <w:rPr>
          <w:bCs/>
          <w:szCs w:val="28"/>
        </w:rPr>
        <w:t>Ельміру</w:t>
      </w:r>
      <w:proofErr w:type="spellEnd"/>
      <w:r w:rsidR="00FA6887">
        <w:rPr>
          <w:bCs/>
          <w:szCs w:val="28"/>
        </w:rPr>
        <w:t xml:space="preserve"> ПЕРЕПЕЛИЦЮ- начальника управління освіти </w:t>
      </w:r>
      <w:r w:rsidR="00FA6887">
        <w:rPr>
          <w:szCs w:val="28"/>
        </w:rPr>
        <w:t xml:space="preserve">про внесення змін до рішення виконавчого комітету Славутської міської ради від 15.08.2024 р. №293  «Про підготовку закладів освіти до нового 2024-2025 навчального року».   </w:t>
      </w:r>
      <w:r w:rsidR="00FA6887">
        <w:rPr>
          <w:szCs w:val="28"/>
          <w:lang w:val="en-US"/>
        </w:rPr>
        <w:t xml:space="preserve">  </w:t>
      </w:r>
      <w:r w:rsidR="00FA6887">
        <w:rPr>
          <w:szCs w:val="28"/>
        </w:rPr>
        <w:t xml:space="preserve">   </w:t>
      </w:r>
      <w:r w:rsidR="00FA6887">
        <w:rPr>
          <w:szCs w:val="28"/>
          <w:lang w:val="en-US"/>
        </w:rPr>
        <w:t xml:space="preserve">     </w:t>
      </w:r>
      <w:r w:rsidR="00FA6887">
        <w:rPr>
          <w:szCs w:val="28"/>
        </w:rPr>
        <w:t xml:space="preserve">                                                 </w:t>
      </w:r>
    </w:p>
    <w:p w14:paraId="2435BDB7" w14:textId="502246D2" w:rsidR="009C450F" w:rsidRPr="006C4FC4" w:rsidRDefault="00FA6887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3CBBE1C2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ED0A5DF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578200B" w14:textId="757F81F2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>
        <w:rPr>
          <w:bCs/>
          <w:szCs w:val="28"/>
        </w:rPr>
        <w:t xml:space="preserve"> ( </w:t>
      </w:r>
      <w:proofErr w:type="spellStart"/>
      <w:r>
        <w:rPr>
          <w:bCs/>
          <w:szCs w:val="28"/>
        </w:rPr>
        <w:t>Ельміра</w:t>
      </w:r>
      <w:proofErr w:type="spellEnd"/>
      <w:r>
        <w:rPr>
          <w:bCs/>
          <w:szCs w:val="28"/>
        </w:rPr>
        <w:t xml:space="preserve"> ПЕРЕПЕЛИЦЯ  не голосувала)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1C724381" w14:textId="0521BB93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FA6887">
        <w:rPr>
          <w:szCs w:val="28"/>
        </w:rPr>
        <w:t xml:space="preserve">Про внесення змін до рішення виконавчого комітету Славутської міської ради від 15.08.2024 р. №293  «Про підготовку закладів освіти до нового 2024-2025 навчального року».   </w:t>
      </w:r>
      <w:r w:rsidR="00FA6887">
        <w:rPr>
          <w:szCs w:val="28"/>
          <w:lang w:val="en-US"/>
        </w:rPr>
        <w:t xml:space="preserve">  </w:t>
      </w:r>
      <w:r w:rsidR="00FA6887">
        <w:rPr>
          <w:szCs w:val="28"/>
        </w:rPr>
        <w:t xml:space="preserve">   </w:t>
      </w:r>
      <w:r w:rsidR="00FA6887">
        <w:rPr>
          <w:szCs w:val="28"/>
          <w:lang w:val="en-US"/>
        </w:rPr>
        <w:t xml:space="preserve">     </w:t>
      </w:r>
      <w:r w:rsidR="00FA6887">
        <w:rPr>
          <w:szCs w:val="28"/>
        </w:rPr>
        <w:t xml:space="preserve">                 </w:t>
      </w:r>
      <w:r w:rsidR="00270125">
        <w:rPr>
          <w:szCs w:val="28"/>
        </w:rPr>
        <w:t xml:space="preserve">                               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E2499C7" w14:textId="709A7E4C" w:rsidR="009C450F" w:rsidRDefault="009C450F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</w:p>
    <w:p w14:paraId="2D2C29FB" w14:textId="0B2955D8" w:rsidR="009C450F" w:rsidRDefault="00B65674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270125"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Ельміру</w:t>
      </w:r>
      <w:proofErr w:type="spellEnd"/>
      <w:r>
        <w:rPr>
          <w:bCs/>
          <w:szCs w:val="28"/>
        </w:rPr>
        <w:t xml:space="preserve"> ПЕРЕПЕЛИЦЮ</w:t>
      </w:r>
      <w:r w:rsidR="00DC0653">
        <w:rPr>
          <w:bCs/>
          <w:szCs w:val="28"/>
        </w:rPr>
        <w:t xml:space="preserve"> </w:t>
      </w:r>
      <w:r>
        <w:rPr>
          <w:bCs/>
          <w:szCs w:val="28"/>
        </w:rPr>
        <w:t>- начальника управління освіти</w:t>
      </w:r>
      <w:r w:rsidR="00595CEB" w:rsidRPr="00595CEB">
        <w:rPr>
          <w:szCs w:val="28"/>
        </w:rPr>
        <w:t xml:space="preserve"> </w:t>
      </w:r>
      <w:r w:rsidR="00DC0653">
        <w:rPr>
          <w:szCs w:val="28"/>
        </w:rPr>
        <w:t>п</w:t>
      </w:r>
      <w:r w:rsidR="002A726B">
        <w:rPr>
          <w:szCs w:val="28"/>
        </w:rPr>
        <w:t>ро внесення змін до</w:t>
      </w:r>
      <w:r w:rsidR="00595CEB">
        <w:rPr>
          <w:szCs w:val="28"/>
        </w:rPr>
        <w:t xml:space="preserve"> додатку 4 рішення виконавчого комітету Славутської міської ради від 19.09.2024 р. №332 «Про затвердження фактичної мережі закладів загальної середньої освіти, закладів дошкільної освіти та закладів позашкільної освіти на 2024-2025 </w:t>
      </w:r>
      <w:proofErr w:type="spellStart"/>
      <w:r w:rsidR="00595CEB">
        <w:rPr>
          <w:szCs w:val="28"/>
        </w:rPr>
        <w:t>н.р</w:t>
      </w:r>
      <w:proofErr w:type="spellEnd"/>
      <w:r w:rsidR="00595CEB">
        <w:rPr>
          <w:szCs w:val="28"/>
        </w:rPr>
        <w:t xml:space="preserve">.»             </w:t>
      </w:r>
      <w:r w:rsidR="00595CEB">
        <w:rPr>
          <w:szCs w:val="28"/>
          <w:lang w:val="en-US"/>
        </w:rPr>
        <w:t xml:space="preserve"> </w:t>
      </w:r>
      <w:r w:rsidR="00595CEB">
        <w:rPr>
          <w:szCs w:val="28"/>
        </w:rPr>
        <w:t xml:space="preserve">                                                  </w:t>
      </w:r>
    </w:p>
    <w:p w14:paraId="62D4952F" w14:textId="064A031F" w:rsidR="009C450F" w:rsidRPr="006C4FC4" w:rsidRDefault="00B65674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106C2A42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09DD4F5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1FF9092" w14:textId="64FCEB1E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245A1B84" w14:textId="3E2F743B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95CEB">
        <w:rPr>
          <w:szCs w:val="28"/>
        </w:rPr>
        <w:t xml:space="preserve">Про внесення змін дод додатку 4 рішення виконавчого комітету Славутської міської ради від 19.09.2024 р. №332 «Про затвердження фактичної мережі закладів загальної середньої освіти, закладів дошкільної освіти та закладів позашкільної освіти на 2024-2025 </w:t>
      </w:r>
      <w:proofErr w:type="spellStart"/>
      <w:r w:rsidR="00595CEB">
        <w:rPr>
          <w:szCs w:val="28"/>
        </w:rPr>
        <w:t>н.р</w:t>
      </w:r>
      <w:proofErr w:type="spellEnd"/>
      <w:r w:rsidR="00595CEB">
        <w:rPr>
          <w:szCs w:val="28"/>
        </w:rPr>
        <w:t xml:space="preserve">.»           </w:t>
      </w:r>
      <w:r w:rsidR="00595CEB">
        <w:rPr>
          <w:szCs w:val="28"/>
          <w:lang w:val="en-US"/>
        </w:rPr>
        <w:t xml:space="preserve"> </w:t>
      </w:r>
      <w:r w:rsidR="00595CEB">
        <w:rPr>
          <w:szCs w:val="28"/>
        </w:rPr>
        <w:t xml:space="preserve">                                           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FDE4EB3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12534EFD" w14:textId="3A433959" w:rsidR="009C450F" w:rsidRDefault="005E63AA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2109FA5B" w14:textId="55D4C6F2" w:rsidR="009C450F" w:rsidRDefault="00F379F1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СЛУХАЛИ: Валерія МЕЛЬНИЧУКА</w:t>
      </w:r>
      <w:r w:rsidR="00893FC1">
        <w:rPr>
          <w:bCs/>
          <w:szCs w:val="28"/>
        </w:rPr>
        <w:t xml:space="preserve"> </w:t>
      </w:r>
      <w:r w:rsidR="00270125">
        <w:rPr>
          <w:bCs/>
          <w:szCs w:val="28"/>
        </w:rPr>
        <w:t xml:space="preserve"> </w:t>
      </w:r>
      <w:r>
        <w:rPr>
          <w:bCs/>
          <w:szCs w:val="28"/>
        </w:rPr>
        <w:t xml:space="preserve">- начальника  управління житлово- комунального господарства енергозбереження, </w:t>
      </w:r>
      <w:r w:rsidR="001B6562">
        <w:rPr>
          <w:bCs/>
          <w:szCs w:val="28"/>
        </w:rPr>
        <w:t xml:space="preserve"> </w:t>
      </w:r>
      <w:r>
        <w:rPr>
          <w:bCs/>
          <w:szCs w:val="28"/>
        </w:rPr>
        <w:t>благоустрою та громадського порядку</w:t>
      </w:r>
      <w:r w:rsidR="001B6562" w:rsidRPr="001B6562">
        <w:rPr>
          <w:iCs/>
          <w:szCs w:val="28"/>
        </w:rPr>
        <w:t xml:space="preserve"> </w:t>
      </w:r>
      <w:r w:rsidR="001B6562">
        <w:rPr>
          <w:iCs/>
          <w:szCs w:val="28"/>
        </w:rPr>
        <w:t>про надання дозволу на розміщення  зовнішньої реклами філії «</w:t>
      </w:r>
      <w:proofErr w:type="spellStart"/>
      <w:r w:rsidR="001B6562">
        <w:rPr>
          <w:iCs/>
          <w:szCs w:val="28"/>
        </w:rPr>
        <w:t>Славутське</w:t>
      </w:r>
      <w:proofErr w:type="spellEnd"/>
      <w:r w:rsidR="001B6562">
        <w:rPr>
          <w:iCs/>
          <w:szCs w:val="28"/>
        </w:rPr>
        <w:t xml:space="preserve">  лісове господарство»  ДП «Ліси України».</w:t>
      </w:r>
      <w:r w:rsidR="001B6562">
        <w:rPr>
          <w:iCs/>
          <w:szCs w:val="28"/>
          <w:lang w:val="en-US"/>
        </w:rPr>
        <w:t xml:space="preserve"> </w:t>
      </w:r>
      <w:r w:rsidR="001B6562">
        <w:rPr>
          <w:iCs/>
          <w:szCs w:val="28"/>
        </w:rPr>
        <w:t xml:space="preserve">   </w:t>
      </w:r>
      <w:r w:rsidR="001B6562">
        <w:rPr>
          <w:iCs/>
          <w:szCs w:val="28"/>
          <w:lang w:val="en-US"/>
        </w:rPr>
        <w:t xml:space="preserve"> </w:t>
      </w:r>
      <w:r w:rsidR="001B6562">
        <w:rPr>
          <w:iCs/>
          <w:szCs w:val="28"/>
        </w:rPr>
        <w:t xml:space="preserve">      </w:t>
      </w:r>
    </w:p>
    <w:p w14:paraId="440FC702" w14:textId="6DB8E8D9" w:rsidR="009C450F" w:rsidRPr="006C4FC4" w:rsidRDefault="00F379F1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2C527B75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3570846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CE55E49" w14:textId="7E585112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365F1646" w14:textId="1EB98149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1B6562">
        <w:rPr>
          <w:iCs/>
          <w:szCs w:val="28"/>
        </w:rPr>
        <w:t>Про надання дозволу на розміщення  зовнішньої реклами філії «</w:t>
      </w:r>
      <w:proofErr w:type="spellStart"/>
      <w:r w:rsidR="001B6562">
        <w:rPr>
          <w:iCs/>
          <w:szCs w:val="28"/>
        </w:rPr>
        <w:t>Славутське</w:t>
      </w:r>
      <w:proofErr w:type="spellEnd"/>
      <w:r w:rsidR="001B6562">
        <w:rPr>
          <w:iCs/>
          <w:szCs w:val="28"/>
        </w:rPr>
        <w:t xml:space="preserve">  лісове г</w:t>
      </w:r>
      <w:r w:rsidR="002A726B">
        <w:rPr>
          <w:iCs/>
          <w:szCs w:val="28"/>
        </w:rPr>
        <w:t>осподарство»  ДП «Ліси України»</w:t>
      </w:r>
      <w:r w:rsidR="001B6562">
        <w:rPr>
          <w:iCs/>
          <w:szCs w:val="28"/>
          <w:lang w:val="en-US"/>
        </w:rPr>
        <w:t xml:space="preserve"> </w:t>
      </w:r>
      <w:r w:rsidR="001B6562">
        <w:rPr>
          <w:iCs/>
          <w:szCs w:val="28"/>
        </w:rPr>
        <w:t xml:space="preserve">   </w:t>
      </w:r>
      <w:r w:rsidR="001B6562">
        <w:rPr>
          <w:iCs/>
          <w:szCs w:val="28"/>
          <w:lang w:val="en-US"/>
        </w:rPr>
        <w:t xml:space="preserve"> </w:t>
      </w:r>
      <w:r w:rsidR="001B6562">
        <w:rPr>
          <w:iCs/>
          <w:szCs w:val="28"/>
        </w:rPr>
        <w:t xml:space="preserve">      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5A75DA8" w14:textId="77777777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16D6429D" w14:textId="1D2B1375" w:rsidR="009C450F" w:rsidRDefault="00893FC1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 СЛУХАЛИ: Валерія МЕЛЬНИЧУКА - начальника  управління житлово- комунального господарства енергозбереження,  благоустрою та громадського порядку</w:t>
      </w:r>
      <w:r w:rsidRPr="00893FC1">
        <w:rPr>
          <w:iCs/>
          <w:szCs w:val="28"/>
        </w:rPr>
        <w:t xml:space="preserve"> </w:t>
      </w:r>
      <w:r>
        <w:rPr>
          <w:iCs/>
          <w:szCs w:val="28"/>
        </w:rPr>
        <w:t>про надання дозволу на розміщення  зовнішньої реклами ТОВ «</w:t>
      </w:r>
      <w:proofErr w:type="spellStart"/>
      <w:r>
        <w:rPr>
          <w:iCs/>
          <w:szCs w:val="28"/>
        </w:rPr>
        <w:t>Бестфобір</w:t>
      </w:r>
      <w:proofErr w:type="spellEnd"/>
      <w:r>
        <w:rPr>
          <w:iCs/>
          <w:szCs w:val="28"/>
        </w:rPr>
        <w:t>»</w:t>
      </w:r>
      <w:r w:rsidR="00270125">
        <w:rPr>
          <w:iCs/>
          <w:szCs w:val="28"/>
        </w:rPr>
        <w:t>.</w:t>
      </w:r>
    </w:p>
    <w:p w14:paraId="70C0BDE3" w14:textId="68C2732D" w:rsidR="009C450F" w:rsidRPr="006C4FC4" w:rsidRDefault="00893FC1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2D418EB9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70D205B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D9F1208" w14:textId="52C8C8DB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3A83A7FB" w14:textId="30AEF92B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893FC1">
        <w:rPr>
          <w:iCs/>
          <w:szCs w:val="28"/>
        </w:rPr>
        <w:t>Про надання дозволу на розміщення  зовнішньої реклами ТОВ «</w:t>
      </w:r>
      <w:proofErr w:type="spellStart"/>
      <w:r w:rsidR="00893FC1">
        <w:rPr>
          <w:iCs/>
          <w:szCs w:val="28"/>
        </w:rPr>
        <w:t>Бестфобір</w:t>
      </w:r>
      <w:proofErr w:type="spellEnd"/>
      <w:r w:rsidR="00893FC1">
        <w:rPr>
          <w:iCs/>
          <w:szCs w:val="28"/>
        </w:rPr>
        <w:t>»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2D67764" w14:textId="7BCE52F2" w:rsidR="009C450F" w:rsidRDefault="00270125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68AF14D6" w14:textId="1472511C" w:rsidR="009C450F" w:rsidRPr="00387EEC" w:rsidRDefault="00387EEC" w:rsidP="00387EEC">
      <w:pPr>
        <w:tabs>
          <w:tab w:val="left" w:pos="997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 СЛУХАЛИ: Валерія МЕЛЬНИЧУКА - начальника  управління житлово- комунального господарства енергозбереження,  благоустрою та громадського порядку</w:t>
      </w:r>
      <w:r w:rsidRPr="00387EEC">
        <w:rPr>
          <w:iCs/>
          <w:szCs w:val="28"/>
        </w:rPr>
        <w:t xml:space="preserve"> </w:t>
      </w:r>
      <w:r>
        <w:rPr>
          <w:iCs/>
          <w:szCs w:val="28"/>
        </w:rPr>
        <w:t xml:space="preserve">про затвердження переліку видів громадських та суспільно корисних робіт і переліку роботодавців за участю яких планується організація громадських та суспільно корисних робіт у 2025 році. </w:t>
      </w:r>
    </w:p>
    <w:p w14:paraId="728173F7" w14:textId="35BF4D13" w:rsidR="009C450F" w:rsidRPr="006C4FC4" w:rsidRDefault="00387EEC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6B4AB880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C94E463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70A745E" w14:textId="7FD9DA9D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171F2227" w14:textId="74899C04" w:rsidR="009C450F" w:rsidRPr="00ED03D2" w:rsidRDefault="009C450F" w:rsidP="00ED03D2">
      <w:pPr>
        <w:tabs>
          <w:tab w:val="left" w:pos="997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387EEC">
        <w:rPr>
          <w:iCs/>
          <w:szCs w:val="28"/>
        </w:rPr>
        <w:t>Про затвердження переліку видів громадських та суспільно корисних робіт і переліку роботодавців за участю яких планується організація громадських та суспі</w:t>
      </w:r>
      <w:r w:rsidR="00ED03D2">
        <w:rPr>
          <w:iCs/>
          <w:szCs w:val="28"/>
        </w:rPr>
        <w:t>льно корисних робіт у 2025 році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06DEA24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33BC34DB" w14:textId="77777777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1FBF49F5" w14:textId="77777777" w:rsidR="009C450F" w:rsidRDefault="009C450F" w:rsidP="008C602A">
      <w:pPr>
        <w:tabs>
          <w:tab w:val="left" w:pos="6120"/>
        </w:tabs>
        <w:jc w:val="both"/>
        <w:rPr>
          <w:bCs/>
          <w:szCs w:val="28"/>
        </w:rPr>
      </w:pPr>
    </w:p>
    <w:p w14:paraId="58CD458A" w14:textId="490437E6" w:rsidR="00DC155D" w:rsidRPr="005A5709" w:rsidRDefault="005811FC" w:rsidP="00DC155D">
      <w:pPr>
        <w:pStyle w:val="Standard"/>
        <w:jc w:val="both"/>
      </w:pPr>
      <w:r>
        <w:rPr>
          <w:bCs/>
          <w:szCs w:val="28"/>
        </w:rPr>
        <w:t xml:space="preserve">           СЛУХАЛИ: Валерія МЕЛЬНИЧУКА - начальника  управління житлово- комунального господарства енергозбереження,  благоустрою та громадського порядку</w:t>
      </w:r>
      <w:r w:rsidR="00DC155D">
        <w:rPr>
          <w:bCs/>
          <w:szCs w:val="28"/>
        </w:rPr>
        <w:t xml:space="preserve"> </w:t>
      </w:r>
      <w:r w:rsidR="00DC155D">
        <w:rPr>
          <w:iCs/>
          <w:szCs w:val="28"/>
        </w:rPr>
        <w:t xml:space="preserve">про  </w:t>
      </w:r>
      <w:r w:rsidR="00DC155D" w:rsidRPr="005A5709">
        <w:rPr>
          <w:iCs/>
          <w:szCs w:val="28"/>
        </w:rPr>
        <w:t xml:space="preserve"> </w:t>
      </w:r>
      <w:r w:rsidR="00DC155D">
        <w:rPr>
          <w:iCs/>
          <w:szCs w:val="28"/>
        </w:rPr>
        <w:t xml:space="preserve"> </w:t>
      </w:r>
      <w:r w:rsidR="00DC155D" w:rsidRPr="005A5709">
        <w:rPr>
          <w:iCs/>
          <w:szCs w:val="28"/>
        </w:rPr>
        <w:t xml:space="preserve">видалення </w:t>
      </w:r>
      <w:r w:rsidR="00DC155D">
        <w:rPr>
          <w:iCs/>
          <w:szCs w:val="28"/>
        </w:rPr>
        <w:t xml:space="preserve"> </w:t>
      </w:r>
      <w:r w:rsidR="00DC155D" w:rsidRPr="005A5709">
        <w:rPr>
          <w:iCs/>
          <w:szCs w:val="28"/>
        </w:rPr>
        <w:t xml:space="preserve">зелених </w:t>
      </w:r>
      <w:r w:rsidR="00DC155D">
        <w:rPr>
          <w:iCs/>
          <w:szCs w:val="28"/>
        </w:rPr>
        <w:t xml:space="preserve"> </w:t>
      </w:r>
      <w:r w:rsidR="00DC155D" w:rsidRPr="005A5709">
        <w:rPr>
          <w:iCs/>
          <w:szCs w:val="28"/>
        </w:rPr>
        <w:t>насаджень</w:t>
      </w:r>
      <w:r w:rsidR="00DC155D">
        <w:rPr>
          <w:iCs/>
          <w:szCs w:val="28"/>
        </w:rPr>
        <w:t xml:space="preserve">  </w:t>
      </w:r>
      <w:r w:rsidR="00DC155D" w:rsidRPr="005A5709">
        <w:rPr>
          <w:iCs/>
          <w:szCs w:val="28"/>
        </w:rPr>
        <w:t xml:space="preserve">на </w:t>
      </w:r>
      <w:r w:rsidR="00DC155D">
        <w:rPr>
          <w:iCs/>
          <w:szCs w:val="28"/>
        </w:rPr>
        <w:t xml:space="preserve"> </w:t>
      </w:r>
      <w:r w:rsidR="00DC155D" w:rsidRPr="005A5709">
        <w:rPr>
          <w:iCs/>
          <w:szCs w:val="28"/>
        </w:rPr>
        <w:t xml:space="preserve">території </w:t>
      </w:r>
      <w:r w:rsidR="00DC155D">
        <w:rPr>
          <w:iCs/>
          <w:szCs w:val="28"/>
        </w:rPr>
        <w:t xml:space="preserve"> </w:t>
      </w:r>
      <w:r w:rsidR="00DC155D" w:rsidRPr="005A5709">
        <w:rPr>
          <w:iCs/>
          <w:szCs w:val="28"/>
        </w:rPr>
        <w:t>Славутської міської</w:t>
      </w:r>
    </w:p>
    <w:p w14:paraId="08850B48" w14:textId="2F82D31A" w:rsidR="009C450F" w:rsidRPr="00DC155D" w:rsidRDefault="00DC155D" w:rsidP="00DC155D">
      <w:pPr>
        <w:suppressAutoHyphens/>
        <w:autoSpaceDN w:val="0"/>
        <w:jc w:val="both"/>
        <w:textAlignment w:val="baseline"/>
      </w:pPr>
      <w:r w:rsidRPr="005A5709">
        <w:rPr>
          <w:iCs/>
          <w:szCs w:val="28"/>
        </w:rPr>
        <w:t>територіальної громади</w:t>
      </w:r>
      <w:r>
        <w:rPr>
          <w:iCs/>
          <w:szCs w:val="28"/>
        </w:rPr>
        <w:t>.</w:t>
      </w:r>
    </w:p>
    <w:p w14:paraId="56447DDD" w14:textId="059609CC" w:rsidR="009C450F" w:rsidRPr="006C4FC4" w:rsidRDefault="005811FC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1C9D6BFE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E44A78B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ADC6926" w14:textId="3F4F62E8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44BA8EA0" w14:textId="55D1ACA2" w:rsidR="009C450F" w:rsidRDefault="009C450F" w:rsidP="00DE77A7">
      <w:pPr>
        <w:pStyle w:val="Standard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C155D">
        <w:rPr>
          <w:iCs/>
          <w:szCs w:val="28"/>
        </w:rPr>
        <w:t xml:space="preserve">Про  </w:t>
      </w:r>
      <w:r w:rsidR="00DC155D" w:rsidRPr="005A5709">
        <w:rPr>
          <w:iCs/>
          <w:szCs w:val="28"/>
        </w:rPr>
        <w:t xml:space="preserve"> видалення зелених насаджень</w:t>
      </w:r>
      <w:r w:rsidR="00DC155D">
        <w:rPr>
          <w:iCs/>
          <w:szCs w:val="28"/>
        </w:rPr>
        <w:t xml:space="preserve"> </w:t>
      </w:r>
      <w:r w:rsidR="00DC155D" w:rsidRPr="005A5709">
        <w:rPr>
          <w:iCs/>
          <w:szCs w:val="28"/>
        </w:rPr>
        <w:t>на території Славутської міської</w:t>
      </w:r>
      <w:r w:rsidR="001E5F32">
        <w:rPr>
          <w:iCs/>
          <w:szCs w:val="28"/>
        </w:rPr>
        <w:t xml:space="preserve"> </w:t>
      </w:r>
      <w:r w:rsidR="00DC155D" w:rsidRPr="005A5709">
        <w:rPr>
          <w:iCs/>
          <w:szCs w:val="28"/>
        </w:rPr>
        <w:t>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43FE7654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140E4511" w14:textId="4DA194ED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2A726B">
        <w:rPr>
          <w:bCs/>
          <w:szCs w:val="28"/>
        </w:rPr>
        <w:t xml:space="preserve">  </w:t>
      </w:r>
      <w:r w:rsidR="001E5F32">
        <w:rPr>
          <w:bCs/>
          <w:szCs w:val="28"/>
        </w:rPr>
        <w:t xml:space="preserve">СЛУХАЛИ: Богдана КОРНІЄНКА - начальника відділу комунальної власності </w:t>
      </w:r>
      <w:r w:rsidR="0074766D">
        <w:rPr>
          <w:bCs/>
          <w:szCs w:val="28"/>
        </w:rPr>
        <w:t xml:space="preserve">  п</w:t>
      </w:r>
      <w:r w:rsidR="0074766D">
        <w:rPr>
          <w:iCs/>
          <w:szCs w:val="28"/>
        </w:rPr>
        <w:t xml:space="preserve">ро затвердження рішень комісії з розгляду питань щодо надання компенсації за пошкоджені об’єкти нерухомого майна  внаслідок бойових дій, терористичних актів, диверсій, спричинених збройною агресією Російської Федерації проти України.   </w:t>
      </w:r>
    </w:p>
    <w:p w14:paraId="027C5AC5" w14:textId="77777777" w:rsidR="009C450F" w:rsidRPr="006C4FC4" w:rsidRDefault="009C450F" w:rsidP="009C450F">
      <w:pPr>
        <w:jc w:val="both"/>
        <w:rPr>
          <w:bCs/>
          <w:szCs w:val="28"/>
        </w:rPr>
      </w:pP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77B2F6E1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7B6023D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C80A951" w14:textId="7CCA600F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3EEC4305" w14:textId="67E73273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74766D">
        <w:rPr>
          <w:iCs/>
          <w:szCs w:val="28"/>
        </w:rPr>
        <w:t>Про затвердження рішень комісії з розгляду питань щодо надання компенсації за пошкоджені об’єкти нерухомого майна  внаслідок бойових дій, терористичних актів, диверсій, спричинених збройною агресією Рос</w:t>
      </w:r>
      <w:r w:rsidR="000D27BC">
        <w:rPr>
          <w:iCs/>
          <w:szCs w:val="28"/>
        </w:rPr>
        <w:t>ійської Федерації проти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8D3F24F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730E835F" w14:textId="544A1F01" w:rsidR="009C450F" w:rsidRDefault="009C450F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D6417">
        <w:rPr>
          <w:bCs/>
          <w:szCs w:val="28"/>
        </w:rPr>
        <w:t>СЛУХАЛИ: Юлію ВЛАСЮК -  головного спеціаліста відділу комунальної власності</w:t>
      </w:r>
      <w:r w:rsidR="002D6417" w:rsidRPr="002D6417">
        <w:rPr>
          <w:iCs/>
          <w:szCs w:val="28"/>
        </w:rPr>
        <w:t xml:space="preserve"> </w:t>
      </w:r>
      <w:r w:rsidR="002D6417">
        <w:rPr>
          <w:iCs/>
          <w:szCs w:val="28"/>
        </w:rPr>
        <w:t>п</w:t>
      </w:r>
      <w:r w:rsidR="002D6417" w:rsidRPr="00C659F8">
        <w:rPr>
          <w:iCs/>
          <w:szCs w:val="28"/>
        </w:rPr>
        <w:t xml:space="preserve">ро житлові питання. </w:t>
      </w:r>
      <w:r w:rsidR="002D6417">
        <w:rPr>
          <w:iCs/>
          <w:szCs w:val="28"/>
          <w:lang w:val="en-US"/>
        </w:rPr>
        <w:t xml:space="preserve">   </w:t>
      </w:r>
      <w:r w:rsidR="002D6417">
        <w:rPr>
          <w:iCs/>
          <w:szCs w:val="28"/>
        </w:rPr>
        <w:t xml:space="preserve">   </w:t>
      </w:r>
      <w:r w:rsidR="002D6417">
        <w:rPr>
          <w:iCs/>
          <w:szCs w:val="28"/>
          <w:lang w:val="en-US"/>
        </w:rPr>
        <w:t xml:space="preserve"> </w:t>
      </w:r>
      <w:r w:rsidR="002D6417" w:rsidRPr="00C659F8">
        <w:rPr>
          <w:iCs/>
          <w:szCs w:val="28"/>
        </w:rPr>
        <w:t xml:space="preserve">   </w:t>
      </w:r>
    </w:p>
    <w:p w14:paraId="0C4DA261" w14:textId="77777777" w:rsidR="009C450F" w:rsidRPr="006C4FC4" w:rsidRDefault="009C450F" w:rsidP="009C450F">
      <w:pPr>
        <w:jc w:val="both"/>
        <w:rPr>
          <w:bCs/>
          <w:szCs w:val="28"/>
        </w:rPr>
      </w:pP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195B1358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601E1F9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146E07B" w14:textId="34B59386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371E8C0D" w14:textId="0A0A2079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2D6417">
        <w:rPr>
          <w:i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8C69DA1" w14:textId="3F4B66DF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</w:p>
    <w:p w14:paraId="0ED2D8E3" w14:textId="77777777" w:rsidR="009C450F" w:rsidRDefault="009C450F" w:rsidP="008C602A">
      <w:pPr>
        <w:tabs>
          <w:tab w:val="left" w:pos="6120"/>
        </w:tabs>
        <w:jc w:val="both"/>
        <w:rPr>
          <w:bCs/>
          <w:szCs w:val="28"/>
        </w:rPr>
      </w:pPr>
    </w:p>
    <w:p w14:paraId="49D73C3B" w14:textId="44A45C2A" w:rsidR="009C450F" w:rsidRDefault="00D169B9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СЛУХАЛИ: Тетяну НЕТИКШУ</w:t>
      </w:r>
      <w:r w:rsidR="00CF4AE0">
        <w:rPr>
          <w:bCs/>
          <w:szCs w:val="28"/>
        </w:rPr>
        <w:t xml:space="preserve"> </w:t>
      </w:r>
      <w:r>
        <w:rPr>
          <w:bCs/>
          <w:szCs w:val="28"/>
        </w:rPr>
        <w:t xml:space="preserve">- начальника  кошторисно </w:t>
      </w:r>
      <w:r w:rsidR="00CF4AE0">
        <w:rPr>
          <w:bCs/>
          <w:szCs w:val="28"/>
        </w:rPr>
        <w:t xml:space="preserve">- </w:t>
      </w:r>
      <w:r>
        <w:rPr>
          <w:bCs/>
          <w:szCs w:val="28"/>
        </w:rPr>
        <w:t xml:space="preserve">договірного відділу  управління капітального будівництва </w:t>
      </w:r>
      <w:r>
        <w:rPr>
          <w:iCs/>
          <w:szCs w:val="28"/>
        </w:rPr>
        <w:t>про розірвання договору про закупівлю за державні кошти №346 від 02.04.2019 р. за взаємною згодою сторін.</w:t>
      </w:r>
      <w:r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 xml:space="preserve">                 </w:t>
      </w:r>
    </w:p>
    <w:p w14:paraId="269A292B" w14:textId="1255368D" w:rsidR="009C450F" w:rsidRPr="006C4FC4" w:rsidRDefault="008F7663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032A1DE2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1C9109E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98F22A5" w14:textId="76F59BD0" w:rsidR="009C450F" w:rsidRPr="008A436B" w:rsidRDefault="009C450F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</w:t>
      </w:r>
      <w:r w:rsidR="00270125">
        <w:rPr>
          <w:bCs/>
          <w:szCs w:val="28"/>
        </w:rPr>
        <w:t>11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2330C29E" w14:textId="66950008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169B9">
        <w:rPr>
          <w:iCs/>
          <w:szCs w:val="28"/>
        </w:rPr>
        <w:t>Про розірвання договору про закупівлю за державні кошти №346 від 02.04.20</w:t>
      </w:r>
      <w:r w:rsidR="002A726B">
        <w:rPr>
          <w:iCs/>
          <w:szCs w:val="28"/>
        </w:rPr>
        <w:t>19 р. за взаємною згодою сторін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0A6FFD6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515BD48F" w14:textId="20620C44" w:rsidR="009C450F" w:rsidRDefault="00960897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A726B">
        <w:rPr>
          <w:bCs/>
          <w:szCs w:val="28"/>
        </w:rPr>
        <w:t xml:space="preserve"> </w:t>
      </w:r>
      <w:r w:rsidR="008F7663">
        <w:rPr>
          <w:bCs/>
          <w:szCs w:val="28"/>
        </w:rPr>
        <w:t xml:space="preserve">СЛУХАЛИ: Тетяну НЕТИКШУ- начальника  кошторисно </w:t>
      </w:r>
      <w:r w:rsidR="00F54100">
        <w:rPr>
          <w:bCs/>
          <w:szCs w:val="28"/>
        </w:rPr>
        <w:t xml:space="preserve">- </w:t>
      </w:r>
      <w:r w:rsidR="008F7663">
        <w:rPr>
          <w:bCs/>
          <w:szCs w:val="28"/>
        </w:rPr>
        <w:t>договірного відділу  управління капітального будівництва</w:t>
      </w:r>
      <w:r w:rsidR="00F54100" w:rsidRPr="00F54100">
        <w:rPr>
          <w:iCs/>
          <w:szCs w:val="28"/>
        </w:rPr>
        <w:t xml:space="preserve"> </w:t>
      </w:r>
      <w:r w:rsidR="000245DA">
        <w:rPr>
          <w:iCs/>
          <w:szCs w:val="28"/>
        </w:rPr>
        <w:t>п</w:t>
      </w:r>
      <w:r w:rsidR="00F54100">
        <w:rPr>
          <w:iCs/>
          <w:szCs w:val="28"/>
        </w:rPr>
        <w:t xml:space="preserve">ро розірвання договору про закупівлю за державні кошти №226 від 31.07.2023 р. за взаємною згодою сторін.              </w:t>
      </w:r>
    </w:p>
    <w:p w14:paraId="4EB8955A" w14:textId="1FE83714" w:rsidR="009C450F" w:rsidRPr="006C4FC4" w:rsidRDefault="00F54100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1A466F85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B310248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2314A24" w14:textId="66175762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77F61394" w14:textId="69580C9A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F54100">
        <w:rPr>
          <w:iCs/>
          <w:szCs w:val="28"/>
        </w:rPr>
        <w:t>Про розірвання договору про закупівлю за державні кошти №226 від 31.07.2023 р. за взаємною згодою сторін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5C143D9" w14:textId="77777777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4AF661F7" w14:textId="6C7D4AF7" w:rsidR="009C450F" w:rsidRDefault="000F2362" w:rsidP="008C602A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СЛУХАЛИ:</w:t>
      </w:r>
      <w:r w:rsidR="002A726B">
        <w:rPr>
          <w:bCs/>
          <w:szCs w:val="28"/>
        </w:rPr>
        <w:t xml:space="preserve"> </w:t>
      </w:r>
      <w:r>
        <w:rPr>
          <w:bCs/>
          <w:szCs w:val="28"/>
        </w:rPr>
        <w:t>Тетяну НЕТИКШУ</w:t>
      </w:r>
      <w:r w:rsidR="004F6370">
        <w:rPr>
          <w:bCs/>
          <w:szCs w:val="28"/>
        </w:rPr>
        <w:t xml:space="preserve"> </w:t>
      </w:r>
      <w:r>
        <w:rPr>
          <w:bCs/>
          <w:szCs w:val="28"/>
        </w:rPr>
        <w:t>- начальника  кошторисно - договірного відділу  управління капітального будівництва</w:t>
      </w:r>
      <w:r w:rsidR="00FF5EB5" w:rsidRPr="00FF5EB5">
        <w:rPr>
          <w:iCs/>
          <w:szCs w:val="28"/>
        </w:rPr>
        <w:t xml:space="preserve"> </w:t>
      </w:r>
      <w:r w:rsidR="00FF5EB5">
        <w:rPr>
          <w:iCs/>
          <w:szCs w:val="28"/>
        </w:rPr>
        <w:t xml:space="preserve">про розірвання договору про закупівлю за державні кошти №416 від 26.04.2019 р. за взаємною згодою сторін.        </w:t>
      </w:r>
      <w:r w:rsidR="00FF5EB5">
        <w:rPr>
          <w:iCs/>
          <w:szCs w:val="28"/>
          <w:lang w:val="en-US"/>
        </w:rPr>
        <w:t xml:space="preserve">  </w:t>
      </w:r>
      <w:r w:rsidR="00FF5EB5">
        <w:rPr>
          <w:iCs/>
          <w:szCs w:val="28"/>
        </w:rPr>
        <w:t xml:space="preserve">   </w:t>
      </w:r>
    </w:p>
    <w:p w14:paraId="5254B419" w14:textId="472CFD2F" w:rsidR="009C450F" w:rsidRPr="006C4FC4" w:rsidRDefault="000F2362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168DFBE0" w14:textId="13C8793C" w:rsidR="009C450F" w:rsidRPr="007727FE" w:rsidRDefault="000F2362" w:rsidP="000F2362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9C450F">
        <w:rPr>
          <w:bCs/>
          <w:szCs w:val="28"/>
        </w:rPr>
        <w:t>Прошу</w:t>
      </w:r>
      <w:r w:rsidR="009C450F" w:rsidRPr="00C04304">
        <w:rPr>
          <w:bCs/>
          <w:szCs w:val="28"/>
        </w:rPr>
        <w:t xml:space="preserve"> </w:t>
      </w:r>
      <w:r w:rsidR="009C450F">
        <w:rPr>
          <w:szCs w:val="28"/>
        </w:rPr>
        <w:t xml:space="preserve">голосувати за прийняття </w:t>
      </w:r>
      <w:proofErr w:type="spellStart"/>
      <w:r w:rsidR="009C450F">
        <w:rPr>
          <w:szCs w:val="28"/>
        </w:rPr>
        <w:t>проєкту</w:t>
      </w:r>
      <w:proofErr w:type="spellEnd"/>
      <w:r w:rsidR="009C450F">
        <w:rPr>
          <w:szCs w:val="28"/>
        </w:rPr>
        <w:t xml:space="preserve"> рішення</w:t>
      </w:r>
      <w:r w:rsidR="009C450F" w:rsidRPr="006B60CB">
        <w:rPr>
          <w:szCs w:val="28"/>
        </w:rPr>
        <w:t xml:space="preserve"> як рішення викон</w:t>
      </w:r>
      <w:r w:rsidR="009C450F">
        <w:rPr>
          <w:szCs w:val="28"/>
        </w:rPr>
        <w:t>авчого комітету</w:t>
      </w:r>
      <w:r w:rsidR="009C450F" w:rsidRPr="006B60CB">
        <w:rPr>
          <w:szCs w:val="28"/>
        </w:rPr>
        <w:t>.</w:t>
      </w:r>
      <w:r w:rsidR="009C450F">
        <w:rPr>
          <w:szCs w:val="28"/>
        </w:rPr>
        <w:t xml:space="preserve"> </w:t>
      </w:r>
      <w:r w:rsidR="009C450F" w:rsidRPr="00002214">
        <w:rPr>
          <w:szCs w:val="28"/>
        </w:rPr>
        <w:t xml:space="preserve">  </w:t>
      </w:r>
      <w:r w:rsidR="009C450F">
        <w:rPr>
          <w:szCs w:val="28"/>
        </w:rPr>
        <w:t xml:space="preserve">         </w:t>
      </w:r>
      <w:r w:rsidR="009C450F" w:rsidRPr="00002214">
        <w:rPr>
          <w:szCs w:val="28"/>
        </w:rPr>
        <w:t xml:space="preserve">  </w:t>
      </w:r>
      <w:r w:rsidR="009C450F" w:rsidRPr="007727FE">
        <w:rPr>
          <w:szCs w:val="28"/>
        </w:rPr>
        <w:t xml:space="preserve"> </w:t>
      </w:r>
      <w:r w:rsidR="009C450F">
        <w:rPr>
          <w:szCs w:val="28"/>
        </w:rPr>
        <w:t xml:space="preserve"> </w:t>
      </w:r>
      <w:r w:rsidR="009C450F" w:rsidRPr="007727FE">
        <w:rPr>
          <w:szCs w:val="28"/>
        </w:rPr>
        <w:t xml:space="preserve">   </w:t>
      </w:r>
    </w:p>
    <w:p w14:paraId="60047D37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74493B4" w14:textId="57D4AB48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0CE32960" w14:textId="110BB86C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FF5EB5">
        <w:rPr>
          <w:iCs/>
          <w:szCs w:val="28"/>
        </w:rPr>
        <w:t>Про розірвання договору про закупівлю за державні кошти №416 від 26.04.2019 р. за взаємною згодою сторін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1B6F835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68651D38" w14:textId="4C7B7765" w:rsidR="009C450F" w:rsidRPr="00FC0306" w:rsidRDefault="00CC18E1" w:rsidP="009C450F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9C450F">
        <w:rPr>
          <w:bCs/>
          <w:szCs w:val="28"/>
        </w:rPr>
        <w:t xml:space="preserve">СЛУХАЛИ: </w:t>
      </w:r>
      <w:r w:rsidR="000B1D76">
        <w:rPr>
          <w:bCs/>
          <w:szCs w:val="28"/>
        </w:rPr>
        <w:t>Тетяну НЕТИКШУ- начальника  кошторисно - договірного відділу  управління капітального будівництва  п</w:t>
      </w:r>
      <w:r w:rsidR="000B1D76">
        <w:rPr>
          <w:iCs/>
          <w:szCs w:val="28"/>
        </w:rPr>
        <w:t>ро розірвання договору про закупівлю за державні кошти №138 від 20.04.2016 р. за взаємною згодою сторін.</w:t>
      </w:r>
      <w:r w:rsidR="000B1D76">
        <w:rPr>
          <w:iCs/>
          <w:szCs w:val="28"/>
          <w:lang w:val="en-US"/>
        </w:rPr>
        <w:t xml:space="preserve"> </w:t>
      </w:r>
      <w:r w:rsidR="000B1D76">
        <w:rPr>
          <w:iCs/>
          <w:szCs w:val="28"/>
        </w:rPr>
        <w:t xml:space="preserve">                    </w:t>
      </w:r>
    </w:p>
    <w:p w14:paraId="0A1EEEC0" w14:textId="77777777" w:rsidR="009C450F" w:rsidRPr="006C4FC4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5FB9E376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9580A0B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  </w:t>
      </w:r>
    </w:p>
    <w:p w14:paraId="41864294" w14:textId="1B2E2F2C" w:rsidR="009C450F" w:rsidRPr="008A436B" w:rsidRDefault="00270125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(Сергій МИКУЛЬСЬКИЙ не голосував) </w:t>
      </w:r>
      <w:r w:rsidR="00A11BD2">
        <w:rPr>
          <w:bCs/>
          <w:szCs w:val="28"/>
        </w:rPr>
        <w:t>.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56B507E6" w14:textId="3E7F3BA9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0B1D76">
        <w:rPr>
          <w:iCs/>
          <w:szCs w:val="28"/>
        </w:rPr>
        <w:t>Про розірвання договору про закупівлю за державні кошти №138 від 20.04.2016 р. за взаємною згодою сторін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9FCDE1D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74E1FD63" w14:textId="6E9ACCE5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497974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="00497974">
        <w:rPr>
          <w:bCs/>
          <w:szCs w:val="28"/>
        </w:rPr>
        <w:t>СЛУХАЛИ:</w:t>
      </w:r>
      <w:r>
        <w:rPr>
          <w:bCs/>
          <w:szCs w:val="28"/>
        </w:rPr>
        <w:t xml:space="preserve"> </w:t>
      </w:r>
      <w:r w:rsidR="00497974">
        <w:rPr>
          <w:bCs/>
          <w:szCs w:val="28"/>
        </w:rPr>
        <w:t xml:space="preserve">Оксану БУХТІЙЧУК - начальника  відділу бухгалтерського обліку </w:t>
      </w:r>
      <w:r w:rsidR="00966B0E">
        <w:rPr>
          <w:iCs/>
          <w:szCs w:val="28"/>
        </w:rPr>
        <w:t xml:space="preserve">про внесення змін до рішення виконавчого комітету Славутської міської ради від 18.01.2024 року №25 «Про визначення одержувачів та розпорядників нижчого рівня бюджетних коштів».     </w:t>
      </w:r>
    </w:p>
    <w:p w14:paraId="1CC2ACBD" w14:textId="28D0A39A" w:rsidR="009C450F" w:rsidRPr="006C4FC4" w:rsidRDefault="00497974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7369862E" w14:textId="7CE92C0F" w:rsidR="009C450F" w:rsidRPr="007727FE" w:rsidRDefault="00497974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9C450F">
        <w:rPr>
          <w:bCs/>
          <w:szCs w:val="28"/>
        </w:rPr>
        <w:t>Прошу</w:t>
      </w:r>
      <w:r w:rsidR="009C450F" w:rsidRPr="00C04304">
        <w:rPr>
          <w:bCs/>
          <w:szCs w:val="28"/>
        </w:rPr>
        <w:t xml:space="preserve"> </w:t>
      </w:r>
      <w:r w:rsidR="009C450F">
        <w:rPr>
          <w:szCs w:val="28"/>
        </w:rPr>
        <w:t xml:space="preserve">голосувати за прийняття </w:t>
      </w:r>
      <w:proofErr w:type="spellStart"/>
      <w:r w:rsidR="009C450F">
        <w:rPr>
          <w:szCs w:val="28"/>
        </w:rPr>
        <w:t>проєкту</w:t>
      </w:r>
      <w:proofErr w:type="spellEnd"/>
      <w:r w:rsidR="009C450F">
        <w:rPr>
          <w:szCs w:val="28"/>
        </w:rPr>
        <w:t xml:space="preserve"> рішення</w:t>
      </w:r>
      <w:r w:rsidR="009C450F" w:rsidRPr="006B60CB">
        <w:rPr>
          <w:szCs w:val="28"/>
        </w:rPr>
        <w:t xml:space="preserve"> як рішення викон</w:t>
      </w:r>
      <w:r w:rsidR="009C450F">
        <w:rPr>
          <w:szCs w:val="28"/>
        </w:rPr>
        <w:t>авчого комітету</w:t>
      </w:r>
      <w:r w:rsidR="009C450F" w:rsidRPr="006B60CB">
        <w:rPr>
          <w:szCs w:val="28"/>
        </w:rPr>
        <w:t>.</w:t>
      </w:r>
      <w:r w:rsidR="009C450F">
        <w:rPr>
          <w:szCs w:val="28"/>
        </w:rPr>
        <w:t xml:space="preserve"> </w:t>
      </w:r>
      <w:r w:rsidR="009C450F" w:rsidRPr="00002214">
        <w:rPr>
          <w:szCs w:val="28"/>
        </w:rPr>
        <w:t xml:space="preserve">  </w:t>
      </w:r>
      <w:r w:rsidR="009C450F">
        <w:rPr>
          <w:szCs w:val="28"/>
        </w:rPr>
        <w:t xml:space="preserve">         </w:t>
      </w:r>
      <w:r w:rsidR="009C450F" w:rsidRPr="00002214">
        <w:rPr>
          <w:szCs w:val="28"/>
        </w:rPr>
        <w:t xml:space="preserve">  </w:t>
      </w:r>
      <w:r w:rsidR="009C450F" w:rsidRPr="007727FE">
        <w:rPr>
          <w:szCs w:val="28"/>
        </w:rPr>
        <w:t xml:space="preserve"> </w:t>
      </w:r>
      <w:r w:rsidR="009C450F">
        <w:rPr>
          <w:szCs w:val="28"/>
        </w:rPr>
        <w:t xml:space="preserve"> </w:t>
      </w:r>
      <w:r w:rsidR="009C450F" w:rsidRPr="007727FE">
        <w:rPr>
          <w:szCs w:val="28"/>
        </w:rPr>
        <w:t xml:space="preserve">   </w:t>
      </w:r>
    </w:p>
    <w:p w14:paraId="324D8367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2B6E773" w14:textId="4767DED3" w:rsidR="009C450F" w:rsidRPr="008A436B" w:rsidRDefault="00BD2FCD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1DDA093C" w14:textId="0882D430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66B0E">
        <w:rPr>
          <w:iCs/>
          <w:szCs w:val="28"/>
        </w:rPr>
        <w:t>Про внесення змін до рішення виконавчого комітету Славутської міської ради від 18.01.2024 року №25 «Про визначення одержувачів та розпорядників</w:t>
      </w:r>
      <w:r w:rsidR="00AC22D5">
        <w:rPr>
          <w:iCs/>
          <w:szCs w:val="28"/>
        </w:rPr>
        <w:t xml:space="preserve"> нижчого рівня бюджетних коштів</w:t>
      </w:r>
      <w:r w:rsidR="00966B0E">
        <w:rPr>
          <w:iCs/>
          <w:szCs w:val="28"/>
        </w:rPr>
        <w:t xml:space="preserve"> 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16CB602" w14:textId="77777777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</w:p>
    <w:p w14:paraId="628F211F" w14:textId="699E5971" w:rsidR="009C450F" w:rsidRDefault="002A726B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EB7BCB">
        <w:rPr>
          <w:bCs/>
          <w:szCs w:val="28"/>
        </w:rPr>
        <w:t xml:space="preserve">СЛУХАЛИ: Оксану БУХТІЙЧУК - начальника  відділу бухгалтерського обліку </w:t>
      </w:r>
      <w:r w:rsidR="00EB7BCB">
        <w:rPr>
          <w:iCs/>
          <w:szCs w:val="28"/>
        </w:rPr>
        <w:t>про передачу видатків.</w:t>
      </w:r>
    </w:p>
    <w:p w14:paraId="27F69D85" w14:textId="7FEAAD5B" w:rsidR="009C450F" w:rsidRPr="006C4FC4" w:rsidRDefault="00EB7BCB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3B05C970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80DAA86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F53B28A" w14:textId="73E12C95" w:rsidR="009C450F" w:rsidRPr="008A436B" w:rsidRDefault="00BD2FCD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78F54C7E" w14:textId="2BAB7083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EB7BCB">
        <w:rPr>
          <w:iCs/>
          <w:szCs w:val="28"/>
        </w:rPr>
        <w:t>Про передачу видатків.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C0CEF15" w14:textId="4A545CBD" w:rsidR="009C450F" w:rsidRDefault="00793B07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373CB4A6" w14:textId="21AB7F91" w:rsidR="009C450F" w:rsidRDefault="007015DE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Оксану БУХТІЙЧУК - начальника  відділу бухгалтерського обліку </w:t>
      </w:r>
      <w:r w:rsidR="005F11BF">
        <w:rPr>
          <w:iCs/>
          <w:szCs w:val="28"/>
        </w:rPr>
        <w:t>п</w:t>
      </w:r>
      <w:r>
        <w:rPr>
          <w:iCs/>
          <w:szCs w:val="28"/>
        </w:rPr>
        <w:t>ро використання пально - мастильних матеріалів.</w:t>
      </w:r>
    </w:p>
    <w:p w14:paraId="2EEB0ABD" w14:textId="0ADE06FA" w:rsidR="009C450F" w:rsidRPr="006C4FC4" w:rsidRDefault="007015DE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0A07C49D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70E673E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E9B95CF" w14:textId="420DA5DE" w:rsidR="009C450F" w:rsidRPr="008A436B" w:rsidRDefault="00BD2FCD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21CEE956" w14:textId="77D3F1A2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7015DE">
        <w:rPr>
          <w:iCs/>
          <w:szCs w:val="28"/>
        </w:rPr>
        <w:t>Про використання</w:t>
      </w:r>
      <w:r w:rsidR="002B4D59">
        <w:rPr>
          <w:iCs/>
          <w:szCs w:val="28"/>
        </w:rPr>
        <w:t xml:space="preserve"> пально - мастильних матеріалів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6E8F721" w14:textId="77777777" w:rsidR="00702E41" w:rsidRDefault="00702E41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225D7572" w14:textId="51C80D9F" w:rsidR="00702E41" w:rsidRDefault="005B1578" w:rsidP="009C450F">
      <w:pPr>
        <w:tabs>
          <w:tab w:val="left" w:pos="6120"/>
        </w:tabs>
        <w:ind w:right="-141"/>
        <w:jc w:val="both"/>
        <w:rPr>
          <w:szCs w:val="28"/>
        </w:rPr>
      </w:pPr>
      <w:r>
        <w:rPr>
          <w:szCs w:val="28"/>
        </w:rPr>
        <w:lastRenderedPageBreak/>
        <w:t xml:space="preserve">          </w:t>
      </w:r>
      <w:r w:rsidR="00702E41">
        <w:rPr>
          <w:szCs w:val="28"/>
        </w:rPr>
        <w:t>СЛУХАЛИ: Олександра КОСЮКА - начальника  відділу молоді та спорту</w:t>
      </w:r>
      <w:r w:rsidR="00486502" w:rsidRPr="00486502">
        <w:rPr>
          <w:iCs/>
          <w:szCs w:val="28"/>
        </w:rPr>
        <w:t xml:space="preserve"> </w:t>
      </w:r>
      <w:r w:rsidR="00486502">
        <w:rPr>
          <w:iCs/>
          <w:szCs w:val="28"/>
        </w:rPr>
        <w:t>про  присвоєння спортивних розрядів.</w:t>
      </w:r>
    </w:p>
    <w:p w14:paraId="00302519" w14:textId="7F4F92F9" w:rsidR="00702E41" w:rsidRPr="006C4FC4" w:rsidRDefault="005B1578" w:rsidP="00702E4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02E41" w:rsidRPr="006C4FC4">
        <w:rPr>
          <w:bCs/>
          <w:szCs w:val="28"/>
        </w:rPr>
        <w:t>ВИСТУПИВ: Василь СИДОР - міський голов</w:t>
      </w:r>
      <w:r w:rsidR="00702E41">
        <w:rPr>
          <w:bCs/>
          <w:szCs w:val="28"/>
        </w:rPr>
        <w:t xml:space="preserve">а   </w:t>
      </w:r>
    </w:p>
    <w:p w14:paraId="520BE73A" w14:textId="77777777" w:rsidR="00702E41" w:rsidRPr="007727FE" w:rsidRDefault="00702E41" w:rsidP="00702E41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DB29049" w14:textId="77777777" w:rsidR="00702E41" w:rsidRDefault="00702E41" w:rsidP="00702E4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6561E2E" w14:textId="5EED13CB" w:rsidR="00702E41" w:rsidRPr="008A436B" w:rsidRDefault="00BD2FCD" w:rsidP="00702E41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02E41">
        <w:rPr>
          <w:bCs/>
          <w:szCs w:val="28"/>
        </w:rPr>
        <w:t xml:space="preserve">, </w:t>
      </w:r>
      <w:r w:rsidR="00702E41" w:rsidRPr="00493754">
        <w:rPr>
          <w:bCs/>
          <w:szCs w:val="28"/>
        </w:rPr>
        <w:t xml:space="preserve"> </w:t>
      </w:r>
      <w:r w:rsidR="00702E41" w:rsidRPr="006B60CB">
        <w:rPr>
          <w:bCs/>
          <w:szCs w:val="28"/>
        </w:rPr>
        <w:t xml:space="preserve"> утримались -0, проти - 0. </w:t>
      </w:r>
      <w:r w:rsidR="00702E41">
        <w:rPr>
          <w:bCs/>
          <w:szCs w:val="28"/>
        </w:rPr>
        <w:t xml:space="preserve">  </w:t>
      </w:r>
      <w:r w:rsidR="00702E41" w:rsidRPr="007F5D20">
        <w:rPr>
          <w:szCs w:val="28"/>
        </w:rPr>
        <w:t xml:space="preserve">   </w:t>
      </w:r>
      <w:r w:rsidR="00702E41">
        <w:rPr>
          <w:szCs w:val="28"/>
        </w:rPr>
        <w:t xml:space="preserve">  </w:t>
      </w:r>
      <w:r w:rsidR="00702E41" w:rsidRPr="007F5D20">
        <w:rPr>
          <w:szCs w:val="28"/>
        </w:rPr>
        <w:t xml:space="preserve">   </w:t>
      </w:r>
      <w:r w:rsidR="00702E41">
        <w:rPr>
          <w:szCs w:val="28"/>
        </w:rPr>
        <w:t xml:space="preserve">  </w:t>
      </w:r>
    </w:p>
    <w:p w14:paraId="20D0A680" w14:textId="6D5F17C9" w:rsidR="00702E41" w:rsidRDefault="00702E41" w:rsidP="00702E41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486502">
        <w:rPr>
          <w:iCs/>
          <w:szCs w:val="28"/>
        </w:rPr>
        <w:t>Про  присвоєння спортивних розрядів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C7B99BD" w14:textId="0AEDEF3A" w:rsidR="00702E41" w:rsidRDefault="00702E41" w:rsidP="00702E41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</w:p>
    <w:p w14:paraId="502B1E5B" w14:textId="2F58D825" w:rsidR="009C450F" w:rsidRDefault="003C6730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8166D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793B07">
        <w:rPr>
          <w:bCs/>
          <w:szCs w:val="28"/>
        </w:rPr>
        <w:t xml:space="preserve"> </w:t>
      </w:r>
      <w:r w:rsidR="003B7382">
        <w:rPr>
          <w:bCs/>
          <w:szCs w:val="28"/>
        </w:rPr>
        <w:t>Світлану ЯБКОВСЬКУ-начальника  управління  соціального захисту населення виконавчого комітету Славутської міської</w:t>
      </w:r>
      <w:r w:rsidR="00702E41">
        <w:rPr>
          <w:bCs/>
          <w:szCs w:val="28"/>
        </w:rPr>
        <w:t xml:space="preserve"> </w:t>
      </w:r>
      <w:r w:rsidR="003B7382">
        <w:rPr>
          <w:bCs/>
          <w:szCs w:val="28"/>
        </w:rPr>
        <w:t>ради</w:t>
      </w:r>
      <w:r w:rsidR="00450B8C" w:rsidRPr="00450B8C">
        <w:rPr>
          <w:iCs/>
          <w:szCs w:val="28"/>
        </w:rPr>
        <w:t xml:space="preserve"> </w:t>
      </w:r>
      <w:r w:rsidR="00450B8C">
        <w:rPr>
          <w:iCs/>
          <w:szCs w:val="28"/>
        </w:rPr>
        <w:t>про виділе</w:t>
      </w:r>
      <w:r w:rsidR="005D0BC5">
        <w:rPr>
          <w:iCs/>
          <w:szCs w:val="28"/>
        </w:rPr>
        <w:t>ння матеріальної допомоги дітям</w:t>
      </w:r>
      <w:r w:rsidR="00450B8C">
        <w:rPr>
          <w:iCs/>
          <w:szCs w:val="28"/>
        </w:rPr>
        <w:t xml:space="preserve"> загиблих/померлих Захисників і Захисниць України у зв’язку зі складними життєвими обставинами.   </w:t>
      </w:r>
    </w:p>
    <w:p w14:paraId="2138740F" w14:textId="1130B17B" w:rsidR="009C450F" w:rsidRPr="006C4FC4" w:rsidRDefault="003C6730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8166D">
        <w:rPr>
          <w:bCs/>
          <w:szCs w:val="28"/>
        </w:rPr>
        <w:t xml:space="preserve">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0DC9259D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8B4BA6B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8609887" w14:textId="26C4F44E" w:rsidR="009C450F" w:rsidRPr="008A436B" w:rsidRDefault="00BD2FCD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3CC83E0C" w14:textId="136BF977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450B8C">
        <w:rPr>
          <w:iCs/>
          <w:szCs w:val="28"/>
        </w:rPr>
        <w:t xml:space="preserve">Про виділення матеріальної допомоги дітям, загиблих/померлих Захисників і Захисниць України у зв’язку зі </w:t>
      </w:r>
      <w:r w:rsidR="005D0BC5">
        <w:rPr>
          <w:iCs/>
          <w:szCs w:val="28"/>
        </w:rPr>
        <w:t>складними життєвими обставинами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C03DDF7" w14:textId="77777777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5FCB1A92" w14:textId="304E18FB" w:rsidR="009C450F" w:rsidRDefault="0019087C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5D0BC5">
        <w:rPr>
          <w:bCs/>
          <w:szCs w:val="28"/>
        </w:rPr>
        <w:t xml:space="preserve"> </w:t>
      </w:r>
      <w:r>
        <w:rPr>
          <w:bCs/>
          <w:szCs w:val="28"/>
        </w:rPr>
        <w:t>Світлану ЯБКОВСЬКУ - начальника  управління  соціального захисту населення виконавчого комітету Славутської міської ради</w:t>
      </w:r>
      <w:r w:rsidRPr="0019087C">
        <w:rPr>
          <w:iCs/>
          <w:szCs w:val="28"/>
        </w:rPr>
        <w:t xml:space="preserve"> </w:t>
      </w:r>
      <w:r>
        <w:rPr>
          <w:iCs/>
          <w:szCs w:val="28"/>
        </w:rPr>
        <w:t>про виділення матеріальної допомоги дітям, членам сімей учасників  АТО/ООС, Захисників і Захисниць України до свят.</w:t>
      </w:r>
    </w:p>
    <w:p w14:paraId="0DC73F77" w14:textId="28F1ABC4" w:rsidR="009C450F" w:rsidRPr="006C4FC4" w:rsidRDefault="0019087C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2FDA6557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86E7B6B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1819647" w14:textId="44B91455" w:rsidR="009C450F" w:rsidRPr="008A436B" w:rsidRDefault="00987219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136F1CE7" w14:textId="7688F12F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19087C">
        <w:rPr>
          <w:iCs/>
          <w:szCs w:val="28"/>
        </w:rPr>
        <w:t>Про виділення матеріальної допомоги дітям, членам сімей учасників  АТО/ООС, Захисни</w:t>
      </w:r>
      <w:r w:rsidR="005D0BC5">
        <w:rPr>
          <w:iCs/>
          <w:szCs w:val="28"/>
        </w:rPr>
        <w:t>ків і Захисниць України до свят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1BF4065" w14:textId="77777777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1CAFC3FF" w14:textId="09E16DC1" w:rsidR="009C450F" w:rsidRDefault="0019087C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Світлану ЯБКОВСЬКУ - начальника  управління  соціального захисту населення виконавчого комітету Славутської міської ради </w:t>
      </w:r>
      <w:r>
        <w:rPr>
          <w:iCs/>
          <w:szCs w:val="28"/>
        </w:rPr>
        <w:t>про виділення матеріальної допомоги членам сімей учасників АТО/ООС, Захисників і Захисниць України для часткового відшкодування пільг за житлово</w:t>
      </w:r>
      <w:r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>-</w:t>
      </w:r>
      <w:r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 xml:space="preserve">комунальні послуги.      </w:t>
      </w:r>
    </w:p>
    <w:p w14:paraId="1DFEC3D0" w14:textId="5E9B989B" w:rsidR="009C450F" w:rsidRPr="006C4FC4" w:rsidRDefault="0019087C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51AAC28D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EF679B6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0A7F077" w14:textId="45900DB9" w:rsidR="009C450F" w:rsidRPr="008A436B" w:rsidRDefault="00987219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75C0EBA8" w14:textId="4E20F704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19087C">
        <w:rPr>
          <w:iCs/>
          <w:szCs w:val="28"/>
        </w:rPr>
        <w:t>Про виділення матеріальної допомоги</w:t>
      </w:r>
      <w:r w:rsidR="005D0BC5">
        <w:rPr>
          <w:iCs/>
          <w:szCs w:val="28"/>
        </w:rPr>
        <w:t xml:space="preserve"> членам сімей учасників АТО/ООС</w:t>
      </w:r>
      <w:r w:rsidR="0019087C">
        <w:rPr>
          <w:iCs/>
          <w:szCs w:val="28"/>
        </w:rPr>
        <w:t>, Захисників і Захисниць України для часткового відшкодування пільг за житлово</w:t>
      </w:r>
      <w:r w:rsidR="0019087C">
        <w:rPr>
          <w:iCs/>
          <w:szCs w:val="28"/>
          <w:lang w:val="en-US"/>
        </w:rPr>
        <w:t xml:space="preserve"> </w:t>
      </w:r>
      <w:r w:rsidR="0019087C">
        <w:rPr>
          <w:iCs/>
          <w:szCs w:val="28"/>
        </w:rPr>
        <w:t>-</w:t>
      </w:r>
      <w:r w:rsidR="0019087C">
        <w:rPr>
          <w:iCs/>
          <w:szCs w:val="28"/>
          <w:lang w:val="en-US"/>
        </w:rPr>
        <w:t xml:space="preserve"> </w:t>
      </w:r>
      <w:r w:rsidR="005D0BC5">
        <w:rPr>
          <w:iCs/>
          <w:szCs w:val="28"/>
        </w:rPr>
        <w:t>комунальні послуги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51D7190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559A5995" w14:textId="61B12227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A84C54">
        <w:rPr>
          <w:bCs/>
          <w:szCs w:val="28"/>
        </w:rPr>
        <w:t>СЛУХАЛИ:</w:t>
      </w:r>
      <w:r w:rsidR="005D0BC5">
        <w:rPr>
          <w:bCs/>
          <w:szCs w:val="28"/>
        </w:rPr>
        <w:t xml:space="preserve"> </w:t>
      </w:r>
      <w:r w:rsidR="00A84C54">
        <w:rPr>
          <w:bCs/>
          <w:szCs w:val="28"/>
        </w:rPr>
        <w:t>Світлану ЯБКОВСЬКУ - начальника  управління  соціального захисту населення виконавчого комітету Славутської міської ради</w:t>
      </w:r>
      <w:r w:rsidR="00A84C54" w:rsidRPr="00A84C54">
        <w:rPr>
          <w:iCs/>
          <w:szCs w:val="28"/>
        </w:rPr>
        <w:t xml:space="preserve"> </w:t>
      </w:r>
      <w:r w:rsidR="00A84C54">
        <w:rPr>
          <w:iCs/>
          <w:szCs w:val="28"/>
        </w:rPr>
        <w:t>про виділення матеріальної  грошової допомоги учасникам бойових дій.</w:t>
      </w:r>
    </w:p>
    <w:p w14:paraId="1D6B92C8" w14:textId="451FE9DE" w:rsidR="009C450F" w:rsidRPr="006C4FC4" w:rsidRDefault="00A84C54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42EABA7A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200C086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1E6A53B" w14:textId="277F8EFC" w:rsidR="009C450F" w:rsidRPr="008A436B" w:rsidRDefault="00987219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785D8606" w14:textId="1185427A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A84C54">
        <w:rPr>
          <w:iCs/>
          <w:szCs w:val="28"/>
        </w:rPr>
        <w:t>Про виділення матеріальної  грошової</w:t>
      </w:r>
      <w:r w:rsidR="005D0BC5">
        <w:rPr>
          <w:iCs/>
          <w:szCs w:val="28"/>
        </w:rPr>
        <w:t xml:space="preserve"> допомоги учасникам бойових дій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6EB79DC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031ADA66" w14:textId="1992E48D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D0BC5">
        <w:rPr>
          <w:bCs/>
          <w:szCs w:val="28"/>
        </w:rPr>
        <w:t xml:space="preserve"> </w:t>
      </w:r>
      <w:r w:rsidR="004846F9">
        <w:rPr>
          <w:bCs/>
          <w:szCs w:val="28"/>
        </w:rPr>
        <w:t>СЛУХАЛИ:</w:t>
      </w:r>
      <w:r w:rsidR="005D0BC5">
        <w:rPr>
          <w:bCs/>
          <w:szCs w:val="28"/>
        </w:rPr>
        <w:t xml:space="preserve"> </w:t>
      </w:r>
      <w:r w:rsidR="004846F9">
        <w:rPr>
          <w:bCs/>
          <w:szCs w:val="28"/>
        </w:rPr>
        <w:t>Світлану ЯБКОВСЬКУ - начальника  управління  соціального захисту населення виконавчого комітету Славутської міської ради</w:t>
      </w:r>
      <w:r w:rsidR="004846F9" w:rsidRPr="004846F9">
        <w:rPr>
          <w:iCs/>
          <w:szCs w:val="28"/>
        </w:rPr>
        <w:t xml:space="preserve"> </w:t>
      </w:r>
      <w:r w:rsidR="004846F9">
        <w:rPr>
          <w:iCs/>
          <w:szCs w:val="28"/>
        </w:rPr>
        <w:t>про виділення одноразової  адресної матеріальної допомоги</w:t>
      </w:r>
    </w:p>
    <w:p w14:paraId="383933A1" w14:textId="2C42FA1E" w:rsidR="009C450F" w:rsidRPr="006C4FC4" w:rsidRDefault="00241EEB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057E7749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FB2E882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D8EBDE2" w14:textId="1D4856FD" w:rsidR="009C450F" w:rsidRPr="008A436B" w:rsidRDefault="00987219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18176E35" w14:textId="073646AB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4846F9">
        <w:rPr>
          <w:iCs/>
          <w:szCs w:val="28"/>
        </w:rPr>
        <w:t>Про виділення одноразової  адресної матеріальної допомоги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5EB9855" w14:textId="77777777" w:rsidR="009C450F" w:rsidRDefault="009C450F" w:rsidP="009C450F">
      <w:pPr>
        <w:tabs>
          <w:tab w:val="left" w:pos="6120"/>
        </w:tabs>
        <w:ind w:right="-141"/>
        <w:jc w:val="both"/>
        <w:rPr>
          <w:szCs w:val="28"/>
        </w:rPr>
      </w:pPr>
    </w:p>
    <w:p w14:paraId="3DADB25B" w14:textId="3356B104" w:rsidR="00241EEB" w:rsidRDefault="009C450F" w:rsidP="00241EEB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241EEB">
        <w:rPr>
          <w:bCs/>
          <w:szCs w:val="28"/>
        </w:rPr>
        <w:t>СЛУХАЛИ:</w:t>
      </w:r>
      <w:r w:rsidR="005D0BC5">
        <w:rPr>
          <w:bCs/>
          <w:szCs w:val="28"/>
        </w:rPr>
        <w:t xml:space="preserve"> </w:t>
      </w:r>
      <w:r w:rsidR="00241EEB">
        <w:rPr>
          <w:bCs/>
          <w:szCs w:val="28"/>
        </w:rPr>
        <w:t>Світлану ЯБКОВСЬКУ - начальника  управління  соціального захисту населення виконавчого комітету Славутської міської ради</w:t>
      </w:r>
      <w:r w:rsidR="00241EEB" w:rsidRPr="004846F9">
        <w:rPr>
          <w:iCs/>
          <w:szCs w:val="28"/>
        </w:rPr>
        <w:t xml:space="preserve"> </w:t>
      </w:r>
      <w:r w:rsidR="00241EEB">
        <w:rPr>
          <w:iCs/>
          <w:szCs w:val="28"/>
        </w:rPr>
        <w:t>про виділення одноразової  адресної матеріальної допомоги</w:t>
      </w:r>
      <w:r w:rsidR="00D56595">
        <w:rPr>
          <w:iCs/>
          <w:szCs w:val="28"/>
        </w:rPr>
        <w:t>.</w:t>
      </w:r>
    </w:p>
    <w:p w14:paraId="4BA01870" w14:textId="5B1976FC" w:rsidR="00241EEB" w:rsidRPr="006C4FC4" w:rsidRDefault="00241EEB" w:rsidP="00241EE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57D6502F" w14:textId="77777777" w:rsidR="00241EEB" w:rsidRPr="007727FE" w:rsidRDefault="00241EEB" w:rsidP="00241EE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3CF1090" w14:textId="77777777" w:rsidR="00241EEB" w:rsidRDefault="00241EEB" w:rsidP="00241EE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9BB36F5" w14:textId="11FBD546" w:rsidR="00241EEB" w:rsidRPr="008A436B" w:rsidRDefault="00987219" w:rsidP="00241EE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241EEB">
        <w:rPr>
          <w:bCs/>
          <w:szCs w:val="28"/>
        </w:rPr>
        <w:t xml:space="preserve">, </w:t>
      </w:r>
      <w:r w:rsidR="00241EEB" w:rsidRPr="00493754">
        <w:rPr>
          <w:bCs/>
          <w:szCs w:val="28"/>
        </w:rPr>
        <w:t xml:space="preserve"> </w:t>
      </w:r>
      <w:r w:rsidR="00241EEB" w:rsidRPr="006B60CB">
        <w:rPr>
          <w:bCs/>
          <w:szCs w:val="28"/>
        </w:rPr>
        <w:t xml:space="preserve"> утримались -0, проти - 0. </w:t>
      </w:r>
      <w:r w:rsidR="00241EEB">
        <w:rPr>
          <w:bCs/>
          <w:szCs w:val="28"/>
        </w:rPr>
        <w:t xml:space="preserve">  </w:t>
      </w:r>
      <w:r w:rsidR="00241EEB" w:rsidRPr="007F5D20">
        <w:rPr>
          <w:szCs w:val="28"/>
        </w:rPr>
        <w:t xml:space="preserve">   </w:t>
      </w:r>
      <w:r w:rsidR="00241EEB">
        <w:rPr>
          <w:szCs w:val="28"/>
        </w:rPr>
        <w:t xml:space="preserve">  </w:t>
      </w:r>
      <w:r w:rsidR="00241EEB" w:rsidRPr="007F5D20">
        <w:rPr>
          <w:szCs w:val="28"/>
        </w:rPr>
        <w:t xml:space="preserve">   </w:t>
      </w:r>
      <w:r w:rsidR="00241EEB">
        <w:rPr>
          <w:szCs w:val="28"/>
        </w:rPr>
        <w:t xml:space="preserve">  </w:t>
      </w:r>
    </w:p>
    <w:p w14:paraId="2E383C42" w14:textId="77777777" w:rsidR="00241EEB" w:rsidRDefault="00241EEB" w:rsidP="00241EE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>
        <w:rPr>
          <w:iCs/>
          <w:szCs w:val="28"/>
        </w:rPr>
        <w:t>Про виділення одноразової  адресної матеріальної допомоги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9E99359" w14:textId="77777777" w:rsidR="005D0BC5" w:rsidRDefault="005D0BC5" w:rsidP="00241EEB">
      <w:pPr>
        <w:tabs>
          <w:tab w:val="left" w:pos="6120"/>
        </w:tabs>
        <w:jc w:val="both"/>
        <w:rPr>
          <w:szCs w:val="28"/>
        </w:rPr>
      </w:pPr>
    </w:p>
    <w:p w14:paraId="1DAF88E6" w14:textId="7465A626" w:rsidR="005D0BC5" w:rsidRDefault="005D0BC5" w:rsidP="005D0BC5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Світлану ЯБКОВСЬКУ - начальника  управління  соціального захисту населення виконавчого комітету Славутської міської ради</w:t>
      </w:r>
      <w:r w:rsidRPr="004846F9">
        <w:rPr>
          <w:iCs/>
          <w:szCs w:val="28"/>
        </w:rPr>
        <w:t xml:space="preserve"> </w:t>
      </w:r>
      <w:r>
        <w:rPr>
          <w:iCs/>
          <w:szCs w:val="28"/>
        </w:rPr>
        <w:t>про надання допомоги на поховання.</w:t>
      </w:r>
    </w:p>
    <w:p w14:paraId="7223A935" w14:textId="77777777" w:rsidR="005D0BC5" w:rsidRPr="006C4FC4" w:rsidRDefault="005D0BC5" w:rsidP="005D0BC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5D1F454C" w14:textId="77777777" w:rsidR="005D0BC5" w:rsidRPr="007727FE" w:rsidRDefault="005D0BC5" w:rsidP="005D0BC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3B255F2" w14:textId="77777777" w:rsidR="005D0BC5" w:rsidRDefault="005D0BC5" w:rsidP="005D0BC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B97D684" w14:textId="77777777" w:rsidR="005D0BC5" w:rsidRPr="008A436B" w:rsidRDefault="005D0BC5" w:rsidP="005D0BC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4B0D693C" w14:textId="4A964590" w:rsidR="005D0BC5" w:rsidRDefault="005D0BC5" w:rsidP="005D0BC5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>
        <w:rPr>
          <w:iCs/>
          <w:szCs w:val="28"/>
        </w:rPr>
        <w:t>Про</w:t>
      </w:r>
      <w:r w:rsidRPr="005D0BC5">
        <w:rPr>
          <w:iCs/>
          <w:szCs w:val="28"/>
        </w:rPr>
        <w:t xml:space="preserve"> </w:t>
      </w:r>
      <w:r>
        <w:rPr>
          <w:iCs/>
          <w:szCs w:val="28"/>
        </w:rPr>
        <w:t>надання допомоги на поховання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CC4DC33" w14:textId="1170AED7" w:rsidR="009C450F" w:rsidRDefault="005D0BC5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87219">
        <w:rPr>
          <w:bCs/>
          <w:szCs w:val="28"/>
        </w:rPr>
        <w:t xml:space="preserve">         </w:t>
      </w:r>
    </w:p>
    <w:p w14:paraId="774052C3" w14:textId="504CE8D4" w:rsidR="009C450F" w:rsidRDefault="005143C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5D0BC5">
        <w:rPr>
          <w:bCs/>
          <w:szCs w:val="28"/>
        </w:rPr>
        <w:t xml:space="preserve"> </w:t>
      </w:r>
      <w:r w:rsidR="00630551">
        <w:rPr>
          <w:bCs/>
          <w:szCs w:val="28"/>
        </w:rPr>
        <w:t>Наталію ШАРГОРОДСЬКУ</w:t>
      </w:r>
      <w:r w:rsidR="005D0BC5">
        <w:rPr>
          <w:bCs/>
          <w:szCs w:val="28"/>
        </w:rPr>
        <w:t xml:space="preserve"> </w:t>
      </w:r>
      <w:r w:rsidR="00630551">
        <w:rPr>
          <w:bCs/>
          <w:szCs w:val="28"/>
        </w:rPr>
        <w:t xml:space="preserve">- начальника служби у справах дітей </w:t>
      </w:r>
      <w:r w:rsidR="0011102C">
        <w:rPr>
          <w:iCs/>
          <w:szCs w:val="28"/>
        </w:rPr>
        <w:t>про надання</w:t>
      </w:r>
      <w:r w:rsidR="00160432">
        <w:rPr>
          <w:iCs/>
          <w:szCs w:val="28"/>
        </w:rPr>
        <w:t xml:space="preserve"> особа</w:t>
      </w:r>
      <w:r w:rsidR="0011102C">
        <w:rPr>
          <w:iCs/>
          <w:szCs w:val="28"/>
        </w:rPr>
        <w:t xml:space="preserve">., </w:t>
      </w:r>
      <w:r w:rsidR="00160432">
        <w:rPr>
          <w:iCs/>
          <w:szCs w:val="28"/>
        </w:rPr>
        <w:t xml:space="preserve"> особа </w:t>
      </w:r>
      <w:r w:rsidR="0011102C">
        <w:rPr>
          <w:iCs/>
          <w:szCs w:val="28"/>
        </w:rPr>
        <w:t xml:space="preserve">дозволу на укладання договору  продажу частки квартири від імені малолітньої дитини </w:t>
      </w:r>
      <w:r w:rsidR="00160432">
        <w:rPr>
          <w:iCs/>
          <w:szCs w:val="28"/>
        </w:rPr>
        <w:t xml:space="preserve"> особа.</w:t>
      </w:r>
    </w:p>
    <w:p w14:paraId="79B3F28E" w14:textId="083FC6D4" w:rsidR="009C450F" w:rsidRPr="006C4FC4" w:rsidRDefault="005143C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450F" w:rsidRPr="006C4FC4">
        <w:rPr>
          <w:bCs/>
          <w:szCs w:val="28"/>
        </w:rPr>
        <w:t>ВИСТУПИВ: Василь СИДОР - міський голов</w:t>
      </w:r>
      <w:r w:rsidR="009C450F">
        <w:rPr>
          <w:bCs/>
          <w:szCs w:val="28"/>
        </w:rPr>
        <w:t xml:space="preserve">а   </w:t>
      </w:r>
    </w:p>
    <w:p w14:paraId="076D2B33" w14:textId="77777777" w:rsidR="009C450F" w:rsidRPr="007727FE" w:rsidRDefault="009C450F" w:rsidP="009C450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21EEF84" w14:textId="77777777" w:rsidR="009C450F" w:rsidRDefault="009C450F" w:rsidP="009C450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7D73FF7" w14:textId="5B49B0D9" w:rsidR="009C450F" w:rsidRPr="008A436B" w:rsidRDefault="00987219" w:rsidP="009C450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9C450F">
        <w:rPr>
          <w:bCs/>
          <w:szCs w:val="28"/>
        </w:rPr>
        <w:t xml:space="preserve">, </w:t>
      </w:r>
      <w:r w:rsidR="009C450F" w:rsidRPr="00493754">
        <w:rPr>
          <w:bCs/>
          <w:szCs w:val="28"/>
        </w:rPr>
        <w:t xml:space="preserve"> </w:t>
      </w:r>
      <w:r w:rsidR="009C450F" w:rsidRPr="006B60CB">
        <w:rPr>
          <w:bCs/>
          <w:szCs w:val="28"/>
        </w:rPr>
        <w:t xml:space="preserve"> утримались -0, проти - 0. </w:t>
      </w:r>
      <w:r w:rsidR="009C450F">
        <w:rPr>
          <w:bCs/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  <w:r w:rsidR="009C450F" w:rsidRPr="007F5D20">
        <w:rPr>
          <w:szCs w:val="28"/>
        </w:rPr>
        <w:t xml:space="preserve">   </w:t>
      </w:r>
      <w:r w:rsidR="009C450F">
        <w:rPr>
          <w:szCs w:val="28"/>
        </w:rPr>
        <w:t xml:space="preserve">  </w:t>
      </w:r>
    </w:p>
    <w:p w14:paraId="17BDDC99" w14:textId="54BDA79C" w:rsidR="009C450F" w:rsidRDefault="009C450F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11102C"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>особа</w:t>
      </w:r>
      <w:r w:rsidR="0011102C">
        <w:rPr>
          <w:iCs/>
          <w:szCs w:val="28"/>
        </w:rPr>
        <w:t xml:space="preserve">., </w:t>
      </w:r>
      <w:r w:rsidR="00160432">
        <w:rPr>
          <w:iCs/>
          <w:szCs w:val="28"/>
        </w:rPr>
        <w:t xml:space="preserve"> особа </w:t>
      </w:r>
      <w:r w:rsidR="0011102C">
        <w:rPr>
          <w:iCs/>
          <w:szCs w:val="28"/>
        </w:rPr>
        <w:t>дозволу на укладання договору  продажу частки квартири від імені малолітньої дитини</w:t>
      </w:r>
      <w:r w:rsidR="00160432">
        <w:rPr>
          <w:iCs/>
          <w:szCs w:val="28"/>
        </w:rPr>
        <w:t xml:space="preserve"> особа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63BB4EA" w14:textId="59A6F568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78DB1F46" w14:textId="7E801F9A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5D0BC5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6E6443"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 xml:space="preserve"> особа </w:t>
      </w:r>
      <w:r w:rsidR="006E6443">
        <w:rPr>
          <w:iCs/>
          <w:szCs w:val="28"/>
        </w:rPr>
        <w:t>дозволу на укладання договору  дарування нерухомого майна, право користування яким має малолітня дитина.</w:t>
      </w:r>
    </w:p>
    <w:p w14:paraId="094BA909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36A06143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1C01A83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1C5DEE6" w14:textId="60768CC3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1F04BFB9" w14:textId="5D535688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6E6443"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>особа</w:t>
      </w:r>
      <w:r w:rsidR="006E6443">
        <w:rPr>
          <w:iCs/>
          <w:szCs w:val="28"/>
        </w:rPr>
        <w:t xml:space="preserve"> дозволу на укладання договору  дарування нерухомого майна, право користу</w:t>
      </w:r>
      <w:r w:rsidR="007C16E3">
        <w:rPr>
          <w:iCs/>
          <w:szCs w:val="28"/>
        </w:rPr>
        <w:t>вання яким має малолітня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43BEF75" w14:textId="77777777" w:rsidR="008B1300" w:rsidRDefault="008B1300" w:rsidP="008B1300">
      <w:pPr>
        <w:tabs>
          <w:tab w:val="left" w:pos="6120"/>
        </w:tabs>
        <w:ind w:right="-141"/>
        <w:jc w:val="both"/>
        <w:rPr>
          <w:szCs w:val="28"/>
        </w:rPr>
      </w:pPr>
    </w:p>
    <w:p w14:paraId="5A5E1E6A" w14:textId="77B9AEE8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354047">
        <w:rPr>
          <w:bCs/>
          <w:szCs w:val="28"/>
        </w:rPr>
        <w:t xml:space="preserve"> </w:t>
      </w:r>
      <w:r w:rsidR="00354047">
        <w:rPr>
          <w:iCs/>
          <w:szCs w:val="28"/>
        </w:rPr>
        <w:t>про надання</w:t>
      </w:r>
      <w:r w:rsidR="00160432">
        <w:rPr>
          <w:iCs/>
          <w:szCs w:val="28"/>
        </w:rPr>
        <w:t xml:space="preserve"> особа</w:t>
      </w:r>
      <w:r w:rsidR="00354047">
        <w:rPr>
          <w:iCs/>
          <w:szCs w:val="28"/>
        </w:rPr>
        <w:t xml:space="preserve">., </w:t>
      </w:r>
      <w:r w:rsidR="00160432">
        <w:rPr>
          <w:iCs/>
          <w:szCs w:val="28"/>
        </w:rPr>
        <w:t>особа</w:t>
      </w:r>
      <w:r w:rsidR="00354047">
        <w:rPr>
          <w:iCs/>
          <w:szCs w:val="28"/>
        </w:rPr>
        <w:t xml:space="preserve"> дозволу на укладання договору придбання частки квартири від імені малолітніх дітей</w:t>
      </w:r>
    </w:p>
    <w:p w14:paraId="67C1AA36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BABD46E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A012845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  </w:t>
      </w:r>
    </w:p>
    <w:p w14:paraId="7972D4A0" w14:textId="7117DD86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4553FE1A" w14:textId="07EF3C74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354047">
        <w:rPr>
          <w:iCs/>
          <w:szCs w:val="28"/>
        </w:rPr>
        <w:t>Про надання</w:t>
      </w:r>
      <w:r w:rsidR="00160432">
        <w:rPr>
          <w:iCs/>
          <w:szCs w:val="28"/>
        </w:rPr>
        <w:t xml:space="preserve"> особа</w:t>
      </w:r>
      <w:r w:rsidR="00354047">
        <w:rPr>
          <w:iCs/>
          <w:szCs w:val="28"/>
        </w:rPr>
        <w:t xml:space="preserve">., </w:t>
      </w:r>
      <w:r w:rsidR="00160432">
        <w:rPr>
          <w:iCs/>
          <w:szCs w:val="28"/>
        </w:rPr>
        <w:t>особа</w:t>
      </w:r>
      <w:r w:rsidR="00354047">
        <w:rPr>
          <w:iCs/>
          <w:szCs w:val="28"/>
        </w:rPr>
        <w:t xml:space="preserve"> дозволу на укладання договору придбання частки квартири від імені малолітніх дітей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9781627" w14:textId="77777777" w:rsidR="009C450F" w:rsidRDefault="009C450F" w:rsidP="009C450F">
      <w:pPr>
        <w:tabs>
          <w:tab w:val="left" w:pos="6120"/>
        </w:tabs>
        <w:jc w:val="both"/>
        <w:rPr>
          <w:bCs/>
          <w:szCs w:val="28"/>
        </w:rPr>
      </w:pPr>
    </w:p>
    <w:p w14:paraId="61640327" w14:textId="0CB0C0C9" w:rsidR="008B1300" w:rsidRPr="007731B7" w:rsidRDefault="008B1300" w:rsidP="00501CF2">
      <w:pPr>
        <w:tabs>
          <w:tab w:val="left" w:pos="5865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7731B7"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 xml:space="preserve"> особа </w:t>
      </w:r>
      <w:r w:rsidR="007731B7">
        <w:rPr>
          <w:iCs/>
          <w:szCs w:val="28"/>
        </w:rPr>
        <w:t>дозволу  на укладання договору дарування будинку, право користування яким мають малолітні діти.</w:t>
      </w:r>
    </w:p>
    <w:p w14:paraId="54D9E2A2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45D8372B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2C9500E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010DDFC" w14:textId="29C8F307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3220EF87" w14:textId="66B8FF70" w:rsidR="008B1300" w:rsidRPr="007731B7" w:rsidRDefault="008B1300" w:rsidP="007C16E3">
      <w:pPr>
        <w:tabs>
          <w:tab w:val="left" w:pos="5865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7731B7">
        <w:rPr>
          <w:iCs/>
          <w:szCs w:val="28"/>
        </w:rPr>
        <w:t>Про надання</w:t>
      </w:r>
      <w:r w:rsidR="00160432">
        <w:rPr>
          <w:iCs/>
          <w:szCs w:val="28"/>
        </w:rPr>
        <w:t xml:space="preserve"> особа</w:t>
      </w:r>
      <w:r w:rsidR="007731B7">
        <w:rPr>
          <w:iCs/>
          <w:szCs w:val="28"/>
        </w:rPr>
        <w:t xml:space="preserve"> дозволу  на укладання договору дарування будинку, право користування яким мають малолітні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E2071A2" w14:textId="77777777" w:rsidR="007731B7" w:rsidRDefault="007731B7" w:rsidP="008B1300">
      <w:pPr>
        <w:tabs>
          <w:tab w:val="left" w:pos="6120"/>
        </w:tabs>
        <w:ind w:right="-141"/>
        <w:jc w:val="both"/>
        <w:rPr>
          <w:szCs w:val="28"/>
        </w:rPr>
      </w:pPr>
    </w:p>
    <w:p w14:paraId="5C2BFE44" w14:textId="5948A8A2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7731B7">
        <w:rPr>
          <w:iCs/>
          <w:szCs w:val="28"/>
        </w:rPr>
        <w:t xml:space="preserve">про надання неповнолітній </w:t>
      </w:r>
      <w:r w:rsidR="00160432">
        <w:rPr>
          <w:iCs/>
          <w:szCs w:val="28"/>
        </w:rPr>
        <w:t>особа</w:t>
      </w:r>
      <w:r w:rsidR="007731B7">
        <w:rPr>
          <w:iCs/>
          <w:szCs w:val="28"/>
        </w:rPr>
        <w:t xml:space="preserve"> дозволу на укладання договору оренди земельної ділянки, яка діє за згодою матері.</w:t>
      </w:r>
    </w:p>
    <w:p w14:paraId="1EC64C46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3868DD8A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A07D53F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98C8AC3" w14:textId="754C07DA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6FB40925" w14:textId="1338204A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7731B7">
        <w:rPr>
          <w:iCs/>
          <w:szCs w:val="28"/>
        </w:rPr>
        <w:t xml:space="preserve">Про надання неповнолітній </w:t>
      </w:r>
      <w:r w:rsidR="00160432">
        <w:rPr>
          <w:iCs/>
          <w:szCs w:val="28"/>
        </w:rPr>
        <w:t xml:space="preserve"> особа </w:t>
      </w:r>
      <w:r w:rsidR="007731B7">
        <w:rPr>
          <w:iCs/>
          <w:szCs w:val="28"/>
        </w:rPr>
        <w:t>дозволу на укладання договору оренди земельної ді</w:t>
      </w:r>
      <w:r w:rsidR="007C16E3">
        <w:rPr>
          <w:iCs/>
          <w:szCs w:val="28"/>
        </w:rPr>
        <w:t>лянки, яка діє за згодою матері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8CFB405" w14:textId="77777777" w:rsidR="008B1300" w:rsidRDefault="008B1300" w:rsidP="008B1300">
      <w:pPr>
        <w:tabs>
          <w:tab w:val="left" w:pos="6120"/>
        </w:tabs>
        <w:ind w:right="-141"/>
        <w:jc w:val="both"/>
        <w:rPr>
          <w:szCs w:val="28"/>
        </w:rPr>
      </w:pPr>
    </w:p>
    <w:p w14:paraId="4D5B10A7" w14:textId="654610BC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573137"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>особа</w:t>
      </w:r>
      <w:r w:rsidR="00573137">
        <w:rPr>
          <w:iCs/>
          <w:szCs w:val="28"/>
        </w:rPr>
        <w:t xml:space="preserve"> дозволу на укладання договору дарування частки будинку, право користування яким мають неповнолітні діти.</w:t>
      </w:r>
    </w:p>
    <w:p w14:paraId="399AC33D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140DC92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05A859C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BC490D6" w14:textId="30BBC93A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5EF51494" w14:textId="3E8484D1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73137"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>особа</w:t>
      </w:r>
      <w:r w:rsidR="00573137">
        <w:rPr>
          <w:iCs/>
          <w:szCs w:val="28"/>
        </w:rPr>
        <w:t xml:space="preserve"> дозволу на укладання договору дарування частки будинку, право користуван</w:t>
      </w:r>
      <w:r w:rsidR="007C16E3">
        <w:rPr>
          <w:iCs/>
          <w:szCs w:val="28"/>
        </w:rPr>
        <w:t>ня яким мають неповнолітні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85E09BD" w14:textId="77777777" w:rsidR="008B1300" w:rsidRDefault="008B1300" w:rsidP="009C450F">
      <w:pPr>
        <w:tabs>
          <w:tab w:val="left" w:pos="6120"/>
        </w:tabs>
        <w:jc w:val="both"/>
        <w:rPr>
          <w:bCs/>
          <w:szCs w:val="28"/>
        </w:rPr>
      </w:pPr>
    </w:p>
    <w:p w14:paraId="3CDA590B" w14:textId="7050F149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D508FE">
        <w:rPr>
          <w:iCs/>
          <w:szCs w:val="28"/>
        </w:rPr>
        <w:t>про надання</w:t>
      </w:r>
      <w:r w:rsidR="00160432">
        <w:rPr>
          <w:iCs/>
          <w:szCs w:val="28"/>
        </w:rPr>
        <w:t xml:space="preserve"> особа</w:t>
      </w:r>
      <w:r w:rsidR="00D508FE">
        <w:rPr>
          <w:iCs/>
          <w:szCs w:val="28"/>
        </w:rPr>
        <w:t xml:space="preserve">.,2011 </w:t>
      </w:r>
      <w:proofErr w:type="spellStart"/>
      <w:r w:rsidR="00D508FE">
        <w:rPr>
          <w:iCs/>
          <w:szCs w:val="28"/>
        </w:rPr>
        <w:t>р</w:t>
      </w:r>
      <w:r w:rsidR="007C16E3">
        <w:rPr>
          <w:iCs/>
          <w:szCs w:val="28"/>
        </w:rPr>
        <w:t>.н</w:t>
      </w:r>
      <w:proofErr w:type="spellEnd"/>
      <w:r w:rsidR="007C16E3">
        <w:rPr>
          <w:iCs/>
          <w:szCs w:val="28"/>
        </w:rPr>
        <w:t xml:space="preserve">. статусу дитини, позбавленої </w:t>
      </w:r>
      <w:r w:rsidR="00D508FE">
        <w:rPr>
          <w:iCs/>
          <w:szCs w:val="28"/>
        </w:rPr>
        <w:t>батьківського піклування.</w:t>
      </w:r>
    </w:p>
    <w:p w14:paraId="1F96CDB8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775ED3B2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BEC5B4A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576D0AC" w14:textId="7E248B0E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3A2FFF19" w14:textId="400EFE4D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508FE"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>особа</w:t>
      </w:r>
      <w:r w:rsidR="00D508FE">
        <w:rPr>
          <w:iCs/>
          <w:szCs w:val="28"/>
        </w:rPr>
        <w:t>.,2011</w:t>
      </w:r>
      <w:r w:rsidR="007C16E3">
        <w:rPr>
          <w:iCs/>
          <w:szCs w:val="28"/>
        </w:rPr>
        <w:t xml:space="preserve"> </w:t>
      </w:r>
      <w:proofErr w:type="spellStart"/>
      <w:r w:rsidR="007C16E3">
        <w:rPr>
          <w:iCs/>
          <w:szCs w:val="28"/>
        </w:rPr>
        <w:t>р.н</w:t>
      </w:r>
      <w:proofErr w:type="spellEnd"/>
      <w:r w:rsidR="007C16E3">
        <w:rPr>
          <w:iCs/>
          <w:szCs w:val="28"/>
        </w:rPr>
        <w:t>. статусу дитини, позбавленої батьківського піклування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E346E07" w14:textId="77777777" w:rsidR="008B1300" w:rsidRDefault="008B1300" w:rsidP="009C450F">
      <w:pPr>
        <w:tabs>
          <w:tab w:val="left" w:pos="6120"/>
        </w:tabs>
        <w:jc w:val="both"/>
        <w:rPr>
          <w:bCs/>
          <w:szCs w:val="28"/>
        </w:rPr>
      </w:pPr>
    </w:p>
    <w:p w14:paraId="70D6D957" w14:textId="6FAC71C0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B04A71">
        <w:rPr>
          <w:iCs/>
          <w:szCs w:val="28"/>
        </w:rPr>
        <w:t>п</w:t>
      </w:r>
      <w:r w:rsidR="00B04A71" w:rsidRPr="001C3533">
        <w:rPr>
          <w:iCs/>
          <w:szCs w:val="28"/>
        </w:rPr>
        <w:t>ро надання</w:t>
      </w:r>
      <w:r w:rsidR="00160432">
        <w:rPr>
          <w:iCs/>
          <w:szCs w:val="28"/>
        </w:rPr>
        <w:t xml:space="preserve"> особа</w:t>
      </w:r>
      <w:r w:rsidR="00B04A71" w:rsidRPr="001C3533">
        <w:rPr>
          <w:iCs/>
          <w:szCs w:val="28"/>
        </w:rPr>
        <w:t xml:space="preserve">., 2012 </w:t>
      </w:r>
      <w:proofErr w:type="spellStart"/>
      <w:r w:rsidR="00B04A71" w:rsidRPr="001C3533">
        <w:rPr>
          <w:iCs/>
          <w:szCs w:val="28"/>
        </w:rPr>
        <w:t>р.н</w:t>
      </w:r>
      <w:proofErr w:type="spellEnd"/>
      <w:r w:rsidR="00B04A71" w:rsidRPr="001C3533">
        <w:rPr>
          <w:iCs/>
          <w:szCs w:val="28"/>
        </w:rPr>
        <w:t>. статусу дитини, позбавленої батьківського піклування.</w:t>
      </w:r>
    </w:p>
    <w:p w14:paraId="7D5CC10F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6A67505C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882D9A0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EE3A0CB" w14:textId="645FB5C5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2D9C8B80" w14:textId="78BB7467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B04A71" w:rsidRPr="001C3533">
        <w:rPr>
          <w:iCs/>
          <w:szCs w:val="28"/>
        </w:rPr>
        <w:t xml:space="preserve">Про надання </w:t>
      </w:r>
      <w:r w:rsidR="00160432">
        <w:rPr>
          <w:iCs/>
          <w:szCs w:val="28"/>
        </w:rPr>
        <w:t xml:space="preserve"> особа, </w:t>
      </w:r>
      <w:r w:rsidR="00B04A71" w:rsidRPr="001C3533">
        <w:rPr>
          <w:iCs/>
          <w:szCs w:val="28"/>
        </w:rPr>
        <w:t xml:space="preserve">2012 </w:t>
      </w:r>
      <w:proofErr w:type="spellStart"/>
      <w:r w:rsidR="00B04A71" w:rsidRPr="001C3533">
        <w:rPr>
          <w:iCs/>
          <w:szCs w:val="28"/>
        </w:rPr>
        <w:t>р.н</w:t>
      </w:r>
      <w:proofErr w:type="spellEnd"/>
      <w:r w:rsidR="00B04A71" w:rsidRPr="001C3533">
        <w:rPr>
          <w:iCs/>
          <w:szCs w:val="28"/>
        </w:rPr>
        <w:t>. статусу дитини, позба</w:t>
      </w:r>
      <w:r w:rsidR="007C16E3">
        <w:rPr>
          <w:iCs/>
          <w:szCs w:val="28"/>
        </w:rPr>
        <w:t>вленої батьківського піклування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42A2442" w14:textId="77777777" w:rsidR="007C16E3" w:rsidRDefault="007C16E3" w:rsidP="008B1300">
      <w:pPr>
        <w:tabs>
          <w:tab w:val="left" w:pos="6120"/>
        </w:tabs>
        <w:jc w:val="both"/>
        <w:rPr>
          <w:bCs/>
          <w:szCs w:val="28"/>
        </w:rPr>
      </w:pPr>
    </w:p>
    <w:p w14:paraId="34753EE7" w14:textId="67CAF7AF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4F457F">
        <w:rPr>
          <w:iCs/>
          <w:szCs w:val="28"/>
        </w:rPr>
        <w:t>про надання</w:t>
      </w:r>
      <w:r w:rsidR="00160432">
        <w:rPr>
          <w:iCs/>
          <w:szCs w:val="28"/>
        </w:rPr>
        <w:t xml:space="preserve"> особа</w:t>
      </w:r>
      <w:r w:rsidR="004F457F">
        <w:rPr>
          <w:iCs/>
          <w:szCs w:val="28"/>
        </w:rPr>
        <w:t xml:space="preserve">., 2016 </w:t>
      </w:r>
      <w:proofErr w:type="spellStart"/>
      <w:r w:rsidR="004F457F">
        <w:rPr>
          <w:iCs/>
          <w:szCs w:val="28"/>
        </w:rPr>
        <w:t>р.н</w:t>
      </w:r>
      <w:proofErr w:type="spellEnd"/>
      <w:r w:rsidR="004F457F">
        <w:rPr>
          <w:iCs/>
          <w:szCs w:val="28"/>
        </w:rPr>
        <w:t>. статусу дитини позбавленої, батьківського піклування.</w:t>
      </w:r>
    </w:p>
    <w:p w14:paraId="10FAE509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43137D4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F378446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FDA5D7A" w14:textId="4BEA27B2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3740E876" w14:textId="66C31410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4F457F">
        <w:rPr>
          <w:iCs/>
          <w:szCs w:val="28"/>
        </w:rPr>
        <w:t>Про надання</w:t>
      </w:r>
      <w:r w:rsidR="00160432">
        <w:rPr>
          <w:iCs/>
          <w:szCs w:val="28"/>
        </w:rPr>
        <w:t xml:space="preserve"> особа</w:t>
      </w:r>
      <w:r w:rsidR="004F457F">
        <w:rPr>
          <w:iCs/>
          <w:szCs w:val="28"/>
        </w:rPr>
        <w:t xml:space="preserve">., 2016 </w:t>
      </w:r>
      <w:proofErr w:type="spellStart"/>
      <w:r w:rsidR="004F457F">
        <w:rPr>
          <w:iCs/>
          <w:szCs w:val="28"/>
        </w:rPr>
        <w:t>р.н</w:t>
      </w:r>
      <w:proofErr w:type="spellEnd"/>
      <w:r w:rsidR="004F457F">
        <w:rPr>
          <w:iCs/>
          <w:szCs w:val="28"/>
        </w:rPr>
        <w:t>. статусу дитини позбавленої, батьківського піклування.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41A9100" w14:textId="77777777" w:rsidR="008B1300" w:rsidRDefault="008B1300" w:rsidP="009C450F">
      <w:pPr>
        <w:tabs>
          <w:tab w:val="left" w:pos="6120"/>
        </w:tabs>
        <w:jc w:val="both"/>
        <w:rPr>
          <w:bCs/>
          <w:szCs w:val="28"/>
        </w:rPr>
      </w:pPr>
    </w:p>
    <w:p w14:paraId="6A399419" w14:textId="77777777" w:rsidR="008B1300" w:rsidRDefault="008B1300" w:rsidP="009C450F">
      <w:pPr>
        <w:tabs>
          <w:tab w:val="left" w:pos="6120"/>
        </w:tabs>
        <w:jc w:val="both"/>
        <w:rPr>
          <w:bCs/>
          <w:szCs w:val="28"/>
        </w:rPr>
      </w:pPr>
    </w:p>
    <w:p w14:paraId="41A45D54" w14:textId="578A8637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29409A">
        <w:rPr>
          <w:iCs/>
          <w:szCs w:val="28"/>
        </w:rPr>
        <w:t>про надання</w:t>
      </w:r>
      <w:r w:rsidR="00160432">
        <w:rPr>
          <w:iCs/>
          <w:szCs w:val="28"/>
        </w:rPr>
        <w:t xml:space="preserve"> особа</w:t>
      </w:r>
      <w:bookmarkStart w:id="0" w:name="_GoBack"/>
      <w:bookmarkEnd w:id="0"/>
      <w:r w:rsidR="0029409A">
        <w:rPr>
          <w:iCs/>
          <w:szCs w:val="28"/>
        </w:rPr>
        <w:t xml:space="preserve">., 2007 </w:t>
      </w:r>
      <w:proofErr w:type="spellStart"/>
      <w:r w:rsidR="0029409A">
        <w:rPr>
          <w:iCs/>
          <w:szCs w:val="28"/>
        </w:rPr>
        <w:t>р.н</w:t>
      </w:r>
      <w:proofErr w:type="spellEnd"/>
      <w:r w:rsidR="0029409A">
        <w:rPr>
          <w:iCs/>
          <w:szCs w:val="28"/>
        </w:rPr>
        <w:t>. статусу дитини позбавленої, батьківського піклування.</w:t>
      </w:r>
    </w:p>
    <w:p w14:paraId="599D49B0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220CD8B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F79F07D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40BBE95" w14:textId="692E9198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58E6665B" w14:textId="167B0954" w:rsidR="008B1300" w:rsidRPr="00987219" w:rsidRDefault="008B1300" w:rsidP="009C450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29409A">
        <w:rPr>
          <w:iCs/>
          <w:szCs w:val="28"/>
        </w:rPr>
        <w:t xml:space="preserve">Про надання ШВЕЦЬ К.А., 2007 </w:t>
      </w:r>
      <w:proofErr w:type="spellStart"/>
      <w:r w:rsidR="007C16E3">
        <w:rPr>
          <w:iCs/>
          <w:szCs w:val="28"/>
        </w:rPr>
        <w:t>р.н</w:t>
      </w:r>
      <w:proofErr w:type="spellEnd"/>
      <w:r w:rsidR="007C16E3">
        <w:rPr>
          <w:iCs/>
          <w:szCs w:val="28"/>
        </w:rPr>
        <w:t>. статусу дитини, позбавленої батьківського піклування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015D69B" w14:textId="77777777" w:rsidR="008B1300" w:rsidRDefault="008B1300" w:rsidP="009C450F">
      <w:pPr>
        <w:tabs>
          <w:tab w:val="left" w:pos="6120"/>
        </w:tabs>
        <w:jc w:val="both"/>
        <w:rPr>
          <w:bCs/>
          <w:szCs w:val="28"/>
        </w:rPr>
      </w:pPr>
    </w:p>
    <w:p w14:paraId="4EB9229F" w14:textId="344AB1B7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914CE9">
        <w:rPr>
          <w:iCs/>
          <w:szCs w:val="28"/>
        </w:rPr>
        <w:t>п</w:t>
      </w:r>
      <w:r w:rsidR="00914CE9" w:rsidRPr="001C3533">
        <w:rPr>
          <w:iCs/>
          <w:szCs w:val="28"/>
        </w:rPr>
        <w:t>ро  розгляд заяви ДРУЗЯ І.Р. щодо надання дозволу на укладання догов</w:t>
      </w:r>
      <w:r w:rsidR="007C16E3">
        <w:rPr>
          <w:iCs/>
          <w:szCs w:val="28"/>
        </w:rPr>
        <w:t>ору дарування частки  будинку</w:t>
      </w:r>
      <w:r w:rsidR="00914CE9" w:rsidRPr="001C3533">
        <w:rPr>
          <w:iCs/>
          <w:szCs w:val="28"/>
        </w:rPr>
        <w:t>,</w:t>
      </w:r>
      <w:r w:rsidR="007C16E3">
        <w:rPr>
          <w:iCs/>
          <w:szCs w:val="28"/>
        </w:rPr>
        <w:t xml:space="preserve"> </w:t>
      </w:r>
      <w:r w:rsidR="00914CE9" w:rsidRPr="001C3533">
        <w:rPr>
          <w:iCs/>
          <w:szCs w:val="28"/>
        </w:rPr>
        <w:t>право користування яким мають неповнолітні діти.</w:t>
      </w:r>
    </w:p>
    <w:p w14:paraId="2F72165D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46D0B724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00EB33F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EFF698D" w14:textId="3090835C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</w:t>
      </w:r>
      <w:r w:rsidR="007C16E3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0781351F" w14:textId="360DC4B8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14CE9" w:rsidRPr="001C3533">
        <w:rPr>
          <w:iCs/>
          <w:szCs w:val="28"/>
        </w:rPr>
        <w:t>Про  розгляд заяви ДРУЗЯ І.Р. щодо надання дозволу на укладання дог</w:t>
      </w:r>
      <w:r w:rsidR="007C16E3">
        <w:rPr>
          <w:iCs/>
          <w:szCs w:val="28"/>
        </w:rPr>
        <w:t>овору дарування частки  будинку</w:t>
      </w:r>
      <w:r w:rsidR="00914CE9" w:rsidRPr="001C3533">
        <w:rPr>
          <w:iCs/>
          <w:szCs w:val="28"/>
        </w:rPr>
        <w:t>,</w:t>
      </w:r>
      <w:r w:rsidR="007C16E3">
        <w:rPr>
          <w:iCs/>
          <w:szCs w:val="28"/>
        </w:rPr>
        <w:t xml:space="preserve"> </w:t>
      </w:r>
      <w:r w:rsidR="00914CE9" w:rsidRPr="001C3533">
        <w:rPr>
          <w:iCs/>
          <w:szCs w:val="28"/>
        </w:rPr>
        <w:t>право користуван</w:t>
      </w:r>
      <w:r w:rsidR="007C16E3">
        <w:rPr>
          <w:iCs/>
          <w:szCs w:val="28"/>
        </w:rPr>
        <w:t>ня яким мають неповнолітні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2DF9326" w14:textId="77777777" w:rsidR="008B1300" w:rsidRDefault="008B1300" w:rsidP="008B1300">
      <w:pPr>
        <w:tabs>
          <w:tab w:val="left" w:pos="6120"/>
        </w:tabs>
        <w:ind w:right="-141"/>
        <w:jc w:val="both"/>
        <w:rPr>
          <w:szCs w:val="28"/>
        </w:rPr>
      </w:pPr>
    </w:p>
    <w:p w14:paraId="67469F1F" w14:textId="4940943F" w:rsidR="008B1300" w:rsidRPr="009F2CCB" w:rsidRDefault="008B1300" w:rsidP="009F2CCB">
      <w:pPr>
        <w:tabs>
          <w:tab w:val="left" w:pos="997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9F2CCB">
        <w:rPr>
          <w:iCs/>
          <w:szCs w:val="28"/>
        </w:rPr>
        <w:t>п</w:t>
      </w:r>
      <w:r w:rsidR="009F2CCB" w:rsidRPr="001C3533">
        <w:rPr>
          <w:iCs/>
          <w:szCs w:val="28"/>
        </w:rPr>
        <w:t xml:space="preserve">ро надання БАБИЧ В.О. 2012 </w:t>
      </w:r>
      <w:proofErr w:type="spellStart"/>
      <w:r w:rsidR="009F2CCB" w:rsidRPr="001C3533">
        <w:rPr>
          <w:iCs/>
          <w:szCs w:val="28"/>
        </w:rPr>
        <w:t>р.н</w:t>
      </w:r>
      <w:proofErr w:type="spellEnd"/>
      <w:r w:rsidR="009F2CCB" w:rsidRPr="001C3533">
        <w:rPr>
          <w:iCs/>
          <w:szCs w:val="28"/>
        </w:rPr>
        <w:t>. статусу дитини - сироти.</w:t>
      </w:r>
    </w:p>
    <w:p w14:paraId="1B535104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6657B761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E22F588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E322E76" w14:textId="561347AE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562D265A" w14:textId="42BA155C" w:rsidR="008B1300" w:rsidRDefault="008B1300" w:rsidP="007C16E3">
      <w:pPr>
        <w:tabs>
          <w:tab w:val="left" w:pos="997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F2CCB" w:rsidRPr="001C3533">
        <w:rPr>
          <w:iCs/>
          <w:szCs w:val="28"/>
        </w:rPr>
        <w:t>Про надання БАБИЧ В.О. 20</w:t>
      </w:r>
      <w:r w:rsidR="007C16E3">
        <w:rPr>
          <w:iCs/>
          <w:szCs w:val="28"/>
        </w:rPr>
        <w:t xml:space="preserve">12 </w:t>
      </w:r>
      <w:proofErr w:type="spellStart"/>
      <w:r w:rsidR="007C16E3">
        <w:rPr>
          <w:iCs/>
          <w:szCs w:val="28"/>
        </w:rPr>
        <w:t>р.н</w:t>
      </w:r>
      <w:proofErr w:type="spellEnd"/>
      <w:r w:rsidR="007C16E3">
        <w:rPr>
          <w:iCs/>
          <w:szCs w:val="28"/>
        </w:rPr>
        <w:t>. статусу дитини - сироти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D254176" w14:textId="77777777" w:rsidR="008B1300" w:rsidRDefault="008B1300" w:rsidP="008B1300">
      <w:pPr>
        <w:tabs>
          <w:tab w:val="left" w:pos="6120"/>
        </w:tabs>
        <w:ind w:right="-141"/>
        <w:jc w:val="both"/>
        <w:rPr>
          <w:szCs w:val="28"/>
        </w:rPr>
      </w:pPr>
    </w:p>
    <w:p w14:paraId="394CFB86" w14:textId="77D23F50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9F2CCB">
        <w:rPr>
          <w:iCs/>
          <w:szCs w:val="28"/>
        </w:rPr>
        <w:t xml:space="preserve">про надання САЄЦЬКОМУ Святославу Костянтиновичу, 12.10.2021 </w:t>
      </w:r>
      <w:proofErr w:type="spellStart"/>
      <w:r w:rsidR="009F2CCB">
        <w:rPr>
          <w:iCs/>
          <w:szCs w:val="28"/>
        </w:rPr>
        <w:t>р.н</w:t>
      </w:r>
      <w:proofErr w:type="spellEnd"/>
      <w:r w:rsidR="009F2CCB"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595A0B3C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6E6DE88B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97EFDFB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7E245CC" w14:textId="07CC4976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6E9C851D" w14:textId="75274FB1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F2CCB">
        <w:rPr>
          <w:iCs/>
          <w:szCs w:val="28"/>
        </w:rPr>
        <w:t xml:space="preserve">Про надання САЄЦЬКОМУ Святославу Костянтиновичу, 12.10.2021 </w:t>
      </w:r>
      <w:proofErr w:type="spellStart"/>
      <w:r w:rsidR="009F2CCB">
        <w:rPr>
          <w:iCs/>
          <w:szCs w:val="28"/>
        </w:rPr>
        <w:t>р.н</w:t>
      </w:r>
      <w:proofErr w:type="spellEnd"/>
      <w:r w:rsidR="009F2CCB">
        <w:rPr>
          <w:iCs/>
          <w:szCs w:val="28"/>
        </w:rPr>
        <w:t>. статусу дитини, яка постраждала внаслідок воє</w:t>
      </w:r>
      <w:r w:rsidR="007C16E3">
        <w:rPr>
          <w:iCs/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8A38A52" w14:textId="77777777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</w:p>
    <w:p w14:paraId="04FE3333" w14:textId="00293B88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943D7D">
        <w:rPr>
          <w:iCs/>
          <w:szCs w:val="28"/>
        </w:rPr>
        <w:t xml:space="preserve">про надання ЛУЦЕНКО Поліні Сергіївні, 27.04.2022 </w:t>
      </w:r>
      <w:proofErr w:type="spellStart"/>
      <w:r w:rsidR="00943D7D">
        <w:rPr>
          <w:iCs/>
          <w:szCs w:val="28"/>
        </w:rPr>
        <w:t>р.н</w:t>
      </w:r>
      <w:proofErr w:type="spellEnd"/>
      <w:r w:rsidR="00943D7D">
        <w:rPr>
          <w:iCs/>
          <w:szCs w:val="28"/>
        </w:rPr>
        <w:t>. статусу дитини, яка  постраждала внаслідок воєнних дій та збройних конфліктів.</w:t>
      </w:r>
    </w:p>
    <w:p w14:paraId="26FEE2FA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1B56542F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9E84DDD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FFFF95E" w14:textId="5F0B5760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0B35A9E0" w14:textId="7358DAF2" w:rsidR="00F71677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43D7D">
        <w:rPr>
          <w:iCs/>
          <w:szCs w:val="28"/>
        </w:rPr>
        <w:t xml:space="preserve">Про надання ЛУЦЕНКО Поліні Сергіївні, 27.04.2022 </w:t>
      </w:r>
      <w:proofErr w:type="spellStart"/>
      <w:r w:rsidR="00943D7D">
        <w:rPr>
          <w:iCs/>
          <w:szCs w:val="28"/>
        </w:rPr>
        <w:t>р.н</w:t>
      </w:r>
      <w:proofErr w:type="spellEnd"/>
      <w:r w:rsidR="00943D7D">
        <w:rPr>
          <w:iCs/>
          <w:szCs w:val="28"/>
        </w:rPr>
        <w:t>. статусу дитини, яка  постраждала внаслідок воє</w:t>
      </w:r>
      <w:r w:rsidR="007C16E3">
        <w:rPr>
          <w:iCs/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</w:p>
    <w:p w14:paraId="73EEFEF8" w14:textId="32D47AC3" w:rsidR="008B1300" w:rsidRDefault="008B1300" w:rsidP="007C16E3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14:paraId="32B86788" w14:textId="1C7666A1" w:rsidR="008B1300" w:rsidRDefault="008B1300" w:rsidP="008B1300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</w:t>
      </w:r>
      <w:r w:rsidR="007C16E3">
        <w:rPr>
          <w:bCs/>
          <w:szCs w:val="28"/>
        </w:rPr>
        <w:t xml:space="preserve"> </w:t>
      </w:r>
      <w:r>
        <w:rPr>
          <w:bCs/>
          <w:szCs w:val="28"/>
        </w:rPr>
        <w:t xml:space="preserve">Наталію ШАРГОРОДСЬКУ- начальника служби у справах дітей </w:t>
      </w:r>
      <w:r w:rsidR="00943D7D">
        <w:rPr>
          <w:iCs/>
          <w:szCs w:val="28"/>
        </w:rPr>
        <w:t xml:space="preserve">про надання КОВАЛЬОВІЙ Анні Денисівні, 26.12.2011 </w:t>
      </w:r>
      <w:proofErr w:type="spellStart"/>
      <w:r w:rsidR="00943D7D">
        <w:rPr>
          <w:iCs/>
          <w:szCs w:val="28"/>
        </w:rPr>
        <w:t>р.н</w:t>
      </w:r>
      <w:proofErr w:type="spellEnd"/>
      <w:r w:rsidR="00943D7D">
        <w:rPr>
          <w:iCs/>
          <w:szCs w:val="28"/>
        </w:rPr>
        <w:t xml:space="preserve"> статусу дитини, яка  постраждала внаслідок воєнних дій та збройних конфліктів.</w:t>
      </w:r>
    </w:p>
    <w:p w14:paraId="6768948F" w14:textId="77777777" w:rsidR="008B1300" w:rsidRPr="006C4FC4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32182F15" w14:textId="77777777" w:rsidR="008B1300" w:rsidRPr="007727FE" w:rsidRDefault="008B1300" w:rsidP="008B130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4D2F924" w14:textId="77777777" w:rsidR="008B1300" w:rsidRDefault="008B1300" w:rsidP="008B130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CACC2FB" w14:textId="668A7F7D" w:rsidR="008B1300" w:rsidRPr="008A436B" w:rsidRDefault="00987219" w:rsidP="008B130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8B1300">
        <w:rPr>
          <w:bCs/>
          <w:szCs w:val="28"/>
        </w:rPr>
        <w:t xml:space="preserve">, </w:t>
      </w:r>
      <w:r w:rsidR="008B1300" w:rsidRPr="00493754">
        <w:rPr>
          <w:bCs/>
          <w:szCs w:val="28"/>
        </w:rPr>
        <w:t xml:space="preserve"> </w:t>
      </w:r>
      <w:r w:rsidR="008B1300" w:rsidRPr="006B60CB">
        <w:rPr>
          <w:bCs/>
          <w:szCs w:val="28"/>
        </w:rPr>
        <w:t xml:space="preserve"> утримались -0, проти - 0. </w:t>
      </w:r>
      <w:r w:rsidR="008B1300">
        <w:rPr>
          <w:bCs/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  <w:r w:rsidR="008B1300" w:rsidRPr="007F5D20">
        <w:rPr>
          <w:szCs w:val="28"/>
        </w:rPr>
        <w:t xml:space="preserve">   </w:t>
      </w:r>
      <w:r w:rsidR="008B1300">
        <w:rPr>
          <w:szCs w:val="28"/>
        </w:rPr>
        <w:t xml:space="preserve">  </w:t>
      </w:r>
    </w:p>
    <w:p w14:paraId="5AC0D60C" w14:textId="4E16D0A6" w:rsidR="008B1300" w:rsidRDefault="008B1300" w:rsidP="008B130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43D7D">
        <w:rPr>
          <w:iCs/>
          <w:szCs w:val="28"/>
        </w:rPr>
        <w:t xml:space="preserve">Про надання КОВАЛЬОВІЙ Анні Денисівні, 26.12.2011 </w:t>
      </w:r>
      <w:proofErr w:type="spellStart"/>
      <w:r w:rsidR="00943D7D">
        <w:rPr>
          <w:iCs/>
          <w:szCs w:val="28"/>
        </w:rPr>
        <w:t>р.н</w:t>
      </w:r>
      <w:proofErr w:type="spellEnd"/>
      <w:r w:rsidR="00943D7D">
        <w:rPr>
          <w:iCs/>
          <w:szCs w:val="28"/>
        </w:rPr>
        <w:t xml:space="preserve"> статусу дитини, яка  постраждала внаслідок воє</w:t>
      </w:r>
      <w:r w:rsidR="007C16E3">
        <w:rPr>
          <w:iCs/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3A2F342" w14:textId="5C4F4845" w:rsidR="008B1300" w:rsidRDefault="008B1300" w:rsidP="009C450F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</w:p>
    <w:p w14:paraId="06AEDCE1" w14:textId="5FB31573" w:rsidR="00830C69" w:rsidRDefault="006E4C7A" w:rsidP="00502B7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3A7E31">
        <w:rPr>
          <w:szCs w:val="28"/>
        </w:rPr>
        <w:t>планове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943D7D">
        <w:rPr>
          <w:szCs w:val="28"/>
        </w:rPr>
        <w:t>21</w:t>
      </w:r>
      <w:r w:rsidR="00830C69" w:rsidRPr="006B60CB">
        <w:rPr>
          <w:szCs w:val="28"/>
        </w:rPr>
        <w:t>.</w:t>
      </w:r>
      <w:r w:rsidR="00943D7D">
        <w:rPr>
          <w:szCs w:val="28"/>
        </w:rPr>
        <w:t>11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5767E7">
      <w:pPr>
        <w:ind w:right="-141" w:firstLine="709"/>
        <w:jc w:val="both"/>
        <w:rPr>
          <w:szCs w:val="28"/>
        </w:rPr>
      </w:pPr>
    </w:p>
    <w:p w14:paraId="5BB2BD55" w14:textId="77777777" w:rsidR="00830C69" w:rsidRDefault="00830C69" w:rsidP="005767E7">
      <w:pPr>
        <w:ind w:right="-141" w:firstLine="709"/>
        <w:jc w:val="both"/>
        <w:rPr>
          <w:szCs w:val="28"/>
        </w:rPr>
      </w:pPr>
    </w:p>
    <w:p w14:paraId="14E46BCC" w14:textId="77777777" w:rsidR="00502B76" w:rsidRDefault="00502B76" w:rsidP="005767E7">
      <w:pPr>
        <w:ind w:right="-141"/>
        <w:jc w:val="both"/>
        <w:rPr>
          <w:szCs w:val="28"/>
        </w:rPr>
      </w:pPr>
    </w:p>
    <w:p w14:paraId="70273266" w14:textId="1A081B5F" w:rsidR="008B1981" w:rsidRPr="000F3880" w:rsidRDefault="00830C69" w:rsidP="005767E7">
      <w:pPr>
        <w:ind w:right="-141"/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</w:t>
      </w:r>
      <w:r w:rsidR="00502B76">
        <w:rPr>
          <w:szCs w:val="28"/>
          <w:lang w:val="en-US"/>
        </w:rPr>
        <w:t xml:space="preserve">     </w:t>
      </w:r>
      <w:r w:rsidRPr="006B60CB">
        <w:rPr>
          <w:szCs w:val="28"/>
        </w:rPr>
        <w:t>Василь СИДОР</w:t>
      </w:r>
    </w:p>
    <w:sectPr w:rsidR="008B1981" w:rsidRPr="000F3880" w:rsidSect="006B607B">
      <w:pgSz w:w="11906" w:h="16838" w:code="9"/>
      <w:pgMar w:top="993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095F"/>
    <w:rsid w:val="000020DB"/>
    <w:rsid w:val="00002214"/>
    <w:rsid w:val="00002E95"/>
    <w:rsid w:val="00004305"/>
    <w:rsid w:val="00004A6B"/>
    <w:rsid w:val="00007254"/>
    <w:rsid w:val="00007C21"/>
    <w:rsid w:val="00011353"/>
    <w:rsid w:val="00012091"/>
    <w:rsid w:val="00012490"/>
    <w:rsid w:val="00013968"/>
    <w:rsid w:val="000151DE"/>
    <w:rsid w:val="000153F5"/>
    <w:rsid w:val="0001775D"/>
    <w:rsid w:val="000202A6"/>
    <w:rsid w:val="00021936"/>
    <w:rsid w:val="00021E63"/>
    <w:rsid w:val="000238DF"/>
    <w:rsid w:val="00023E2A"/>
    <w:rsid w:val="000245DA"/>
    <w:rsid w:val="00025EAE"/>
    <w:rsid w:val="0002672C"/>
    <w:rsid w:val="00027722"/>
    <w:rsid w:val="00030357"/>
    <w:rsid w:val="000321DA"/>
    <w:rsid w:val="00035E91"/>
    <w:rsid w:val="00036879"/>
    <w:rsid w:val="000374F5"/>
    <w:rsid w:val="00041562"/>
    <w:rsid w:val="00041E05"/>
    <w:rsid w:val="00042444"/>
    <w:rsid w:val="00042E6B"/>
    <w:rsid w:val="000435E5"/>
    <w:rsid w:val="00044181"/>
    <w:rsid w:val="00045430"/>
    <w:rsid w:val="00046D80"/>
    <w:rsid w:val="0004768C"/>
    <w:rsid w:val="00051BB4"/>
    <w:rsid w:val="00054C0A"/>
    <w:rsid w:val="000550A9"/>
    <w:rsid w:val="00056123"/>
    <w:rsid w:val="000566F2"/>
    <w:rsid w:val="00057830"/>
    <w:rsid w:val="00057DE6"/>
    <w:rsid w:val="00057EEB"/>
    <w:rsid w:val="00060E66"/>
    <w:rsid w:val="00060E93"/>
    <w:rsid w:val="000619AD"/>
    <w:rsid w:val="00061E58"/>
    <w:rsid w:val="00061FD4"/>
    <w:rsid w:val="000634EB"/>
    <w:rsid w:val="00064C24"/>
    <w:rsid w:val="0006587E"/>
    <w:rsid w:val="000665C6"/>
    <w:rsid w:val="00067899"/>
    <w:rsid w:val="00067F21"/>
    <w:rsid w:val="00071B62"/>
    <w:rsid w:val="000734D0"/>
    <w:rsid w:val="000752C5"/>
    <w:rsid w:val="00076F58"/>
    <w:rsid w:val="00081129"/>
    <w:rsid w:val="0008166D"/>
    <w:rsid w:val="00085B0A"/>
    <w:rsid w:val="00086A1F"/>
    <w:rsid w:val="0008708D"/>
    <w:rsid w:val="00091804"/>
    <w:rsid w:val="00091B47"/>
    <w:rsid w:val="0009293C"/>
    <w:rsid w:val="00092C62"/>
    <w:rsid w:val="00093318"/>
    <w:rsid w:val="000940F6"/>
    <w:rsid w:val="00096FE9"/>
    <w:rsid w:val="0009744E"/>
    <w:rsid w:val="000A0D98"/>
    <w:rsid w:val="000A2591"/>
    <w:rsid w:val="000A2987"/>
    <w:rsid w:val="000A3543"/>
    <w:rsid w:val="000A3B0E"/>
    <w:rsid w:val="000A3B5F"/>
    <w:rsid w:val="000A450F"/>
    <w:rsid w:val="000A54B0"/>
    <w:rsid w:val="000A57E9"/>
    <w:rsid w:val="000A61C2"/>
    <w:rsid w:val="000B01EA"/>
    <w:rsid w:val="000B1649"/>
    <w:rsid w:val="000B1D76"/>
    <w:rsid w:val="000B77E3"/>
    <w:rsid w:val="000C0899"/>
    <w:rsid w:val="000C2AFF"/>
    <w:rsid w:val="000C5714"/>
    <w:rsid w:val="000C5898"/>
    <w:rsid w:val="000C606E"/>
    <w:rsid w:val="000D242A"/>
    <w:rsid w:val="000D27BC"/>
    <w:rsid w:val="000D4D8E"/>
    <w:rsid w:val="000D59E0"/>
    <w:rsid w:val="000D709E"/>
    <w:rsid w:val="000E0FE8"/>
    <w:rsid w:val="000E1EFE"/>
    <w:rsid w:val="000E411B"/>
    <w:rsid w:val="000E6527"/>
    <w:rsid w:val="000E6C0D"/>
    <w:rsid w:val="000E7C05"/>
    <w:rsid w:val="000F07E0"/>
    <w:rsid w:val="000F09AB"/>
    <w:rsid w:val="000F2362"/>
    <w:rsid w:val="000F2517"/>
    <w:rsid w:val="000F342E"/>
    <w:rsid w:val="000F3880"/>
    <w:rsid w:val="000F3E16"/>
    <w:rsid w:val="000F4F7A"/>
    <w:rsid w:val="000F521F"/>
    <w:rsid w:val="000F7057"/>
    <w:rsid w:val="000F7DF7"/>
    <w:rsid w:val="0010215A"/>
    <w:rsid w:val="00103F15"/>
    <w:rsid w:val="001045F5"/>
    <w:rsid w:val="00104902"/>
    <w:rsid w:val="0011102C"/>
    <w:rsid w:val="0011190B"/>
    <w:rsid w:val="0011270C"/>
    <w:rsid w:val="00113CFE"/>
    <w:rsid w:val="00114EC9"/>
    <w:rsid w:val="00115BE4"/>
    <w:rsid w:val="001165D8"/>
    <w:rsid w:val="00117219"/>
    <w:rsid w:val="00121EAA"/>
    <w:rsid w:val="001245D3"/>
    <w:rsid w:val="00124699"/>
    <w:rsid w:val="00126215"/>
    <w:rsid w:val="001269D6"/>
    <w:rsid w:val="00127655"/>
    <w:rsid w:val="00127CF3"/>
    <w:rsid w:val="0013092D"/>
    <w:rsid w:val="001310D1"/>
    <w:rsid w:val="001315F8"/>
    <w:rsid w:val="001318BD"/>
    <w:rsid w:val="00132473"/>
    <w:rsid w:val="00132B6F"/>
    <w:rsid w:val="00134B1F"/>
    <w:rsid w:val="0013519E"/>
    <w:rsid w:val="00137A8A"/>
    <w:rsid w:val="00140930"/>
    <w:rsid w:val="00141375"/>
    <w:rsid w:val="00141E23"/>
    <w:rsid w:val="00142162"/>
    <w:rsid w:val="0014325C"/>
    <w:rsid w:val="0014363B"/>
    <w:rsid w:val="001436F5"/>
    <w:rsid w:val="001437C9"/>
    <w:rsid w:val="00144558"/>
    <w:rsid w:val="001451F0"/>
    <w:rsid w:val="00145AE8"/>
    <w:rsid w:val="00145CB2"/>
    <w:rsid w:val="00146A7D"/>
    <w:rsid w:val="001502D9"/>
    <w:rsid w:val="001524DC"/>
    <w:rsid w:val="0015291F"/>
    <w:rsid w:val="00152A58"/>
    <w:rsid w:val="001579A7"/>
    <w:rsid w:val="00157EF5"/>
    <w:rsid w:val="00160119"/>
    <w:rsid w:val="00160432"/>
    <w:rsid w:val="00161E4F"/>
    <w:rsid w:val="00162DB2"/>
    <w:rsid w:val="00163D25"/>
    <w:rsid w:val="00164800"/>
    <w:rsid w:val="00166688"/>
    <w:rsid w:val="001668F0"/>
    <w:rsid w:val="0016726F"/>
    <w:rsid w:val="001674B5"/>
    <w:rsid w:val="00167938"/>
    <w:rsid w:val="00170C92"/>
    <w:rsid w:val="001720DF"/>
    <w:rsid w:val="00172316"/>
    <w:rsid w:val="00172F76"/>
    <w:rsid w:val="001749AC"/>
    <w:rsid w:val="001749E2"/>
    <w:rsid w:val="0017521C"/>
    <w:rsid w:val="00176159"/>
    <w:rsid w:val="00177E3B"/>
    <w:rsid w:val="00177EB7"/>
    <w:rsid w:val="00182B84"/>
    <w:rsid w:val="00183983"/>
    <w:rsid w:val="001870A5"/>
    <w:rsid w:val="001902A3"/>
    <w:rsid w:val="0019087C"/>
    <w:rsid w:val="001944C3"/>
    <w:rsid w:val="00195CAA"/>
    <w:rsid w:val="001964B0"/>
    <w:rsid w:val="00197791"/>
    <w:rsid w:val="001A0E02"/>
    <w:rsid w:val="001A1B84"/>
    <w:rsid w:val="001A264A"/>
    <w:rsid w:val="001A360C"/>
    <w:rsid w:val="001A5EEB"/>
    <w:rsid w:val="001A7557"/>
    <w:rsid w:val="001B107D"/>
    <w:rsid w:val="001B111D"/>
    <w:rsid w:val="001B1F49"/>
    <w:rsid w:val="001B1FAD"/>
    <w:rsid w:val="001B4C28"/>
    <w:rsid w:val="001B4D21"/>
    <w:rsid w:val="001B5151"/>
    <w:rsid w:val="001B6562"/>
    <w:rsid w:val="001B7426"/>
    <w:rsid w:val="001C0B44"/>
    <w:rsid w:val="001C1D3B"/>
    <w:rsid w:val="001C297B"/>
    <w:rsid w:val="001C411B"/>
    <w:rsid w:val="001C44C0"/>
    <w:rsid w:val="001C49B1"/>
    <w:rsid w:val="001C5581"/>
    <w:rsid w:val="001C5A99"/>
    <w:rsid w:val="001C6759"/>
    <w:rsid w:val="001C6A47"/>
    <w:rsid w:val="001C76CA"/>
    <w:rsid w:val="001C7745"/>
    <w:rsid w:val="001C798D"/>
    <w:rsid w:val="001D135B"/>
    <w:rsid w:val="001D2AAC"/>
    <w:rsid w:val="001D3714"/>
    <w:rsid w:val="001D3D47"/>
    <w:rsid w:val="001D3ECE"/>
    <w:rsid w:val="001D5E4D"/>
    <w:rsid w:val="001D6D47"/>
    <w:rsid w:val="001D78D7"/>
    <w:rsid w:val="001E0669"/>
    <w:rsid w:val="001E2B65"/>
    <w:rsid w:val="001E3BAF"/>
    <w:rsid w:val="001E4615"/>
    <w:rsid w:val="001E4BC8"/>
    <w:rsid w:val="001E5F32"/>
    <w:rsid w:val="001E60C3"/>
    <w:rsid w:val="001E6243"/>
    <w:rsid w:val="001E693A"/>
    <w:rsid w:val="001E7025"/>
    <w:rsid w:val="001F0237"/>
    <w:rsid w:val="001F0C48"/>
    <w:rsid w:val="001F3807"/>
    <w:rsid w:val="001F4361"/>
    <w:rsid w:val="001F4857"/>
    <w:rsid w:val="001F4FDF"/>
    <w:rsid w:val="001F6ECB"/>
    <w:rsid w:val="001F6F13"/>
    <w:rsid w:val="001F7084"/>
    <w:rsid w:val="00205FAF"/>
    <w:rsid w:val="0020643E"/>
    <w:rsid w:val="00206790"/>
    <w:rsid w:val="00206EE1"/>
    <w:rsid w:val="0020718C"/>
    <w:rsid w:val="00210121"/>
    <w:rsid w:val="00210A1E"/>
    <w:rsid w:val="002111E8"/>
    <w:rsid w:val="00212F60"/>
    <w:rsid w:val="00213691"/>
    <w:rsid w:val="00216681"/>
    <w:rsid w:val="0021761A"/>
    <w:rsid w:val="0021778A"/>
    <w:rsid w:val="00217B94"/>
    <w:rsid w:val="0022182D"/>
    <w:rsid w:val="00223A8C"/>
    <w:rsid w:val="002240B9"/>
    <w:rsid w:val="00224761"/>
    <w:rsid w:val="00231517"/>
    <w:rsid w:val="00232CAA"/>
    <w:rsid w:val="00232D81"/>
    <w:rsid w:val="00234181"/>
    <w:rsid w:val="00235F75"/>
    <w:rsid w:val="00236902"/>
    <w:rsid w:val="002378F6"/>
    <w:rsid w:val="00241EEB"/>
    <w:rsid w:val="002420EF"/>
    <w:rsid w:val="00242294"/>
    <w:rsid w:val="002429AC"/>
    <w:rsid w:val="00243367"/>
    <w:rsid w:val="00244D77"/>
    <w:rsid w:val="00245169"/>
    <w:rsid w:val="002454B9"/>
    <w:rsid w:val="00245846"/>
    <w:rsid w:val="00247B43"/>
    <w:rsid w:val="00250ADA"/>
    <w:rsid w:val="00250C15"/>
    <w:rsid w:val="002526D2"/>
    <w:rsid w:val="0025324E"/>
    <w:rsid w:val="0025471A"/>
    <w:rsid w:val="00255399"/>
    <w:rsid w:val="0026071B"/>
    <w:rsid w:val="00262E03"/>
    <w:rsid w:val="00265404"/>
    <w:rsid w:val="00266E1E"/>
    <w:rsid w:val="00270125"/>
    <w:rsid w:val="00270B02"/>
    <w:rsid w:val="0027157D"/>
    <w:rsid w:val="0027207E"/>
    <w:rsid w:val="002722B5"/>
    <w:rsid w:val="002740B7"/>
    <w:rsid w:val="0027479E"/>
    <w:rsid w:val="00275861"/>
    <w:rsid w:val="00275BE9"/>
    <w:rsid w:val="002824C6"/>
    <w:rsid w:val="00282DAE"/>
    <w:rsid w:val="00283B00"/>
    <w:rsid w:val="00284CD8"/>
    <w:rsid w:val="00285D75"/>
    <w:rsid w:val="00287056"/>
    <w:rsid w:val="00287A32"/>
    <w:rsid w:val="00291135"/>
    <w:rsid w:val="00291E3D"/>
    <w:rsid w:val="0029409A"/>
    <w:rsid w:val="002940A2"/>
    <w:rsid w:val="00294A06"/>
    <w:rsid w:val="00297398"/>
    <w:rsid w:val="00297A70"/>
    <w:rsid w:val="002A29AD"/>
    <w:rsid w:val="002A2A0F"/>
    <w:rsid w:val="002A31DD"/>
    <w:rsid w:val="002A4AB7"/>
    <w:rsid w:val="002A56D4"/>
    <w:rsid w:val="002A5FF8"/>
    <w:rsid w:val="002A726B"/>
    <w:rsid w:val="002B14A0"/>
    <w:rsid w:val="002B30D2"/>
    <w:rsid w:val="002B4D59"/>
    <w:rsid w:val="002B6917"/>
    <w:rsid w:val="002B71C7"/>
    <w:rsid w:val="002B78C2"/>
    <w:rsid w:val="002C194E"/>
    <w:rsid w:val="002C21C6"/>
    <w:rsid w:val="002C2B17"/>
    <w:rsid w:val="002C2E45"/>
    <w:rsid w:val="002C38D7"/>
    <w:rsid w:val="002C4AF2"/>
    <w:rsid w:val="002C5F8F"/>
    <w:rsid w:val="002C6517"/>
    <w:rsid w:val="002C78B6"/>
    <w:rsid w:val="002D1E79"/>
    <w:rsid w:val="002D238C"/>
    <w:rsid w:val="002D6417"/>
    <w:rsid w:val="002E1EB6"/>
    <w:rsid w:val="002E1F91"/>
    <w:rsid w:val="002E227D"/>
    <w:rsid w:val="002E459C"/>
    <w:rsid w:val="002E541B"/>
    <w:rsid w:val="002E6AE9"/>
    <w:rsid w:val="002E75B6"/>
    <w:rsid w:val="002F73E3"/>
    <w:rsid w:val="00301405"/>
    <w:rsid w:val="003041F5"/>
    <w:rsid w:val="00304BF9"/>
    <w:rsid w:val="00306CE4"/>
    <w:rsid w:val="0031299A"/>
    <w:rsid w:val="00314829"/>
    <w:rsid w:val="00330493"/>
    <w:rsid w:val="00331A46"/>
    <w:rsid w:val="00332DC9"/>
    <w:rsid w:val="00336BAE"/>
    <w:rsid w:val="00336CFD"/>
    <w:rsid w:val="003403B4"/>
    <w:rsid w:val="00341BE6"/>
    <w:rsid w:val="00344D8F"/>
    <w:rsid w:val="00351860"/>
    <w:rsid w:val="00352F39"/>
    <w:rsid w:val="00352F6C"/>
    <w:rsid w:val="00354047"/>
    <w:rsid w:val="00354141"/>
    <w:rsid w:val="00354822"/>
    <w:rsid w:val="0035525B"/>
    <w:rsid w:val="003562A3"/>
    <w:rsid w:val="003572E7"/>
    <w:rsid w:val="00360722"/>
    <w:rsid w:val="00360D5E"/>
    <w:rsid w:val="003621F4"/>
    <w:rsid w:val="00363565"/>
    <w:rsid w:val="003648D2"/>
    <w:rsid w:val="00365D39"/>
    <w:rsid w:val="0037283C"/>
    <w:rsid w:val="00373BED"/>
    <w:rsid w:val="00374E39"/>
    <w:rsid w:val="00374E99"/>
    <w:rsid w:val="003751FE"/>
    <w:rsid w:val="00375BDD"/>
    <w:rsid w:val="00376E53"/>
    <w:rsid w:val="00377E2E"/>
    <w:rsid w:val="003816F6"/>
    <w:rsid w:val="00383D4E"/>
    <w:rsid w:val="00383F37"/>
    <w:rsid w:val="00384DD0"/>
    <w:rsid w:val="00386603"/>
    <w:rsid w:val="003869A2"/>
    <w:rsid w:val="00387EEC"/>
    <w:rsid w:val="0039030B"/>
    <w:rsid w:val="00391A0E"/>
    <w:rsid w:val="003921D4"/>
    <w:rsid w:val="00392FEE"/>
    <w:rsid w:val="003948C4"/>
    <w:rsid w:val="003952E7"/>
    <w:rsid w:val="00395815"/>
    <w:rsid w:val="00396429"/>
    <w:rsid w:val="00396C90"/>
    <w:rsid w:val="00396E9D"/>
    <w:rsid w:val="003976EF"/>
    <w:rsid w:val="003A4506"/>
    <w:rsid w:val="003A4D45"/>
    <w:rsid w:val="003A57E2"/>
    <w:rsid w:val="003A5B4A"/>
    <w:rsid w:val="003A7E31"/>
    <w:rsid w:val="003B1902"/>
    <w:rsid w:val="003B340E"/>
    <w:rsid w:val="003B4325"/>
    <w:rsid w:val="003B5793"/>
    <w:rsid w:val="003B6684"/>
    <w:rsid w:val="003B68BD"/>
    <w:rsid w:val="003B69B6"/>
    <w:rsid w:val="003B7382"/>
    <w:rsid w:val="003B73A3"/>
    <w:rsid w:val="003B7F3A"/>
    <w:rsid w:val="003C09EB"/>
    <w:rsid w:val="003C1472"/>
    <w:rsid w:val="003C3568"/>
    <w:rsid w:val="003C35D6"/>
    <w:rsid w:val="003C5DD3"/>
    <w:rsid w:val="003C5FA2"/>
    <w:rsid w:val="003C6055"/>
    <w:rsid w:val="003C63AC"/>
    <w:rsid w:val="003C6558"/>
    <w:rsid w:val="003C6730"/>
    <w:rsid w:val="003C6CE7"/>
    <w:rsid w:val="003D0029"/>
    <w:rsid w:val="003D06C6"/>
    <w:rsid w:val="003D2320"/>
    <w:rsid w:val="003D3173"/>
    <w:rsid w:val="003D472F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37A4"/>
    <w:rsid w:val="003F426D"/>
    <w:rsid w:val="003F4FD6"/>
    <w:rsid w:val="003F720D"/>
    <w:rsid w:val="00401AB5"/>
    <w:rsid w:val="00404F4F"/>
    <w:rsid w:val="00405FBA"/>
    <w:rsid w:val="00406416"/>
    <w:rsid w:val="00407448"/>
    <w:rsid w:val="00410747"/>
    <w:rsid w:val="004119C1"/>
    <w:rsid w:val="00411FE2"/>
    <w:rsid w:val="00411FF1"/>
    <w:rsid w:val="00412891"/>
    <w:rsid w:val="00412C5B"/>
    <w:rsid w:val="0041389E"/>
    <w:rsid w:val="00414F30"/>
    <w:rsid w:val="00415790"/>
    <w:rsid w:val="00415BA7"/>
    <w:rsid w:val="00415C73"/>
    <w:rsid w:val="00416416"/>
    <w:rsid w:val="00416BA5"/>
    <w:rsid w:val="00420C9D"/>
    <w:rsid w:val="0042417E"/>
    <w:rsid w:val="004253A7"/>
    <w:rsid w:val="0042754D"/>
    <w:rsid w:val="0043099F"/>
    <w:rsid w:val="00430B26"/>
    <w:rsid w:val="00430D37"/>
    <w:rsid w:val="00430D85"/>
    <w:rsid w:val="004319FE"/>
    <w:rsid w:val="00431B47"/>
    <w:rsid w:val="004334FF"/>
    <w:rsid w:val="00433C79"/>
    <w:rsid w:val="00434155"/>
    <w:rsid w:val="004343B7"/>
    <w:rsid w:val="0043692C"/>
    <w:rsid w:val="00437A91"/>
    <w:rsid w:val="004439CF"/>
    <w:rsid w:val="00444220"/>
    <w:rsid w:val="004447CA"/>
    <w:rsid w:val="00444A0E"/>
    <w:rsid w:val="00446138"/>
    <w:rsid w:val="00450B8C"/>
    <w:rsid w:val="00451C86"/>
    <w:rsid w:val="00451D72"/>
    <w:rsid w:val="00451EEF"/>
    <w:rsid w:val="00460C3C"/>
    <w:rsid w:val="00462996"/>
    <w:rsid w:val="00465147"/>
    <w:rsid w:val="0046541C"/>
    <w:rsid w:val="00465698"/>
    <w:rsid w:val="00466187"/>
    <w:rsid w:val="00467CA3"/>
    <w:rsid w:val="00470C8A"/>
    <w:rsid w:val="00471F1F"/>
    <w:rsid w:val="00473E40"/>
    <w:rsid w:val="0048156C"/>
    <w:rsid w:val="00482C7F"/>
    <w:rsid w:val="00482EA1"/>
    <w:rsid w:val="00483BE8"/>
    <w:rsid w:val="004846F9"/>
    <w:rsid w:val="00486502"/>
    <w:rsid w:val="00487A38"/>
    <w:rsid w:val="00491865"/>
    <w:rsid w:val="004918BF"/>
    <w:rsid w:val="00491A95"/>
    <w:rsid w:val="00493754"/>
    <w:rsid w:val="004962C1"/>
    <w:rsid w:val="00497974"/>
    <w:rsid w:val="004A1767"/>
    <w:rsid w:val="004A1CE2"/>
    <w:rsid w:val="004A4D55"/>
    <w:rsid w:val="004A5540"/>
    <w:rsid w:val="004A5C72"/>
    <w:rsid w:val="004B0165"/>
    <w:rsid w:val="004B2363"/>
    <w:rsid w:val="004B2755"/>
    <w:rsid w:val="004B5741"/>
    <w:rsid w:val="004B7D91"/>
    <w:rsid w:val="004B7FB7"/>
    <w:rsid w:val="004C1D08"/>
    <w:rsid w:val="004C319B"/>
    <w:rsid w:val="004C3652"/>
    <w:rsid w:val="004C4C36"/>
    <w:rsid w:val="004D04B3"/>
    <w:rsid w:val="004D0627"/>
    <w:rsid w:val="004D0BF3"/>
    <w:rsid w:val="004D11D9"/>
    <w:rsid w:val="004D1299"/>
    <w:rsid w:val="004D14B9"/>
    <w:rsid w:val="004D1FCB"/>
    <w:rsid w:val="004D2D5E"/>
    <w:rsid w:val="004D40E6"/>
    <w:rsid w:val="004D4956"/>
    <w:rsid w:val="004D4CEB"/>
    <w:rsid w:val="004D6650"/>
    <w:rsid w:val="004E20F6"/>
    <w:rsid w:val="004E3BBE"/>
    <w:rsid w:val="004E404E"/>
    <w:rsid w:val="004E47C7"/>
    <w:rsid w:val="004E4E07"/>
    <w:rsid w:val="004E7119"/>
    <w:rsid w:val="004E7265"/>
    <w:rsid w:val="004F0041"/>
    <w:rsid w:val="004F1E7B"/>
    <w:rsid w:val="004F457F"/>
    <w:rsid w:val="004F6370"/>
    <w:rsid w:val="004F7113"/>
    <w:rsid w:val="004F7D15"/>
    <w:rsid w:val="004F7EB5"/>
    <w:rsid w:val="00500ACA"/>
    <w:rsid w:val="00500B7E"/>
    <w:rsid w:val="00501721"/>
    <w:rsid w:val="00501CF2"/>
    <w:rsid w:val="00502338"/>
    <w:rsid w:val="00502B76"/>
    <w:rsid w:val="00503823"/>
    <w:rsid w:val="00506620"/>
    <w:rsid w:val="00507BC5"/>
    <w:rsid w:val="00510F93"/>
    <w:rsid w:val="0051103E"/>
    <w:rsid w:val="005143CF"/>
    <w:rsid w:val="005147B8"/>
    <w:rsid w:val="00514A7B"/>
    <w:rsid w:val="00515754"/>
    <w:rsid w:val="0051674F"/>
    <w:rsid w:val="00517A57"/>
    <w:rsid w:val="00520A93"/>
    <w:rsid w:val="00520D31"/>
    <w:rsid w:val="00522CDD"/>
    <w:rsid w:val="00525FD2"/>
    <w:rsid w:val="005261BD"/>
    <w:rsid w:val="00526FB8"/>
    <w:rsid w:val="0053264D"/>
    <w:rsid w:val="0053403B"/>
    <w:rsid w:val="00536218"/>
    <w:rsid w:val="00536FC1"/>
    <w:rsid w:val="0053772C"/>
    <w:rsid w:val="00544556"/>
    <w:rsid w:val="00545B7B"/>
    <w:rsid w:val="005463AB"/>
    <w:rsid w:val="00547B50"/>
    <w:rsid w:val="00550B04"/>
    <w:rsid w:val="00551856"/>
    <w:rsid w:val="00551F72"/>
    <w:rsid w:val="00553147"/>
    <w:rsid w:val="005538F6"/>
    <w:rsid w:val="005543C3"/>
    <w:rsid w:val="00554901"/>
    <w:rsid w:val="00554E54"/>
    <w:rsid w:val="005561C4"/>
    <w:rsid w:val="00560D80"/>
    <w:rsid w:val="005619E2"/>
    <w:rsid w:val="00562CBC"/>
    <w:rsid w:val="00564480"/>
    <w:rsid w:val="00564BE4"/>
    <w:rsid w:val="0056676D"/>
    <w:rsid w:val="005670BE"/>
    <w:rsid w:val="00571636"/>
    <w:rsid w:val="00572756"/>
    <w:rsid w:val="00573137"/>
    <w:rsid w:val="005734AA"/>
    <w:rsid w:val="00573847"/>
    <w:rsid w:val="00574316"/>
    <w:rsid w:val="00574E54"/>
    <w:rsid w:val="0057513F"/>
    <w:rsid w:val="005767E7"/>
    <w:rsid w:val="00577EE4"/>
    <w:rsid w:val="005811FC"/>
    <w:rsid w:val="00581552"/>
    <w:rsid w:val="005852AF"/>
    <w:rsid w:val="00586C09"/>
    <w:rsid w:val="0058791D"/>
    <w:rsid w:val="00591A9D"/>
    <w:rsid w:val="00592671"/>
    <w:rsid w:val="00593506"/>
    <w:rsid w:val="0059371D"/>
    <w:rsid w:val="00595CEB"/>
    <w:rsid w:val="00596990"/>
    <w:rsid w:val="005A0F43"/>
    <w:rsid w:val="005A0F8F"/>
    <w:rsid w:val="005A11A1"/>
    <w:rsid w:val="005A132F"/>
    <w:rsid w:val="005A218E"/>
    <w:rsid w:val="005A21BF"/>
    <w:rsid w:val="005A290A"/>
    <w:rsid w:val="005A64F8"/>
    <w:rsid w:val="005A76C8"/>
    <w:rsid w:val="005A7ADE"/>
    <w:rsid w:val="005B0614"/>
    <w:rsid w:val="005B0EED"/>
    <w:rsid w:val="005B1578"/>
    <w:rsid w:val="005B283F"/>
    <w:rsid w:val="005B39D1"/>
    <w:rsid w:val="005B4361"/>
    <w:rsid w:val="005C21E2"/>
    <w:rsid w:val="005C3595"/>
    <w:rsid w:val="005C3C8E"/>
    <w:rsid w:val="005C4968"/>
    <w:rsid w:val="005C54CE"/>
    <w:rsid w:val="005C566B"/>
    <w:rsid w:val="005C66BA"/>
    <w:rsid w:val="005C7029"/>
    <w:rsid w:val="005C7641"/>
    <w:rsid w:val="005D05DC"/>
    <w:rsid w:val="005D0BC5"/>
    <w:rsid w:val="005D213D"/>
    <w:rsid w:val="005D423D"/>
    <w:rsid w:val="005D46E5"/>
    <w:rsid w:val="005D4B60"/>
    <w:rsid w:val="005D5CA0"/>
    <w:rsid w:val="005D6BEA"/>
    <w:rsid w:val="005D76AF"/>
    <w:rsid w:val="005D7B30"/>
    <w:rsid w:val="005E4580"/>
    <w:rsid w:val="005E5B54"/>
    <w:rsid w:val="005E63AA"/>
    <w:rsid w:val="005F11BF"/>
    <w:rsid w:val="005F394D"/>
    <w:rsid w:val="005F3DD3"/>
    <w:rsid w:val="005F43E3"/>
    <w:rsid w:val="005F5458"/>
    <w:rsid w:val="005F7E90"/>
    <w:rsid w:val="005F7FC0"/>
    <w:rsid w:val="00601A3F"/>
    <w:rsid w:val="00602077"/>
    <w:rsid w:val="006036B4"/>
    <w:rsid w:val="006043D6"/>
    <w:rsid w:val="00604448"/>
    <w:rsid w:val="006056C8"/>
    <w:rsid w:val="00612459"/>
    <w:rsid w:val="00612E8F"/>
    <w:rsid w:val="006144CD"/>
    <w:rsid w:val="00615C2D"/>
    <w:rsid w:val="006160B4"/>
    <w:rsid w:val="006172F1"/>
    <w:rsid w:val="00617B9F"/>
    <w:rsid w:val="00617C71"/>
    <w:rsid w:val="00624B1F"/>
    <w:rsid w:val="00626815"/>
    <w:rsid w:val="00626837"/>
    <w:rsid w:val="006300D2"/>
    <w:rsid w:val="00630551"/>
    <w:rsid w:val="0063350B"/>
    <w:rsid w:val="00633F7E"/>
    <w:rsid w:val="00634859"/>
    <w:rsid w:val="0063550E"/>
    <w:rsid w:val="0063620E"/>
    <w:rsid w:val="006366E9"/>
    <w:rsid w:val="0063678F"/>
    <w:rsid w:val="00640A0D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1A6E"/>
    <w:rsid w:val="00662823"/>
    <w:rsid w:val="00663369"/>
    <w:rsid w:val="00664E67"/>
    <w:rsid w:val="00667EAB"/>
    <w:rsid w:val="00670C5E"/>
    <w:rsid w:val="0067112A"/>
    <w:rsid w:val="006721FC"/>
    <w:rsid w:val="00673263"/>
    <w:rsid w:val="00673C35"/>
    <w:rsid w:val="00675FFC"/>
    <w:rsid w:val="00676DC5"/>
    <w:rsid w:val="006819B2"/>
    <w:rsid w:val="00681A85"/>
    <w:rsid w:val="006828CF"/>
    <w:rsid w:val="006839F4"/>
    <w:rsid w:val="00683A23"/>
    <w:rsid w:val="006849FE"/>
    <w:rsid w:val="0069444E"/>
    <w:rsid w:val="00695881"/>
    <w:rsid w:val="006962EE"/>
    <w:rsid w:val="00697CFD"/>
    <w:rsid w:val="00697FA8"/>
    <w:rsid w:val="006A14B4"/>
    <w:rsid w:val="006A1699"/>
    <w:rsid w:val="006A1ECF"/>
    <w:rsid w:val="006A27E7"/>
    <w:rsid w:val="006A3837"/>
    <w:rsid w:val="006A5CDE"/>
    <w:rsid w:val="006A6773"/>
    <w:rsid w:val="006A72EF"/>
    <w:rsid w:val="006B607B"/>
    <w:rsid w:val="006B66C5"/>
    <w:rsid w:val="006B69D1"/>
    <w:rsid w:val="006B6FFC"/>
    <w:rsid w:val="006C02DC"/>
    <w:rsid w:val="006C2A17"/>
    <w:rsid w:val="006C2CA8"/>
    <w:rsid w:val="006C4C4A"/>
    <w:rsid w:val="006C4FC4"/>
    <w:rsid w:val="006C58EC"/>
    <w:rsid w:val="006D02FB"/>
    <w:rsid w:val="006D252D"/>
    <w:rsid w:val="006D3AFD"/>
    <w:rsid w:val="006D3FD7"/>
    <w:rsid w:val="006D4AFF"/>
    <w:rsid w:val="006D5D5C"/>
    <w:rsid w:val="006D5EDE"/>
    <w:rsid w:val="006D6692"/>
    <w:rsid w:val="006E12D0"/>
    <w:rsid w:val="006E334F"/>
    <w:rsid w:val="006E4974"/>
    <w:rsid w:val="006E4C7A"/>
    <w:rsid w:val="006E504D"/>
    <w:rsid w:val="006E51E6"/>
    <w:rsid w:val="006E6443"/>
    <w:rsid w:val="006F1F59"/>
    <w:rsid w:val="006F2FE7"/>
    <w:rsid w:val="006F3FE5"/>
    <w:rsid w:val="006F6157"/>
    <w:rsid w:val="006F6F05"/>
    <w:rsid w:val="006F6F22"/>
    <w:rsid w:val="00700300"/>
    <w:rsid w:val="007015DE"/>
    <w:rsid w:val="007021D6"/>
    <w:rsid w:val="00702E41"/>
    <w:rsid w:val="00703B1A"/>
    <w:rsid w:val="00704181"/>
    <w:rsid w:val="00705144"/>
    <w:rsid w:val="0070534D"/>
    <w:rsid w:val="007101A3"/>
    <w:rsid w:val="0071052D"/>
    <w:rsid w:val="00712FFB"/>
    <w:rsid w:val="00713905"/>
    <w:rsid w:val="00715B03"/>
    <w:rsid w:val="00716A7B"/>
    <w:rsid w:val="00716BAA"/>
    <w:rsid w:val="007240D0"/>
    <w:rsid w:val="00724C4B"/>
    <w:rsid w:val="00726C4D"/>
    <w:rsid w:val="00730F59"/>
    <w:rsid w:val="007357B9"/>
    <w:rsid w:val="00735EC6"/>
    <w:rsid w:val="00736679"/>
    <w:rsid w:val="007408CE"/>
    <w:rsid w:val="00740D8D"/>
    <w:rsid w:val="007410FE"/>
    <w:rsid w:val="00742241"/>
    <w:rsid w:val="0074708A"/>
    <w:rsid w:val="0074766D"/>
    <w:rsid w:val="00747BD6"/>
    <w:rsid w:val="0075158E"/>
    <w:rsid w:val="0075189F"/>
    <w:rsid w:val="007519D2"/>
    <w:rsid w:val="00752413"/>
    <w:rsid w:val="00755326"/>
    <w:rsid w:val="007567E9"/>
    <w:rsid w:val="00760727"/>
    <w:rsid w:val="00760791"/>
    <w:rsid w:val="007607C4"/>
    <w:rsid w:val="00763715"/>
    <w:rsid w:val="00765E61"/>
    <w:rsid w:val="0076627E"/>
    <w:rsid w:val="0076675E"/>
    <w:rsid w:val="007717B1"/>
    <w:rsid w:val="007727FE"/>
    <w:rsid w:val="007731B7"/>
    <w:rsid w:val="00774561"/>
    <w:rsid w:val="0077508C"/>
    <w:rsid w:val="00775CC4"/>
    <w:rsid w:val="0077686C"/>
    <w:rsid w:val="00776DAC"/>
    <w:rsid w:val="00777262"/>
    <w:rsid w:val="0078085A"/>
    <w:rsid w:val="00782C26"/>
    <w:rsid w:val="00783DCD"/>
    <w:rsid w:val="007848B1"/>
    <w:rsid w:val="00786670"/>
    <w:rsid w:val="00786AE5"/>
    <w:rsid w:val="007935EB"/>
    <w:rsid w:val="007937CD"/>
    <w:rsid w:val="00793B07"/>
    <w:rsid w:val="007950D4"/>
    <w:rsid w:val="007964AD"/>
    <w:rsid w:val="00796AA3"/>
    <w:rsid w:val="00796E60"/>
    <w:rsid w:val="007971DD"/>
    <w:rsid w:val="007972CF"/>
    <w:rsid w:val="00797589"/>
    <w:rsid w:val="007A36D4"/>
    <w:rsid w:val="007A3FE7"/>
    <w:rsid w:val="007A43DD"/>
    <w:rsid w:val="007A5330"/>
    <w:rsid w:val="007A681B"/>
    <w:rsid w:val="007A793D"/>
    <w:rsid w:val="007B09CB"/>
    <w:rsid w:val="007B0DA3"/>
    <w:rsid w:val="007B1742"/>
    <w:rsid w:val="007B1CDE"/>
    <w:rsid w:val="007B23CC"/>
    <w:rsid w:val="007B2918"/>
    <w:rsid w:val="007B34D4"/>
    <w:rsid w:val="007B5AC8"/>
    <w:rsid w:val="007B70E3"/>
    <w:rsid w:val="007C0B75"/>
    <w:rsid w:val="007C16E3"/>
    <w:rsid w:val="007C1DD0"/>
    <w:rsid w:val="007C2C2C"/>
    <w:rsid w:val="007C4D48"/>
    <w:rsid w:val="007C530F"/>
    <w:rsid w:val="007D00B1"/>
    <w:rsid w:val="007D104D"/>
    <w:rsid w:val="007D22F7"/>
    <w:rsid w:val="007D3BAE"/>
    <w:rsid w:val="007D47B3"/>
    <w:rsid w:val="007D5FA2"/>
    <w:rsid w:val="007E086E"/>
    <w:rsid w:val="007E09E6"/>
    <w:rsid w:val="007E16F6"/>
    <w:rsid w:val="007E1FBE"/>
    <w:rsid w:val="007E22D4"/>
    <w:rsid w:val="007E2A58"/>
    <w:rsid w:val="007E2A91"/>
    <w:rsid w:val="007E4117"/>
    <w:rsid w:val="007E41D7"/>
    <w:rsid w:val="007F0136"/>
    <w:rsid w:val="007F045B"/>
    <w:rsid w:val="007F26A6"/>
    <w:rsid w:val="007F2DE0"/>
    <w:rsid w:val="007F5D20"/>
    <w:rsid w:val="007F61BE"/>
    <w:rsid w:val="00803739"/>
    <w:rsid w:val="00803740"/>
    <w:rsid w:val="00804CAE"/>
    <w:rsid w:val="00805FAB"/>
    <w:rsid w:val="00810B4F"/>
    <w:rsid w:val="008110E7"/>
    <w:rsid w:val="008129F0"/>
    <w:rsid w:val="00820A37"/>
    <w:rsid w:val="008218CC"/>
    <w:rsid w:val="008227B9"/>
    <w:rsid w:val="00822AD8"/>
    <w:rsid w:val="00825295"/>
    <w:rsid w:val="00826F97"/>
    <w:rsid w:val="008300BC"/>
    <w:rsid w:val="00830C69"/>
    <w:rsid w:val="00830D2C"/>
    <w:rsid w:val="00831840"/>
    <w:rsid w:val="008327B6"/>
    <w:rsid w:val="00832EFF"/>
    <w:rsid w:val="00834919"/>
    <w:rsid w:val="008353F2"/>
    <w:rsid w:val="0083549B"/>
    <w:rsid w:val="00835A1A"/>
    <w:rsid w:val="008368E4"/>
    <w:rsid w:val="00837043"/>
    <w:rsid w:val="00840623"/>
    <w:rsid w:val="008426B9"/>
    <w:rsid w:val="0084287C"/>
    <w:rsid w:val="008452BA"/>
    <w:rsid w:val="00846ADC"/>
    <w:rsid w:val="00846FCA"/>
    <w:rsid w:val="008502AA"/>
    <w:rsid w:val="00850369"/>
    <w:rsid w:val="008524A0"/>
    <w:rsid w:val="00853160"/>
    <w:rsid w:val="008538FB"/>
    <w:rsid w:val="00854D0E"/>
    <w:rsid w:val="00854DE2"/>
    <w:rsid w:val="00857E4C"/>
    <w:rsid w:val="00860B7A"/>
    <w:rsid w:val="00862C2A"/>
    <w:rsid w:val="00863A67"/>
    <w:rsid w:val="00871D4D"/>
    <w:rsid w:val="0087695C"/>
    <w:rsid w:val="00876BA1"/>
    <w:rsid w:val="008814D0"/>
    <w:rsid w:val="008839F6"/>
    <w:rsid w:val="00884761"/>
    <w:rsid w:val="00884D29"/>
    <w:rsid w:val="00885344"/>
    <w:rsid w:val="008868B7"/>
    <w:rsid w:val="00886906"/>
    <w:rsid w:val="00891147"/>
    <w:rsid w:val="00892084"/>
    <w:rsid w:val="008922BF"/>
    <w:rsid w:val="00892842"/>
    <w:rsid w:val="0089369A"/>
    <w:rsid w:val="00893FC1"/>
    <w:rsid w:val="00894F10"/>
    <w:rsid w:val="008A041D"/>
    <w:rsid w:val="008A436B"/>
    <w:rsid w:val="008A52E6"/>
    <w:rsid w:val="008A5F36"/>
    <w:rsid w:val="008A6669"/>
    <w:rsid w:val="008A7AA9"/>
    <w:rsid w:val="008A7AB2"/>
    <w:rsid w:val="008B1300"/>
    <w:rsid w:val="008B1981"/>
    <w:rsid w:val="008B1C0A"/>
    <w:rsid w:val="008B23A7"/>
    <w:rsid w:val="008B3F82"/>
    <w:rsid w:val="008B4F27"/>
    <w:rsid w:val="008C0E93"/>
    <w:rsid w:val="008C1F29"/>
    <w:rsid w:val="008C1F8C"/>
    <w:rsid w:val="008C201D"/>
    <w:rsid w:val="008C3C29"/>
    <w:rsid w:val="008C4C03"/>
    <w:rsid w:val="008C602A"/>
    <w:rsid w:val="008C6230"/>
    <w:rsid w:val="008D0829"/>
    <w:rsid w:val="008D281A"/>
    <w:rsid w:val="008D3036"/>
    <w:rsid w:val="008D3660"/>
    <w:rsid w:val="008D605F"/>
    <w:rsid w:val="008D63B0"/>
    <w:rsid w:val="008D6D55"/>
    <w:rsid w:val="008D6E9E"/>
    <w:rsid w:val="008D7EF6"/>
    <w:rsid w:val="008E041D"/>
    <w:rsid w:val="008E2335"/>
    <w:rsid w:val="008E3117"/>
    <w:rsid w:val="008E50A4"/>
    <w:rsid w:val="008E5180"/>
    <w:rsid w:val="008F085F"/>
    <w:rsid w:val="008F09EE"/>
    <w:rsid w:val="008F346F"/>
    <w:rsid w:val="008F58A7"/>
    <w:rsid w:val="008F699A"/>
    <w:rsid w:val="008F7663"/>
    <w:rsid w:val="008F7E85"/>
    <w:rsid w:val="00900488"/>
    <w:rsid w:val="00906940"/>
    <w:rsid w:val="009069D8"/>
    <w:rsid w:val="00907870"/>
    <w:rsid w:val="009079FA"/>
    <w:rsid w:val="00913586"/>
    <w:rsid w:val="00914CE9"/>
    <w:rsid w:val="00920E0E"/>
    <w:rsid w:val="009215FC"/>
    <w:rsid w:val="00923A37"/>
    <w:rsid w:val="009242BA"/>
    <w:rsid w:val="00924E93"/>
    <w:rsid w:val="00925588"/>
    <w:rsid w:val="009266F7"/>
    <w:rsid w:val="00927B93"/>
    <w:rsid w:val="00931D77"/>
    <w:rsid w:val="00932D95"/>
    <w:rsid w:val="00934897"/>
    <w:rsid w:val="0093550C"/>
    <w:rsid w:val="009356C4"/>
    <w:rsid w:val="00937A95"/>
    <w:rsid w:val="00943D7D"/>
    <w:rsid w:val="00944DEC"/>
    <w:rsid w:val="009521D6"/>
    <w:rsid w:val="00952F82"/>
    <w:rsid w:val="00954086"/>
    <w:rsid w:val="0095455C"/>
    <w:rsid w:val="00954FE2"/>
    <w:rsid w:val="009556D7"/>
    <w:rsid w:val="009569D0"/>
    <w:rsid w:val="009573B2"/>
    <w:rsid w:val="009575BF"/>
    <w:rsid w:val="009600FA"/>
    <w:rsid w:val="009603F6"/>
    <w:rsid w:val="00960897"/>
    <w:rsid w:val="00960960"/>
    <w:rsid w:val="00961A30"/>
    <w:rsid w:val="009625D9"/>
    <w:rsid w:val="00962787"/>
    <w:rsid w:val="0096378A"/>
    <w:rsid w:val="00963D63"/>
    <w:rsid w:val="00964D11"/>
    <w:rsid w:val="009656D8"/>
    <w:rsid w:val="00966438"/>
    <w:rsid w:val="009664A2"/>
    <w:rsid w:val="00966B0E"/>
    <w:rsid w:val="009673D0"/>
    <w:rsid w:val="00967556"/>
    <w:rsid w:val="00970831"/>
    <w:rsid w:val="009710AF"/>
    <w:rsid w:val="0097156B"/>
    <w:rsid w:val="009716B6"/>
    <w:rsid w:val="00971944"/>
    <w:rsid w:val="00971C58"/>
    <w:rsid w:val="00971FE2"/>
    <w:rsid w:val="00973B26"/>
    <w:rsid w:val="009748DF"/>
    <w:rsid w:val="009748FB"/>
    <w:rsid w:val="009768B1"/>
    <w:rsid w:val="00980A2E"/>
    <w:rsid w:val="00981A25"/>
    <w:rsid w:val="00985ECF"/>
    <w:rsid w:val="00986244"/>
    <w:rsid w:val="00987219"/>
    <w:rsid w:val="0099069E"/>
    <w:rsid w:val="00990759"/>
    <w:rsid w:val="009914FF"/>
    <w:rsid w:val="009921D2"/>
    <w:rsid w:val="00992A4C"/>
    <w:rsid w:val="009930D3"/>
    <w:rsid w:val="00996B16"/>
    <w:rsid w:val="00996F18"/>
    <w:rsid w:val="00996FAD"/>
    <w:rsid w:val="009A2B3F"/>
    <w:rsid w:val="009A346A"/>
    <w:rsid w:val="009A4D64"/>
    <w:rsid w:val="009A54D6"/>
    <w:rsid w:val="009A59DE"/>
    <w:rsid w:val="009A797B"/>
    <w:rsid w:val="009B03B3"/>
    <w:rsid w:val="009B16D7"/>
    <w:rsid w:val="009B248B"/>
    <w:rsid w:val="009B28AA"/>
    <w:rsid w:val="009B30FB"/>
    <w:rsid w:val="009B6D3F"/>
    <w:rsid w:val="009C0028"/>
    <w:rsid w:val="009C1B3D"/>
    <w:rsid w:val="009C450F"/>
    <w:rsid w:val="009C5F95"/>
    <w:rsid w:val="009D2255"/>
    <w:rsid w:val="009D2654"/>
    <w:rsid w:val="009D27C4"/>
    <w:rsid w:val="009D296B"/>
    <w:rsid w:val="009D3FC0"/>
    <w:rsid w:val="009D4B8C"/>
    <w:rsid w:val="009D5A70"/>
    <w:rsid w:val="009D60AC"/>
    <w:rsid w:val="009D692E"/>
    <w:rsid w:val="009D752F"/>
    <w:rsid w:val="009D7CAA"/>
    <w:rsid w:val="009E09D3"/>
    <w:rsid w:val="009E0FC3"/>
    <w:rsid w:val="009E2327"/>
    <w:rsid w:val="009E2C92"/>
    <w:rsid w:val="009E355B"/>
    <w:rsid w:val="009E486E"/>
    <w:rsid w:val="009E4E79"/>
    <w:rsid w:val="009E5743"/>
    <w:rsid w:val="009F035C"/>
    <w:rsid w:val="009F1AA3"/>
    <w:rsid w:val="009F2CCB"/>
    <w:rsid w:val="009F3E34"/>
    <w:rsid w:val="009F4AE5"/>
    <w:rsid w:val="00A01135"/>
    <w:rsid w:val="00A0119F"/>
    <w:rsid w:val="00A017E9"/>
    <w:rsid w:val="00A053DE"/>
    <w:rsid w:val="00A05E86"/>
    <w:rsid w:val="00A07758"/>
    <w:rsid w:val="00A100AE"/>
    <w:rsid w:val="00A10B2F"/>
    <w:rsid w:val="00A1155E"/>
    <w:rsid w:val="00A11BD2"/>
    <w:rsid w:val="00A12217"/>
    <w:rsid w:val="00A1227B"/>
    <w:rsid w:val="00A12FB2"/>
    <w:rsid w:val="00A15EEB"/>
    <w:rsid w:val="00A16FBE"/>
    <w:rsid w:val="00A20BDE"/>
    <w:rsid w:val="00A21F89"/>
    <w:rsid w:val="00A22F25"/>
    <w:rsid w:val="00A252CF"/>
    <w:rsid w:val="00A26800"/>
    <w:rsid w:val="00A270A9"/>
    <w:rsid w:val="00A335FD"/>
    <w:rsid w:val="00A42927"/>
    <w:rsid w:val="00A43949"/>
    <w:rsid w:val="00A4416B"/>
    <w:rsid w:val="00A44F4C"/>
    <w:rsid w:val="00A454F3"/>
    <w:rsid w:val="00A45526"/>
    <w:rsid w:val="00A45962"/>
    <w:rsid w:val="00A4599B"/>
    <w:rsid w:val="00A45EC5"/>
    <w:rsid w:val="00A47CF4"/>
    <w:rsid w:val="00A47DFB"/>
    <w:rsid w:val="00A47E8D"/>
    <w:rsid w:val="00A516BD"/>
    <w:rsid w:val="00A51759"/>
    <w:rsid w:val="00A51919"/>
    <w:rsid w:val="00A56F81"/>
    <w:rsid w:val="00A57634"/>
    <w:rsid w:val="00A61488"/>
    <w:rsid w:val="00A6391E"/>
    <w:rsid w:val="00A65995"/>
    <w:rsid w:val="00A667C4"/>
    <w:rsid w:val="00A6788C"/>
    <w:rsid w:val="00A727FE"/>
    <w:rsid w:val="00A76B42"/>
    <w:rsid w:val="00A76EBD"/>
    <w:rsid w:val="00A8087F"/>
    <w:rsid w:val="00A80C50"/>
    <w:rsid w:val="00A82053"/>
    <w:rsid w:val="00A84C54"/>
    <w:rsid w:val="00A8579B"/>
    <w:rsid w:val="00A8647F"/>
    <w:rsid w:val="00A8687A"/>
    <w:rsid w:val="00A869CE"/>
    <w:rsid w:val="00A939A8"/>
    <w:rsid w:val="00A942DE"/>
    <w:rsid w:val="00A94B98"/>
    <w:rsid w:val="00A96C36"/>
    <w:rsid w:val="00AA30DC"/>
    <w:rsid w:val="00AA60A0"/>
    <w:rsid w:val="00AA7CF2"/>
    <w:rsid w:val="00AB0AB4"/>
    <w:rsid w:val="00AB15B0"/>
    <w:rsid w:val="00AB38FD"/>
    <w:rsid w:val="00AB4DE2"/>
    <w:rsid w:val="00AB5117"/>
    <w:rsid w:val="00AB51FD"/>
    <w:rsid w:val="00AB6B7F"/>
    <w:rsid w:val="00AC2266"/>
    <w:rsid w:val="00AC22D5"/>
    <w:rsid w:val="00AC39AC"/>
    <w:rsid w:val="00AC5B19"/>
    <w:rsid w:val="00AC6A6B"/>
    <w:rsid w:val="00AC7764"/>
    <w:rsid w:val="00AC7779"/>
    <w:rsid w:val="00AD271A"/>
    <w:rsid w:val="00AD275F"/>
    <w:rsid w:val="00AD5164"/>
    <w:rsid w:val="00AD6F8D"/>
    <w:rsid w:val="00AE2639"/>
    <w:rsid w:val="00AE3B95"/>
    <w:rsid w:val="00AE712E"/>
    <w:rsid w:val="00AE77FE"/>
    <w:rsid w:val="00AE78B4"/>
    <w:rsid w:val="00AE7A1E"/>
    <w:rsid w:val="00AF08FF"/>
    <w:rsid w:val="00AF0B08"/>
    <w:rsid w:val="00AF3F16"/>
    <w:rsid w:val="00AF469A"/>
    <w:rsid w:val="00AF57ED"/>
    <w:rsid w:val="00AF5AA6"/>
    <w:rsid w:val="00AF7756"/>
    <w:rsid w:val="00AF785A"/>
    <w:rsid w:val="00AF79A7"/>
    <w:rsid w:val="00AF7E67"/>
    <w:rsid w:val="00B00554"/>
    <w:rsid w:val="00B005B2"/>
    <w:rsid w:val="00B02FF9"/>
    <w:rsid w:val="00B039EA"/>
    <w:rsid w:val="00B03E48"/>
    <w:rsid w:val="00B04A71"/>
    <w:rsid w:val="00B04E72"/>
    <w:rsid w:val="00B10D4F"/>
    <w:rsid w:val="00B11C5E"/>
    <w:rsid w:val="00B139C3"/>
    <w:rsid w:val="00B13B22"/>
    <w:rsid w:val="00B1437B"/>
    <w:rsid w:val="00B15DF4"/>
    <w:rsid w:val="00B204DC"/>
    <w:rsid w:val="00B21659"/>
    <w:rsid w:val="00B227C2"/>
    <w:rsid w:val="00B2373C"/>
    <w:rsid w:val="00B240B2"/>
    <w:rsid w:val="00B24D3D"/>
    <w:rsid w:val="00B25713"/>
    <w:rsid w:val="00B27C7C"/>
    <w:rsid w:val="00B30ABF"/>
    <w:rsid w:val="00B30B88"/>
    <w:rsid w:val="00B3123F"/>
    <w:rsid w:val="00B32DE8"/>
    <w:rsid w:val="00B33575"/>
    <w:rsid w:val="00B35FF0"/>
    <w:rsid w:val="00B375BE"/>
    <w:rsid w:val="00B41CD7"/>
    <w:rsid w:val="00B4356A"/>
    <w:rsid w:val="00B43734"/>
    <w:rsid w:val="00B43791"/>
    <w:rsid w:val="00B44EE5"/>
    <w:rsid w:val="00B4555B"/>
    <w:rsid w:val="00B46937"/>
    <w:rsid w:val="00B46B89"/>
    <w:rsid w:val="00B5015E"/>
    <w:rsid w:val="00B505ED"/>
    <w:rsid w:val="00B50872"/>
    <w:rsid w:val="00B50E15"/>
    <w:rsid w:val="00B519C6"/>
    <w:rsid w:val="00B52C83"/>
    <w:rsid w:val="00B52FB6"/>
    <w:rsid w:val="00B53C06"/>
    <w:rsid w:val="00B562A3"/>
    <w:rsid w:val="00B565D7"/>
    <w:rsid w:val="00B57458"/>
    <w:rsid w:val="00B607E6"/>
    <w:rsid w:val="00B617D6"/>
    <w:rsid w:val="00B627E3"/>
    <w:rsid w:val="00B62DBC"/>
    <w:rsid w:val="00B64D71"/>
    <w:rsid w:val="00B65674"/>
    <w:rsid w:val="00B70D8B"/>
    <w:rsid w:val="00B70FFB"/>
    <w:rsid w:val="00B714CE"/>
    <w:rsid w:val="00B73692"/>
    <w:rsid w:val="00B7395A"/>
    <w:rsid w:val="00B760F6"/>
    <w:rsid w:val="00B80786"/>
    <w:rsid w:val="00B80AFE"/>
    <w:rsid w:val="00B832B4"/>
    <w:rsid w:val="00B84DCF"/>
    <w:rsid w:val="00B85096"/>
    <w:rsid w:val="00B85B15"/>
    <w:rsid w:val="00B862B4"/>
    <w:rsid w:val="00B86C80"/>
    <w:rsid w:val="00B871A9"/>
    <w:rsid w:val="00B877B4"/>
    <w:rsid w:val="00B90FF2"/>
    <w:rsid w:val="00B9209A"/>
    <w:rsid w:val="00B93346"/>
    <w:rsid w:val="00B93C19"/>
    <w:rsid w:val="00B977B9"/>
    <w:rsid w:val="00B97900"/>
    <w:rsid w:val="00BA0A94"/>
    <w:rsid w:val="00BA0D54"/>
    <w:rsid w:val="00BA1800"/>
    <w:rsid w:val="00BA1AF3"/>
    <w:rsid w:val="00BA1CA1"/>
    <w:rsid w:val="00BA57CD"/>
    <w:rsid w:val="00BA7D7D"/>
    <w:rsid w:val="00BB1C53"/>
    <w:rsid w:val="00BB1F15"/>
    <w:rsid w:val="00BB5A49"/>
    <w:rsid w:val="00BB5B6A"/>
    <w:rsid w:val="00BC0A32"/>
    <w:rsid w:val="00BC1767"/>
    <w:rsid w:val="00BC1F99"/>
    <w:rsid w:val="00BC2864"/>
    <w:rsid w:val="00BC2C23"/>
    <w:rsid w:val="00BC2E02"/>
    <w:rsid w:val="00BC5BB9"/>
    <w:rsid w:val="00BC7619"/>
    <w:rsid w:val="00BD0F3A"/>
    <w:rsid w:val="00BD0F52"/>
    <w:rsid w:val="00BD10B9"/>
    <w:rsid w:val="00BD2FCD"/>
    <w:rsid w:val="00BD3214"/>
    <w:rsid w:val="00BD433C"/>
    <w:rsid w:val="00BD4876"/>
    <w:rsid w:val="00BD5938"/>
    <w:rsid w:val="00BD616A"/>
    <w:rsid w:val="00BD7BFA"/>
    <w:rsid w:val="00BE071C"/>
    <w:rsid w:val="00BE0B4F"/>
    <w:rsid w:val="00BE0CA3"/>
    <w:rsid w:val="00BE3B39"/>
    <w:rsid w:val="00BE4F91"/>
    <w:rsid w:val="00BE7ECF"/>
    <w:rsid w:val="00BF1CD6"/>
    <w:rsid w:val="00BF3043"/>
    <w:rsid w:val="00BF38A1"/>
    <w:rsid w:val="00BF395D"/>
    <w:rsid w:val="00BF4F9F"/>
    <w:rsid w:val="00BF55FA"/>
    <w:rsid w:val="00BF6A74"/>
    <w:rsid w:val="00BF7948"/>
    <w:rsid w:val="00C00968"/>
    <w:rsid w:val="00C02FCF"/>
    <w:rsid w:val="00C03449"/>
    <w:rsid w:val="00C04304"/>
    <w:rsid w:val="00C061D1"/>
    <w:rsid w:val="00C06C68"/>
    <w:rsid w:val="00C116E9"/>
    <w:rsid w:val="00C11708"/>
    <w:rsid w:val="00C11F43"/>
    <w:rsid w:val="00C127B6"/>
    <w:rsid w:val="00C12D20"/>
    <w:rsid w:val="00C13E51"/>
    <w:rsid w:val="00C158ED"/>
    <w:rsid w:val="00C16540"/>
    <w:rsid w:val="00C178FF"/>
    <w:rsid w:val="00C20B05"/>
    <w:rsid w:val="00C2745D"/>
    <w:rsid w:val="00C3095C"/>
    <w:rsid w:val="00C3141D"/>
    <w:rsid w:val="00C32999"/>
    <w:rsid w:val="00C339AA"/>
    <w:rsid w:val="00C351F0"/>
    <w:rsid w:val="00C362E0"/>
    <w:rsid w:val="00C40BB9"/>
    <w:rsid w:val="00C42200"/>
    <w:rsid w:val="00C45F1A"/>
    <w:rsid w:val="00C511FC"/>
    <w:rsid w:val="00C51F18"/>
    <w:rsid w:val="00C52666"/>
    <w:rsid w:val="00C52F9C"/>
    <w:rsid w:val="00C54577"/>
    <w:rsid w:val="00C548C8"/>
    <w:rsid w:val="00C571C0"/>
    <w:rsid w:val="00C61674"/>
    <w:rsid w:val="00C618F0"/>
    <w:rsid w:val="00C62E54"/>
    <w:rsid w:val="00C64183"/>
    <w:rsid w:val="00C64ACC"/>
    <w:rsid w:val="00C64E5E"/>
    <w:rsid w:val="00C66B29"/>
    <w:rsid w:val="00C67149"/>
    <w:rsid w:val="00C67C10"/>
    <w:rsid w:val="00C70103"/>
    <w:rsid w:val="00C72BA2"/>
    <w:rsid w:val="00C743EB"/>
    <w:rsid w:val="00C7630E"/>
    <w:rsid w:val="00C77D4E"/>
    <w:rsid w:val="00C80D4A"/>
    <w:rsid w:val="00C81592"/>
    <w:rsid w:val="00C817A8"/>
    <w:rsid w:val="00C81D6C"/>
    <w:rsid w:val="00C81EAB"/>
    <w:rsid w:val="00C87194"/>
    <w:rsid w:val="00C87E21"/>
    <w:rsid w:val="00C90205"/>
    <w:rsid w:val="00C904C6"/>
    <w:rsid w:val="00C91F28"/>
    <w:rsid w:val="00C938DA"/>
    <w:rsid w:val="00C93B14"/>
    <w:rsid w:val="00C9714A"/>
    <w:rsid w:val="00CA21D9"/>
    <w:rsid w:val="00CA2BA2"/>
    <w:rsid w:val="00CA341B"/>
    <w:rsid w:val="00CB04EF"/>
    <w:rsid w:val="00CB0DAB"/>
    <w:rsid w:val="00CB7B70"/>
    <w:rsid w:val="00CC1597"/>
    <w:rsid w:val="00CC18E1"/>
    <w:rsid w:val="00CC347C"/>
    <w:rsid w:val="00CC7117"/>
    <w:rsid w:val="00CC749F"/>
    <w:rsid w:val="00CD0F40"/>
    <w:rsid w:val="00CD136D"/>
    <w:rsid w:val="00CD28E5"/>
    <w:rsid w:val="00CD33D7"/>
    <w:rsid w:val="00CD33ED"/>
    <w:rsid w:val="00CD741A"/>
    <w:rsid w:val="00CD7A1A"/>
    <w:rsid w:val="00CE20E6"/>
    <w:rsid w:val="00CE216B"/>
    <w:rsid w:val="00CE2D72"/>
    <w:rsid w:val="00CE623B"/>
    <w:rsid w:val="00CE651E"/>
    <w:rsid w:val="00CE6927"/>
    <w:rsid w:val="00CE6F0E"/>
    <w:rsid w:val="00CF1071"/>
    <w:rsid w:val="00CF1ADE"/>
    <w:rsid w:val="00CF25F9"/>
    <w:rsid w:val="00CF31AC"/>
    <w:rsid w:val="00CF4AE0"/>
    <w:rsid w:val="00D02417"/>
    <w:rsid w:val="00D0244D"/>
    <w:rsid w:val="00D0589D"/>
    <w:rsid w:val="00D131B4"/>
    <w:rsid w:val="00D142B2"/>
    <w:rsid w:val="00D1460B"/>
    <w:rsid w:val="00D146C2"/>
    <w:rsid w:val="00D169B9"/>
    <w:rsid w:val="00D2169F"/>
    <w:rsid w:val="00D2278A"/>
    <w:rsid w:val="00D22FBD"/>
    <w:rsid w:val="00D23B24"/>
    <w:rsid w:val="00D25092"/>
    <w:rsid w:val="00D259AF"/>
    <w:rsid w:val="00D265EF"/>
    <w:rsid w:val="00D26D2E"/>
    <w:rsid w:val="00D27D2A"/>
    <w:rsid w:val="00D30BF6"/>
    <w:rsid w:val="00D3179D"/>
    <w:rsid w:val="00D33E20"/>
    <w:rsid w:val="00D35251"/>
    <w:rsid w:val="00D3598B"/>
    <w:rsid w:val="00D37777"/>
    <w:rsid w:val="00D37C9F"/>
    <w:rsid w:val="00D430D3"/>
    <w:rsid w:val="00D44B59"/>
    <w:rsid w:val="00D462C6"/>
    <w:rsid w:val="00D46514"/>
    <w:rsid w:val="00D47218"/>
    <w:rsid w:val="00D508FE"/>
    <w:rsid w:val="00D532F5"/>
    <w:rsid w:val="00D53D9D"/>
    <w:rsid w:val="00D558E7"/>
    <w:rsid w:val="00D56595"/>
    <w:rsid w:val="00D5692A"/>
    <w:rsid w:val="00D56DFF"/>
    <w:rsid w:val="00D57F40"/>
    <w:rsid w:val="00D61738"/>
    <w:rsid w:val="00D61B73"/>
    <w:rsid w:val="00D61F53"/>
    <w:rsid w:val="00D6360C"/>
    <w:rsid w:val="00D64512"/>
    <w:rsid w:val="00D70421"/>
    <w:rsid w:val="00D72D81"/>
    <w:rsid w:val="00D73193"/>
    <w:rsid w:val="00D73325"/>
    <w:rsid w:val="00D734BD"/>
    <w:rsid w:val="00D7535B"/>
    <w:rsid w:val="00D76046"/>
    <w:rsid w:val="00D76A77"/>
    <w:rsid w:val="00D77028"/>
    <w:rsid w:val="00D777BB"/>
    <w:rsid w:val="00D828FB"/>
    <w:rsid w:val="00D83808"/>
    <w:rsid w:val="00D83BE9"/>
    <w:rsid w:val="00D848A5"/>
    <w:rsid w:val="00D8690F"/>
    <w:rsid w:val="00D873D0"/>
    <w:rsid w:val="00D92D0B"/>
    <w:rsid w:val="00D93011"/>
    <w:rsid w:val="00D94167"/>
    <w:rsid w:val="00D9418B"/>
    <w:rsid w:val="00D966C7"/>
    <w:rsid w:val="00D9794E"/>
    <w:rsid w:val="00DA5996"/>
    <w:rsid w:val="00DA5A4F"/>
    <w:rsid w:val="00DB1DB1"/>
    <w:rsid w:val="00DB2CDF"/>
    <w:rsid w:val="00DB3AC9"/>
    <w:rsid w:val="00DB5EEF"/>
    <w:rsid w:val="00DB6073"/>
    <w:rsid w:val="00DC0653"/>
    <w:rsid w:val="00DC155D"/>
    <w:rsid w:val="00DC18C7"/>
    <w:rsid w:val="00DC1EB7"/>
    <w:rsid w:val="00DD04C7"/>
    <w:rsid w:val="00DD08E5"/>
    <w:rsid w:val="00DD2016"/>
    <w:rsid w:val="00DD493E"/>
    <w:rsid w:val="00DD4AA3"/>
    <w:rsid w:val="00DD50FD"/>
    <w:rsid w:val="00DD5D56"/>
    <w:rsid w:val="00DD651D"/>
    <w:rsid w:val="00DE135B"/>
    <w:rsid w:val="00DE3384"/>
    <w:rsid w:val="00DE4BDB"/>
    <w:rsid w:val="00DE77A7"/>
    <w:rsid w:val="00DE7C5F"/>
    <w:rsid w:val="00DE7DF4"/>
    <w:rsid w:val="00DF08CC"/>
    <w:rsid w:val="00DF3491"/>
    <w:rsid w:val="00DF3A1D"/>
    <w:rsid w:val="00DF5BAD"/>
    <w:rsid w:val="00DF7106"/>
    <w:rsid w:val="00E027F2"/>
    <w:rsid w:val="00E0428A"/>
    <w:rsid w:val="00E0599B"/>
    <w:rsid w:val="00E103E1"/>
    <w:rsid w:val="00E10FA3"/>
    <w:rsid w:val="00E13517"/>
    <w:rsid w:val="00E13C33"/>
    <w:rsid w:val="00E13EE7"/>
    <w:rsid w:val="00E15972"/>
    <w:rsid w:val="00E24594"/>
    <w:rsid w:val="00E25FF8"/>
    <w:rsid w:val="00E27975"/>
    <w:rsid w:val="00E302EA"/>
    <w:rsid w:val="00E31FDA"/>
    <w:rsid w:val="00E33AB8"/>
    <w:rsid w:val="00E36C78"/>
    <w:rsid w:val="00E36D5E"/>
    <w:rsid w:val="00E37297"/>
    <w:rsid w:val="00E372F0"/>
    <w:rsid w:val="00E37BD3"/>
    <w:rsid w:val="00E427F5"/>
    <w:rsid w:val="00E42DED"/>
    <w:rsid w:val="00E43E83"/>
    <w:rsid w:val="00E530E3"/>
    <w:rsid w:val="00E60CE4"/>
    <w:rsid w:val="00E63A2C"/>
    <w:rsid w:val="00E66D31"/>
    <w:rsid w:val="00E67798"/>
    <w:rsid w:val="00E67FAE"/>
    <w:rsid w:val="00E731C9"/>
    <w:rsid w:val="00E74B6E"/>
    <w:rsid w:val="00E75A5E"/>
    <w:rsid w:val="00E77550"/>
    <w:rsid w:val="00E80C82"/>
    <w:rsid w:val="00E827B7"/>
    <w:rsid w:val="00E83B2F"/>
    <w:rsid w:val="00E84019"/>
    <w:rsid w:val="00E85436"/>
    <w:rsid w:val="00E85DCD"/>
    <w:rsid w:val="00E91503"/>
    <w:rsid w:val="00E929E1"/>
    <w:rsid w:val="00E93209"/>
    <w:rsid w:val="00E933DF"/>
    <w:rsid w:val="00E9641C"/>
    <w:rsid w:val="00E9728D"/>
    <w:rsid w:val="00EA495B"/>
    <w:rsid w:val="00EA49D8"/>
    <w:rsid w:val="00EA56FE"/>
    <w:rsid w:val="00EA58BE"/>
    <w:rsid w:val="00EA6A0D"/>
    <w:rsid w:val="00EA7A4E"/>
    <w:rsid w:val="00EB0038"/>
    <w:rsid w:val="00EB05F5"/>
    <w:rsid w:val="00EB0B87"/>
    <w:rsid w:val="00EB13EB"/>
    <w:rsid w:val="00EB395D"/>
    <w:rsid w:val="00EB6999"/>
    <w:rsid w:val="00EB7324"/>
    <w:rsid w:val="00EB77A2"/>
    <w:rsid w:val="00EB7BCB"/>
    <w:rsid w:val="00EB7CCF"/>
    <w:rsid w:val="00EC0399"/>
    <w:rsid w:val="00EC05F3"/>
    <w:rsid w:val="00EC0BE4"/>
    <w:rsid w:val="00EC145C"/>
    <w:rsid w:val="00EC14E4"/>
    <w:rsid w:val="00EC1D6B"/>
    <w:rsid w:val="00EC2324"/>
    <w:rsid w:val="00EC3074"/>
    <w:rsid w:val="00EC33FA"/>
    <w:rsid w:val="00EC487E"/>
    <w:rsid w:val="00EC519F"/>
    <w:rsid w:val="00EC533E"/>
    <w:rsid w:val="00EC5BD9"/>
    <w:rsid w:val="00ED006A"/>
    <w:rsid w:val="00ED03D2"/>
    <w:rsid w:val="00ED25D1"/>
    <w:rsid w:val="00ED7011"/>
    <w:rsid w:val="00EE5C03"/>
    <w:rsid w:val="00EE62A2"/>
    <w:rsid w:val="00EE6A05"/>
    <w:rsid w:val="00EE6D76"/>
    <w:rsid w:val="00EF0E53"/>
    <w:rsid w:val="00EF1055"/>
    <w:rsid w:val="00EF7D7C"/>
    <w:rsid w:val="00F007F4"/>
    <w:rsid w:val="00F01735"/>
    <w:rsid w:val="00F04172"/>
    <w:rsid w:val="00F04306"/>
    <w:rsid w:val="00F04F6C"/>
    <w:rsid w:val="00F05417"/>
    <w:rsid w:val="00F07E92"/>
    <w:rsid w:val="00F12320"/>
    <w:rsid w:val="00F12D3D"/>
    <w:rsid w:val="00F153DB"/>
    <w:rsid w:val="00F157D7"/>
    <w:rsid w:val="00F16015"/>
    <w:rsid w:val="00F20A5E"/>
    <w:rsid w:val="00F20AB2"/>
    <w:rsid w:val="00F20BE4"/>
    <w:rsid w:val="00F20EB9"/>
    <w:rsid w:val="00F21DF6"/>
    <w:rsid w:val="00F23C81"/>
    <w:rsid w:val="00F23D19"/>
    <w:rsid w:val="00F25A38"/>
    <w:rsid w:val="00F2625D"/>
    <w:rsid w:val="00F266A4"/>
    <w:rsid w:val="00F2772E"/>
    <w:rsid w:val="00F278EB"/>
    <w:rsid w:val="00F30355"/>
    <w:rsid w:val="00F30B2B"/>
    <w:rsid w:val="00F32CC5"/>
    <w:rsid w:val="00F351ED"/>
    <w:rsid w:val="00F379F1"/>
    <w:rsid w:val="00F404E1"/>
    <w:rsid w:val="00F45285"/>
    <w:rsid w:val="00F52052"/>
    <w:rsid w:val="00F532BB"/>
    <w:rsid w:val="00F54100"/>
    <w:rsid w:val="00F54E0F"/>
    <w:rsid w:val="00F551A4"/>
    <w:rsid w:val="00F56599"/>
    <w:rsid w:val="00F60605"/>
    <w:rsid w:val="00F62DDC"/>
    <w:rsid w:val="00F636EF"/>
    <w:rsid w:val="00F66D0F"/>
    <w:rsid w:val="00F672B5"/>
    <w:rsid w:val="00F7064C"/>
    <w:rsid w:val="00F71677"/>
    <w:rsid w:val="00F72657"/>
    <w:rsid w:val="00F733DB"/>
    <w:rsid w:val="00F74EC4"/>
    <w:rsid w:val="00F76252"/>
    <w:rsid w:val="00F7630F"/>
    <w:rsid w:val="00F77798"/>
    <w:rsid w:val="00F8066B"/>
    <w:rsid w:val="00F80760"/>
    <w:rsid w:val="00F82320"/>
    <w:rsid w:val="00F8302E"/>
    <w:rsid w:val="00F84A9B"/>
    <w:rsid w:val="00F84D2B"/>
    <w:rsid w:val="00F90878"/>
    <w:rsid w:val="00F953EC"/>
    <w:rsid w:val="00F961A0"/>
    <w:rsid w:val="00F96739"/>
    <w:rsid w:val="00FA0390"/>
    <w:rsid w:val="00FA06E1"/>
    <w:rsid w:val="00FA0827"/>
    <w:rsid w:val="00FA19EF"/>
    <w:rsid w:val="00FA1F91"/>
    <w:rsid w:val="00FA200A"/>
    <w:rsid w:val="00FA425E"/>
    <w:rsid w:val="00FA5335"/>
    <w:rsid w:val="00FA6048"/>
    <w:rsid w:val="00FA6887"/>
    <w:rsid w:val="00FB0638"/>
    <w:rsid w:val="00FB51A4"/>
    <w:rsid w:val="00FB5E1A"/>
    <w:rsid w:val="00FB76C6"/>
    <w:rsid w:val="00FC0306"/>
    <w:rsid w:val="00FC2528"/>
    <w:rsid w:val="00FC3F25"/>
    <w:rsid w:val="00FC41D7"/>
    <w:rsid w:val="00FC4CB0"/>
    <w:rsid w:val="00FC56D3"/>
    <w:rsid w:val="00FC5A4A"/>
    <w:rsid w:val="00FC64DB"/>
    <w:rsid w:val="00FD650D"/>
    <w:rsid w:val="00FD796B"/>
    <w:rsid w:val="00FE049A"/>
    <w:rsid w:val="00FE12E0"/>
    <w:rsid w:val="00FE174F"/>
    <w:rsid w:val="00FE47B2"/>
    <w:rsid w:val="00FE7919"/>
    <w:rsid w:val="00FE7EA2"/>
    <w:rsid w:val="00FF0181"/>
    <w:rsid w:val="00FF1518"/>
    <w:rsid w:val="00FF53CB"/>
    <w:rsid w:val="00FF5EB5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qFormat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A162C-49EA-4286-A398-B9651C47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25370</Words>
  <Characters>14461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5</cp:revision>
  <cp:lastPrinted>2024-12-23T13:15:00Z</cp:lastPrinted>
  <dcterms:created xsi:type="dcterms:W3CDTF">2024-12-23T11:35:00Z</dcterms:created>
  <dcterms:modified xsi:type="dcterms:W3CDTF">2024-12-24T09:59:00Z</dcterms:modified>
</cp:coreProperties>
</file>